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Calibri" w:hAnsi="Calibri" w:eastAsia="宋体" w:cs="Times New Roman"/>
          <w:color w:val="auto"/>
          <w:kern w:val="2"/>
          <w:sz w:val="21"/>
          <w:szCs w:val="22"/>
          <w:lang w:val="zh-CN"/>
        </w:rPr>
        <w:id w:val="-1681352999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b/>
          <w:bCs/>
          <w:color w:val="auto"/>
          <w:kern w:val="2"/>
          <w:sz w:val="28"/>
          <w:szCs w:val="28"/>
          <w:lang w:val="zh-CN"/>
        </w:rPr>
      </w:sdtEndPr>
      <w:sdtContent>
        <w:p w14:paraId="2410C0BD">
          <w:pPr>
            <w:pStyle w:val="33"/>
            <w:jc w:val="center"/>
            <w:rPr>
              <w:rFonts w:asciiTheme="minorEastAsia" w:hAnsiTheme="minorEastAsia" w:eastAsiaTheme="minorEastAsia"/>
              <w:color w:val="auto"/>
              <w:sz w:val="48"/>
              <w:szCs w:val="48"/>
            </w:rPr>
          </w:pPr>
          <w:r>
            <w:rPr>
              <w:rFonts w:asciiTheme="minorEastAsia" w:hAnsiTheme="minorEastAsia" w:eastAsiaTheme="minorEastAsia"/>
              <w:color w:val="auto"/>
              <w:sz w:val="48"/>
              <w:szCs w:val="48"/>
              <w:lang w:val="zh-CN"/>
            </w:rPr>
            <w:t>目录</w:t>
          </w:r>
        </w:p>
        <w:p w14:paraId="68CBE843">
          <w:pPr>
            <w:pStyle w:val="6"/>
            <w:tabs>
              <w:tab w:val="right" w:leader="dot" w:pos="9062"/>
            </w:tabs>
            <w:rPr>
              <w:rFonts w:ascii="宋体" w:hAnsi="宋体"/>
              <w:sz w:val="28"/>
              <w:szCs w:val="28"/>
            </w:rPr>
          </w:pPr>
        </w:p>
        <w:p w14:paraId="329ACCFB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TOC \o "1-3" \h \z \u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"_Toc135574836" </w:instrText>
          </w:r>
          <w:r>
            <w:fldChar w:fldCharType="separate"/>
          </w:r>
          <w:r>
            <w:rPr>
              <w:rStyle w:val="12"/>
              <w:rFonts w:ascii="宋体" w:hAnsi="宋体"/>
              <w:sz w:val="28"/>
              <w:szCs w:val="28"/>
            </w:rPr>
            <w:t>工程管理专业课程归属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_Toc135574836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4D494243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"_Toc135574837"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人力资源管理专业课程归属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_Toc135574837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7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49A45CDD">
          <w:pPr>
            <w:pStyle w:val="6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"_Toc135574839"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酒店管理专业课程归属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_Toc135574839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 w14:paraId="5E52C735">
          <w:pPr>
            <w:pStyle w:val="6"/>
            <w:tabs>
              <w:tab w:val="right" w:leader="dot" w:pos="9062"/>
            </w:tabs>
            <w:rPr>
              <w:rFonts w:hint="eastAsia" w:ascii="宋体" w:hAnsi="宋体" w:eastAsia="宋体" w:cstheme="minorBidi"/>
              <w:sz w:val="28"/>
              <w:szCs w:val="28"/>
              <w:lang w:val="en-US" w:eastAsia="zh-CN"/>
              <w14:ligatures w14:val="standardContextual"/>
            </w:rPr>
          </w:pPr>
          <w:r>
            <w:fldChar w:fldCharType="begin"/>
          </w:r>
          <w:r>
            <w:instrText xml:space="preserve"> HYPERLINK \l "_Toc135574840" </w:instrText>
          </w:r>
          <w:r>
            <w:fldChar w:fldCharType="separate"/>
          </w:r>
          <w:r>
            <w:rPr>
              <w:rStyle w:val="12"/>
              <w:rFonts w:ascii="宋体" w:hAnsi="宋体"/>
              <w:sz w:val="28"/>
              <w:szCs w:val="28"/>
            </w:rPr>
            <w:t>工程造价专业课程归属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9</w:t>
          </w:r>
        </w:p>
        <w:p w14:paraId="547F980A">
          <w:pPr>
            <w:pStyle w:val="6"/>
            <w:tabs>
              <w:tab w:val="right" w:leader="dot" w:pos="9062"/>
            </w:tabs>
            <w:rPr>
              <w:rFonts w:hint="eastAsia" w:ascii="宋体" w:hAnsi="宋体" w:eastAsia="宋体" w:cstheme="minorBidi"/>
              <w:sz w:val="28"/>
              <w:szCs w:val="28"/>
              <w:lang w:val="en-US" w:eastAsia="zh-CN"/>
              <w14:ligatures w14:val="standardContextual"/>
            </w:rPr>
          </w:pPr>
          <w:r>
            <w:fldChar w:fldCharType="begin"/>
          </w:r>
          <w:r>
            <w:instrText xml:space="preserve"> HYPERLINK \l "_Toc135574841"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健康服务与管理专业课程归属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2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hint="eastAsia" w:ascii="宋体" w:hAnsi="宋体"/>
              <w:sz w:val="28"/>
              <w:szCs w:val="28"/>
              <w:lang w:val="en-US" w:eastAsia="zh-CN"/>
            </w:rPr>
            <w:t>5</w:t>
          </w:r>
        </w:p>
        <w:p w14:paraId="0572FC72">
          <w:pPr>
            <w:rPr>
              <w:rFonts w:ascii="宋体" w:hAnsi="宋体"/>
              <w:sz w:val="28"/>
              <w:szCs w:val="28"/>
            </w:rPr>
          </w:pPr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4B6951C9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jc w:val="both"/>
        <w:outlineLvl w:val="9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C396B6F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7D107D1F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30F60193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bookmarkStart w:id="57" w:name="_GoBack"/>
      <w:bookmarkEnd w:id="57"/>
    </w:p>
    <w:p w14:paraId="661B474D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33C98563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812B8E9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011DABA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0274BC0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F7ACE58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7EACC5A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EFF30E2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6345E64D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62145855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6A9FFFE0">
      <w:pPr>
        <w:pStyle w:val="2"/>
        <w:spacing w:before="0" w:after="0" w:line="240" w:lineRule="auto"/>
        <w:ind w:firstLine="198" w:firstLineChars="45"/>
        <w:jc w:val="center"/>
      </w:pPr>
      <w:bookmarkStart w:id="0" w:name="_Toc135574836"/>
      <w:r>
        <w:rPr>
          <w:rFonts w:hint="eastAsia"/>
        </w:rPr>
        <w:t>工程管理专业课程归属</w:t>
      </w:r>
      <w:bookmarkEnd w:id="0"/>
    </w:p>
    <w:p w14:paraId="0459061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04"/>
        <w:gridCol w:w="709"/>
        <w:gridCol w:w="709"/>
        <w:gridCol w:w="992"/>
        <w:gridCol w:w="3302"/>
        <w:gridCol w:w="708"/>
        <w:gridCol w:w="648"/>
        <w:gridCol w:w="788"/>
      </w:tblGrid>
      <w:tr w14:paraId="096A1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45B2F5B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7AE64E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3A66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FFBB52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D136E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61811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342F9E8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EF7CA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249E6F1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2C8A75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239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0" w:hRule="atLeast"/>
          <w:jc w:val="center"/>
        </w:trPr>
        <w:tc>
          <w:tcPr>
            <w:tcW w:w="704" w:type="dxa"/>
            <w:vMerge w:val="restart"/>
            <w:shd w:val="clear" w:color="auto" w:fill="auto"/>
            <w:textDirection w:val="tbRlV"/>
            <w:vAlign w:val="center"/>
          </w:tcPr>
          <w:p w14:paraId="5CB96F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66537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A79F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25AFF6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AB70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47D0840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A351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1E98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DE57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5BA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84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499322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FD73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E804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3392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186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18D71AD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9E4C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BF26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E586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0ED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2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528E57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C0D3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F967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984B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65A0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516539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74B4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5FC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D006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DF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01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42DFF3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B887E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7D7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924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863B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32D1E4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5013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E9CE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405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DB4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098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6D706D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2C50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301E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7CC4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817C5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56635158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36FF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85D067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4EFC4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6A2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47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24C495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6A30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A8E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F547C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9C8A6B">
            <w:pPr>
              <w:pStyle w:val="7"/>
              <w:overflowPunct w:val="0"/>
              <w:snapToGrid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1637D943">
            <w:pPr>
              <w:pStyle w:val="7"/>
              <w:overflowPunct w:val="0"/>
              <w:snapToGrid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1237B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3388C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9EB5B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2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9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6BC050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1068A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12FB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358C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2817C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CCEFD6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671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595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9AEE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4F744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1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53A506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9EC44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0DC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2717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A67C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07B8894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097E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B0A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4BCE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12E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7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4743C5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853AC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1E6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E02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CC78A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07F383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985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78DD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30F1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6D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0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7E96DF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0C2C0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1AC2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FFD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9FF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2325E6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FA42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1F7D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A717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774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25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0DD992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A3C60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BEA4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38D9B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E474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5B7E7B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3F36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3D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83C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C57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5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7A0D9E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7277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BFA2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F5AB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BBA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524CC4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FF3C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7117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D02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53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1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1AD8BE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BE3CC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DD3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A6A8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7ABF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58D3D0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AC2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DECA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DD6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EC8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33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5598F7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3502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FAD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213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6706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5B6B96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1925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ED98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F7E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8FEC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57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28AC83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C64EF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DA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29A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3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CDC1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4ACCDA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FA1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1088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2E9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64C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95" w:hRule="atLeast"/>
          <w:jc w:val="center"/>
        </w:trPr>
        <w:tc>
          <w:tcPr>
            <w:tcW w:w="704" w:type="dxa"/>
            <w:vMerge w:val="continue"/>
            <w:shd w:val="clear" w:color="auto" w:fill="auto"/>
            <w:textDirection w:val="tbRlV"/>
            <w:vAlign w:val="center"/>
          </w:tcPr>
          <w:p w14:paraId="1E49A4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90393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AAE4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92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83A8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302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D1FF6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1E3238B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C538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0454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Borders>
              <w:bottom w:val="doub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C64C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A6B66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1" w:name="_Toc433652593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1"/>
    </w:p>
    <w:tbl>
      <w:tblPr>
        <w:tblStyle w:val="9"/>
        <w:tblW w:w="8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46"/>
        <w:gridCol w:w="660"/>
        <w:gridCol w:w="720"/>
        <w:gridCol w:w="1176"/>
        <w:gridCol w:w="2711"/>
        <w:gridCol w:w="672"/>
        <w:gridCol w:w="708"/>
        <w:gridCol w:w="841"/>
      </w:tblGrid>
      <w:tr w14:paraId="6C126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46" w:type="dxa"/>
            <w:shd w:val="clear" w:color="auto" w:fill="auto"/>
            <w:vAlign w:val="center"/>
          </w:tcPr>
          <w:p w14:paraId="077BFE1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500295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CA6BB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4C7B4C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F181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0AD28E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574B74F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0D90298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27857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28C7047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0978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4" w:hRule="atLeast"/>
          <w:jc w:val="center"/>
        </w:trPr>
        <w:tc>
          <w:tcPr>
            <w:tcW w:w="746" w:type="dxa"/>
            <w:vMerge w:val="restart"/>
            <w:shd w:val="clear" w:color="auto" w:fill="auto"/>
            <w:textDirection w:val="tbRlV"/>
            <w:vAlign w:val="center"/>
          </w:tcPr>
          <w:p w14:paraId="3EFF5E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D501B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B0DD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C44D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4D5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67143B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6BB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6E5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0EBD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049D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42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712D7C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BAF1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6BB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C688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2B2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56EC48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CD9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B894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133D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7FD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29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1CD3FE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6226B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3CD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912D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0000009</w:t>
            </w: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349E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大学物理（管理科学与工程类）</w:t>
            </w:r>
          </w:p>
          <w:p w14:paraId="51E274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F48E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71D1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EB8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498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02AC6545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E2B1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</w:p>
          <w:p w14:paraId="159ED6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1707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BCC40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DB07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096721D7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38D90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A57C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7544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6352F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0F7E35E3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0582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97A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269FC">
            <w:pPr>
              <w:overflowPunct w:val="0"/>
              <w:spacing w:after="156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81147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2B78A7D9">
            <w:pPr>
              <w:overflowPunct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E416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FDD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Merge w:val="continue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DBC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7C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174BFE58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280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A628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E9047E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EEAE1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2EF2F825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44E5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B8D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2B11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7094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0A25A46A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9108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F1CD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522FDA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0877F">
            <w:pPr>
              <w:overflowPunct w:val="0"/>
              <w:snapToGrid w:val="0"/>
              <w:jc w:val="center"/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大学生就业指导实务</w:t>
            </w:r>
          </w:p>
          <w:p w14:paraId="7A9A83AD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9A59DE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 w:eastAsia="等线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27D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839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6DCF1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23F6DA68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EF68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1E8A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ADCEA3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6ADA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44A2917F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B4A2B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56A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AC59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16C04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505DEC27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CC79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037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BD86A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8D33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09490F8F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C4DC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BC0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0C1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0FEC2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4E24CAE7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3ED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</w:t>
            </w:r>
          </w:p>
          <w:p w14:paraId="517476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FB9A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2831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2FC8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0A5D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27D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F68B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816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41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1992C89A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31DC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8BA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E32E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0F225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4DB543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D07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0B82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305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6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54DEF278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BFB9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B30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8CD4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BA4D7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AF913E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A955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4B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0A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06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228A67CC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E4D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08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54631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4982F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3185B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C2E1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375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09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16" w:hRule="atLeast"/>
          <w:jc w:val="center"/>
        </w:trPr>
        <w:tc>
          <w:tcPr>
            <w:tcW w:w="746" w:type="dxa"/>
            <w:vMerge w:val="continue"/>
            <w:shd w:val="clear" w:color="auto" w:fill="auto"/>
            <w:textDirection w:val="tbRlV"/>
            <w:vAlign w:val="center"/>
          </w:tcPr>
          <w:p w14:paraId="7FF69D32">
            <w:pPr>
              <w:overflowPunct w:val="0"/>
              <w:spacing w:after="156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E520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3749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1EEF3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1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D097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3196E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66D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6E4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2DB1D02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2D8CBCB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" w:name="_Toc349809387"/>
      <w:bookmarkStart w:id="3" w:name="_Toc433652594"/>
      <w:bookmarkStart w:id="4" w:name="_Toc349809240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2"/>
      <w:bookmarkEnd w:id="3"/>
      <w:bookmarkEnd w:id="4"/>
    </w:p>
    <w:tbl>
      <w:tblPr>
        <w:tblStyle w:val="9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576"/>
        <w:gridCol w:w="624"/>
        <w:gridCol w:w="732"/>
        <w:gridCol w:w="1296"/>
        <w:gridCol w:w="3372"/>
        <w:gridCol w:w="552"/>
        <w:gridCol w:w="672"/>
        <w:gridCol w:w="695"/>
      </w:tblGrid>
      <w:tr w14:paraId="44CC0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62" w:hRule="atLeast"/>
          <w:jc w:val="center"/>
        </w:trPr>
        <w:tc>
          <w:tcPr>
            <w:tcW w:w="576" w:type="dxa"/>
            <w:shd w:val="clear" w:color="auto" w:fill="auto"/>
            <w:vAlign w:val="center"/>
          </w:tcPr>
          <w:p w14:paraId="358FE6E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ADBB5F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B2260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EFC7703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FC35A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6D86AC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72" w:type="dxa"/>
            <w:shd w:val="clear" w:color="auto" w:fill="auto"/>
            <w:vAlign w:val="center"/>
          </w:tcPr>
          <w:p w14:paraId="06E403F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3FBBA6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982D0C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C85BDE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3BB2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20" w:hRule="atLeast"/>
          <w:jc w:val="center"/>
        </w:trPr>
        <w:tc>
          <w:tcPr>
            <w:tcW w:w="576" w:type="dxa"/>
            <w:vMerge w:val="restart"/>
            <w:shd w:val="clear" w:color="auto" w:fill="auto"/>
            <w:textDirection w:val="tbRlV"/>
            <w:vAlign w:val="center"/>
          </w:tcPr>
          <w:p w14:paraId="3931E9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8B066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6667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D12F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607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642814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F042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D1D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C488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06A0D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29A7592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F3C82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752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82502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C6A94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4E286E6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1A6FFE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0DDE6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27DB7">
            <w:pPr>
              <w:pStyle w:val="7"/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B25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16074A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B0203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24D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767F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BA5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63F711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43E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60B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7613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3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68EC68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F02FD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8AE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D2F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5715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7FEF45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F446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11B4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EFD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9B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315C48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50033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CFE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51AB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61F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</w:t>
            </w:r>
          </w:p>
          <w:p w14:paraId="12351F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（含SPSS软件应用）</w:t>
            </w:r>
          </w:p>
          <w:p w14:paraId="595C40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9B95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EB94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9063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4A3F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55BD0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6C068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9B7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D37F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0500015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DEA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 I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F8DE8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 I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63E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B2A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FED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6C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614CA4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EDB18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2AC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A81E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FBC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30D352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5FB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A755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5A5E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00535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4798C8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9850F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DA1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BB7C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2812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0DE211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69A1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B66D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1A4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0AB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01837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3D5E2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FEC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41A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0301001B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BEE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工程制图I</w:t>
            </w:r>
          </w:p>
          <w:p w14:paraId="57BE159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 I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571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1F3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D1DF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4C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9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47B0B9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5B64E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F88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C272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2116095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5549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工程力学I</w:t>
            </w:r>
          </w:p>
          <w:p w14:paraId="7EB1841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 I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E50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4A31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7D9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30DD9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49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15ED6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E1034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E48E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C6A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0600A46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846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工程经济学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7C1CF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31D7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0D71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1C82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1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81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75D45A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217E0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2468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464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2116098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10C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土木工程材料</w:t>
            </w:r>
          </w:p>
          <w:p w14:paraId="7F13E2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Materials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85BA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9EC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D083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41A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000" w:hRule="atLeast"/>
          <w:jc w:val="center"/>
        </w:trPr>
        <w:tc>
          <w:tcPr>
            <w:tcW w:w="576" w:type="dxa"/>
            <w:vMerge w:val="continue"/>
            <w:shd w:val="clear" w:color="auto" w:fill="auto"/>
            <w:textDirection w:val="tbRlV"/>
            <w:vAlign w:val="center"/>
          </w:tcPr>
          <w:p w14:paraId="0A8168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B3D6B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93C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EF0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0500125</w:t>
            </w:r>
          </w:p>
        </w:tc>
        <w:tc>
          <w:tcPr>
            <w:tcW w:w="3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3CE3F5"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运筹学（双语）</w:t>
            </w:r>
          </w:p>
          <w:p w14:paraId="5F3D8B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Operations Research</w:t>
            </w:r>
          </w:p>
        </w:tc>
        <w:tc>
          <w:tcPr>
            <w:tcW w:w="5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C90B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716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415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99758E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5" w:name="_Toc433652595"/>
      <w:bookmarkStart w:id="6" w:name="_Toc349809241"/>
      <w:bookmarkStart w:id="7" w:name="_Toc349809388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表3：工程管理专业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5"/>
      <w:bookmarkEnd w:id="6"/>
      <w:bookmarkEnd w:id="7"/>
    </w:p>
    <w:tbl>
      <w:tblPr>
        <w:tblStyle w:val="9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31"/>
        <w:gridCol w:w="696"/>
        <w:gridCol w:w="744"/>
        <w:gridCol w:w="1536"/>
        <w:gridCol w:w="3012"/>
        <w:gridCol w:w="540"/>
        <w:gridCol w:w="708"/>
        <w:gridCol w:w="886"/>
      </w:tblGrid>
      <w:tr w14:paraId="37D4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31" w:type="dxa"/>
            <w:shd w:val="clear" w:color="auto" w:fill="auto"/>
            <w:vAlign w:val="center"/>
          </w:tcPr>
          <w:p w14:paraId="69B386D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420A68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6F17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0F4E30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7EF5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474CEF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1C78EDA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B4DF1C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19FB9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86" w:type="dxa"/>
            <w:shd w:val="clear" w:color="auto" w:fill="auto"/>
            <w:vAlign w:val="center"/>
          </w:tcPr>
          <w:p w14:paraId="74CDABD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4E7B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restart"/>
            <w:shd w:val="clear" w:color="auto" w:fill="auto"/>
            <w:textDirection w:val="tbRlV"/>
            <w:vAlign w:val="center"/>
          </w:tcPr>
          <w:p w14:paraId="0A0024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904B6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6F3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1D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0700A40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8F5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房屋建筑学</w:t>
            </w:r>
          </w:p>
          <w:p w14:paraId="1B77D4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Building Architecture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3B41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774D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256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DAE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99BB8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F9791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A74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201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0500118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AF27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项目投资与融资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3F210C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Investment and Financing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B842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73E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BA6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C5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4D9F2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20676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3EEC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EC76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0300034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2DB3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水利水电工程概论</w:t>
            </w:r>
          </w:p>
          <w:p w14:paraId="03E661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B8DB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52C3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D02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</w:t>
            </w:r>
          </w:p>
        </w:tc>
      </w:tr>
      <w:tr w14:paraId="7D33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1048FD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BBA46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5767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C453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0700071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86A3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工程力学II</w:t>
            </w:r>
          </w:p>
          <w:p w14:paraId="546C31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8" w:name="_Toc244404632"/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 II</w:t>
            </w:r>
            <w:bookmarkEnd w:id="8"/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6C4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68E6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6CF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68AB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0E543C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AF566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A7E9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218E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2107003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DB00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土木工程结构</w:t>
            </w:r>
          </w:p>
          <w:p w14:paraId="2B1B93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Structure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9229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9A52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EE8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2B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0A9D2E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E3722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C7F9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5421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EB8C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 w14:paraId="2C4FF9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DrawingⅡ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64A9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89B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A849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CF4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B4D2A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FDB9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FBA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07C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050024B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8135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工程造价管理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2B8BDF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cost management*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B631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660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DA4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20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93854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9B522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121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E2FD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0404040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2D9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735408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339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969C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AA6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61DAE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061A21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E50E4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809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9C00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0500027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664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工程项目合同管理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691DBD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 Contract Management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0F9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D9C7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986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F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14F60F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C7C00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CDBA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4AC87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0500143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4E62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 II</w:t>
            </w: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04FD59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 II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EF5A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D73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66D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FAD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70C14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87F9A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C3C8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93F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10210291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01D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工程施工技术与施工组织</w:t>
            </w:r>
          </w:p>
          <w:p w14:paraId="5338DB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Construction and Construction Organization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062B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886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C514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78E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907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5B47B0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85A2A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9ED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F7CF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0804008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39D1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建设法规</w:t>
            </w:r>
          </w:p>
          <w:p w14:paraId="7B258E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Legislation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3D42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B61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5A1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37F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4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4E755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DC57C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85724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5D5CD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0500009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C14F7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房地产开发概论</w:t>
            </w:r>
          </w:p>
          <w:p w14:paraId="60BA66D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Real Estate Development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9CA4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D0413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7549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136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4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176B43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173213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193A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7719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06000311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C2FB2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</w:t>
            </w:r>
          </w:p>
          <w:p w14:paraId="197CA22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03A5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94A5E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2B37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</w:t>
            </w:r>
          </w:p>
        </w:tc>
      </w:tr>
      <w:tr w14:paraId="37053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68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E54C14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78B782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E9ED3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CE515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0500525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5BFED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专业外语</w:t>
            </w:r>
          </w:p>
          <w:p w14:paraId="6C29E7B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Foreign</w:t>
            </w:r>
          </w:p>
          <w:p w14:paraId="4B4B4EC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Language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D98492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434F736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 w14:paraId="214120A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1D362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E2ED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D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68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8D985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B89AE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C629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065E4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0700155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6ACF5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土力学与地基基础</w:t>
            </w:r>
          </w:p>
          <w:p w14:paraId="1F41850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 and Foundation Engineering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588D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035E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8360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5B1E7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19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6407A7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57D9F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E41A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99880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2116069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E997D1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工程计量计价实务</w:t>
            </w:r>
          </w:p>
          <w:p w14:paraId="37B007B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Measurement and Valuation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EB7D0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E1C7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B89BF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1F4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19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2C3B3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402A02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88078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63244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1E934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建筑信息建模（BIM）技术应用</w:t>
            </w:r>
          </w:p>
          <w:p w14:paraId="3A3029A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of Building Information Modeling (BIM) technology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59953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1D23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7A6D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899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219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31475D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27E343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C50BA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3728C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2116002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825D2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建筑工程安全与环境保护Construction engineering safety and environmental protection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9F553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B383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E68F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05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3B2E8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1BDD58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A3401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CD3C0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2116004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0DF4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市政工程管理与实务</w:t>
            </w:r>
          </w:p>
          <w:p w14:paraId="2978BC9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Municipal engineering management and practice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B69D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A94AC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5562E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8A1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54B919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A256A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AF5C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2D2C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2116005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267C6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工程项目评价与决策</w:t>
            </w:r>
          </w:p>
          <w:p w14:paraId="769002B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evaluation and decision making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211F4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0DDB6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49BF5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7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DC154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428ABD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A272E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61D2F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0500012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EAD0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工程风险管理</w:t>
            </w:r>
          </w:p>
          <w:p w14:paraId="327FC06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Risk Management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89053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B09F5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02556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F57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153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8DAE5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9710F46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CD369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A983A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0500043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C4C7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国际工程管理</w:t>
            </w:r>
          </w:p>
          <w:p w14:paraId="3F2B0F8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International Project Management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428A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4A041B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1E212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D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16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992FC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8871BB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B807A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E8FF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1021030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07BBB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建设项目评估</w:t>
            </w:r>
          </w:p>
          <w:p w14:paraId="40EECF6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 Appraisal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E05C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581F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3876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047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16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748E84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1BFD44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0F53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8076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2116006</w:t>
            </w:r>
          </w:p>
        </w:tc>
        <w:tc>
          <w:tcPr>
            <w:tcW w:w="30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C7D48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建设工程新技术及应用</w:t>
            </w:r>
          </w:p>
          <w:p w14:paraId="72D9272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technology and application of construction engineering</w:t>
            </w:r>
          </w:p>
        </w:tc>
        <w:tc>
          <w:tcPr>
            <w:tcW w:w="5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EBD8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B128F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EBCD41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2ED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2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250624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B2173F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33E8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BBDD4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0500531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FDB76">
            <w:pPr>
              <w:pStyle w:val="14"/>
              <w:wordWrap/>
              <w:overflowPunct w:val="0"/>
              <w:snapToGrid w:val="0"/>
              <w:spacing w:line="26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  <w:p w14:paraId="1945997C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Property Management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21EE5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44E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1263B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644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2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430E3E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7F8FAE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279A28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B5DD73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0500559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E9C893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工程监理</w:t>
            </w:r>
          </w:p>
          <w:p w14:paraId="32B04649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</w:t>
            </w:r>
          </w:p>
          <w:p w14:paraId="2D801DC6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A1E3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243A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41CE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39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2" w:hRule="atLeast"/>
          <w:jc w:val="center"/>
        </w:trPr>
        <w:tc>
          <w:tcPr>
            <w:tcW w:w="731" w:type="dxa"/>
            <w:vMerge w:val="continue"/>
            <w:shd w:val="clear" w:color="auto" w:fill="auto"/>
            <w:textDirection w:val="tbRlV"/>
            <w:vAlign w:val="center"/>
          </w:tcPr>
          <w:p w14:paraId="35AAFD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0910967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3EC60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14FCD0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0500588</w:t>
            </w:r>
          </w:p>
        </w:tc>
        <w:tc>
          <w:tcPr>
            <w:tcW w:w="3012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41E4CD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工程管理软件应用</w:t>
            </w:r>
          </w:p>
          <w:p w14:paraId="1948146D"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management software application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FFE6B9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CA4F5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86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53E29E"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8F44D5B">
      <w:pPr>
        <w:overflowPunct w:val="0"/>
        <w:spacing w:line="20" w:lineRule="exac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93D04D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37E1ABF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037F2F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FC0E65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051EE4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FFA06A8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A68B70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F499F2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B031143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7588765">
      <w:pPr>
        <w:overflowPunct w:val="0"/>
        <w:spacing w:line="346" w:lineRule="auto"/>
        <w:jc w:val="center"/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4079F93">
      <w:pPr>
        <w:overflowPunct w:val="0"/>
        <w:spacing w:line="346" w:lineRule="auto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E8FCEC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表4：工程管理专业集中实践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35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09"/>
        <w:gridCol w:w="567"/>
        <w:gridCol w:w="709"/>
        <w:gridCol w:w="1701"/>
        <w:gridCol w:w="3685"/>
        <w:gridCol w:w="567"/>
        <w:gridCol w:w="567"/>
        <w:gridCol w:w="851"/>
      </w:tblGrid>
      <w:tr w14:paraId="41D941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12" w:hRule="atLeast"/>
          <w:jc w:val="center"/>
        </w:trPr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6DAF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F8B7E2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1071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DC4BFF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A61E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C6459D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6F988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A727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E1092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F97D0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932F4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593EBF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0C47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88A25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AE5A1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B1430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5BC49D1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A33DD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BBFB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C91F9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7FE9C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6519E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523E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A06DE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76D6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2021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68999CD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7E94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12D89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19BB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14B3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ADE29C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07505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BE78C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3C133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E6668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30957C5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313898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B86C0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99B8C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5F0F4E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378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2AF8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1D01A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CC510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83F78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7000F2">
            <w:pPr>
              <w:pStyle w:val="14"/>
              <w:wordWrap/>
              <w:overflowPunct w:val="0"/>
              <w:snapToGrid w:val="0"/>
              <w:spacing w:line="284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2F5A0C0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FD54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BD032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8FED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73FC6C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B6A1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3AEB5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5D872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F874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1300011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6B4A4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大学物理实验※</w:t>
            </w:r>
          </w:p>
          <w:p w14:paraId="27C5B53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B7C4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59562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5595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70FC0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016A2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BB10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4CDB7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64E7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0500B46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3C39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工程经济学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课程设计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1503331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Course Project: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Engineering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 xml:space="preserve"> Economic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DC1B7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E94C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49B9F8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DACE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9C6C7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4F0DB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5E25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1B9E6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0804031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796FD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工程结构课程设计</w:t>
            </w:r>
          </w:p>
          <w:p w14:paraId="1E0EE55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Structure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1561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A06F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09714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57C217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7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0795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75FB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6738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E5AC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0500500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9B7B3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1B1D457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Practice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F5A8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26E1C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FF721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506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5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57EA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AB77F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E3670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973EA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2116099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E4004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 w14:paraId="7E37883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 experiment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1805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34615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1AE5A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0CD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5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BDB8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8520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18225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02A0F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2116078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6C7D1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工程造价管理课程设计※</w:t>
            </w:r>
          </w:p>
          <w:p w14:paraId="3F2011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Budget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892B2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2842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D199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0EF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04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D731E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438F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7878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950A5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0500520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9148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技术与施工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组织设计课程设计</w:t>
            </w:r>
          </w:p>
          <w:p w14:paraId="3346F153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 Design of Construction Organization of Civil Engineering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19D5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5997C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26EF7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41A8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476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1B421D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D60C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92533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57FB4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0700013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2819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 w14:paraId="723F1E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AB59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9A74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50CA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246A7C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95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75AEB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9C78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88D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C30AE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0500521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1241D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工程项目合同管理课程设计</w:t>
            </w:r>
          </w:p>
          <w:p w14:paraId="4ADD7C1C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Project:Bidding and Contract Management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178349">
            <w:pPr>
              <w:wordWrap w:val="0"/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E1E07D">
            <w:pPr>
              <w:wordWrap w:val="0"/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7B3A1">
            <w:pPr>
              <w:wordWrap w:val="0"/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6EF5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1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EAEA8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F88286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9BF0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CA1DE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0500026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E11F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工程项目管理课程设计</w:t>
            </w:r>
          </w:p>
          <w:p w14:paraId="24F4C35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Course Project: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B62B7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7FDA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4157C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FB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63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259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D8031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EEFE35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4893F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0500501A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13F1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010940D8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C00C3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44C07F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8B1F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39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547" w:hRule="atLeast"/>
          <w:jc w:val="center"/>
        </w:trPr>
        <w:tc>
          <w:tcPr>
            <w:tcW w:w="709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AEDF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4B2502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0090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650C84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218279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6A13D7FA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37341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F691CB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CD0A47">
            <w:pPr>
              <w:overflowPunct w:val="0"/>
              <w:snapToGrid w:val="0"/>
              <w:spacing w:line="284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1D4F33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433407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70BDEBB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A03EEF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6838"/>
          <w:pgMar w:top="1474" w:right="1417" w:bottom="1474" w:left="1417" w:header="850" w:footer="964" w:gutter="0"/>
          <w:pgNumType w:start="1"/>
          <w:cols w:space="720" w:num="1"/>
          <w:docGrid w:type="linesAndChars" w:linePitch="312" w:charSpace="200"/>
        </w:sectPr>
      </w:pPr>
    </w:p>
    <w:p w14:paraId="6A3BBAB7">
      <w:pPr>
        <w:overflowPunct w:val="0"/>
        <w:spacing w:line="346" w:lineRule="auto"/>
        <w:jc w:val="center"/>
        <w:outlineLvl w:val="0"/>
        <w:rPr>
          <w:rFonts w:asciiTheme="minorEastAsia" w:hAnsiTheme="minorEastAsia" w:eastAsiaTheme="minorEastAsia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9" w:name="_Toc135574837"/>
      <w:r>
        <w:rPr>
          <w:rFonts w:asciiTheme="minorEastAsia" w:hAnsiTheme="minorEastAsia" w:eastAsiaTheme="minorEastAsia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人力资源管理专业</w:t>
      </w:r>
      <w:r>
        <w:rPr>
          <w:rFonts w:hint="eastAsia" w:asciiTheme="minorEastAsia" w:hAnsiTheme="minorEastAsia" w:eastAsiaTheme="minorEastAsia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9"/>
    </w:p>
    <w:p w14:paraId="14150E92">
      <w:pPr>
        <w:pStyle w:val="23"/>
        <w:overflowPunct w:val="0"/>
        <w:spacing w:line="346" w:lineRule="auto"/>
        <w:ind w:firstLine="0" w:firstLineChars="0"/>
        <w:jc w:val="center"/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0" w:name="_Toc288553432"/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表1：人力资源管理专业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3"/>
        <w:gridCol w:w="684"/>
        <w:gridCol w:w="588"/>
        <w:gridCol w:w="1452"/>
        <w:gridCol w:w="3161"/>
        <w:gridCol w:w="780"/>
        <w:gridCol w:w="648"/>
        <w:gridCol w:w="691"/>
      </w:tblGrid>
      <w:tr w14:paraId="56DB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23" w:type="dxa"/>
            <w:vAlign w:val="center"/>
          </w:tcPr>
          <w:p w14:paraId="47E4F99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6D9525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3B86694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07D099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44D76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52" w:type="dxa"/>
            <w:vAlign w:val="center"/>
          </w:tcPr>
          <w:p w14:paraId="22F7104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61" w:type="dxa"/>
            <w:vAlign w:val="center"/>
          </w:tcPr>
          <w:p w14:paraId="0FBCC5E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0" w:type="dxa"/>
            <w:vAlign w:val="center"/>
          </w:tcPr>
          <w:p w14:paraId="6BB098A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0B46612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1" w:type="dxa"/>
            <w:vAlign w:val="center"/>
          </w:tcPr>
          <w:p w14:paraId="34A9210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5105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 w14:paraId="7B8922E5">
            <w:pPr>
              <w:pStyle w:val="14"/>
              <w:wordWrap/>
              <w:overflowPunct w:val="0"/>
              <w:spacing w:line="240" w:lineRule="auto"/>
              <w:ind w:firstLine="4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8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0F02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B02D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26D9DB2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F7946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69AACD0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8E7C2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60C8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FD41A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7D05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6011F1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9AA73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7158F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10AF5CC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546E1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6508A8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FA1D9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A656B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CCEDF0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0F2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16681C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385EA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1409D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0B037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9FB51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0ABF07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1398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8C2B3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3B84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E7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A269A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BE8FF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7C9E6E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5BFA98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1638C7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29C522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C76BF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F19E6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9A447C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E8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5D5CAB0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5663FD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36DE3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6A6F120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B5F52AB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6584069D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3FF2CE8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BF82EB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9CE795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2B0D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008D9D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7E4E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99A02B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1BDE1DE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2C4C877E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2DEEEAA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A6323A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5682F7E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28C477E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8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5459DFD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98F49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653CE9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34A5F71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754D08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2FB0A56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BDCE4B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EF55B9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5A139A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494F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8B1A5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C085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8689CB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3CD549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5018B69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0C0B5E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DAFC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4EDB62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AB24C1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99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591753C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ACFB4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0B7CF5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3A6B25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641832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5A2C56A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82979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F4BF6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B7A5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7BD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40E726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A2BB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43390D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7B3E05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5779A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6B93F5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6E9441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74FB2F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9A1880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57B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A2B01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14D7DE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8BF9C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50605B9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0000036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A6861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ACCESS数据库应用</w:t>
            </w:r>
          </w:p>
          <w:p w14:paraId="55A1C51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 Database Application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63976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64E87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033E9B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E24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7854687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0C862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6FBA1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45B5C14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34393D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1AC9D37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E8141F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438B41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D663C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1C08D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0A8894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545D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55C4963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277289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74ED8AB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2C0940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E3FF09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AD93C1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BEA3E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011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610381A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468C5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5FCD8B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 w14:paraId="2FB352F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161" w:type="dxa"/>
            <w:tcMar>
              <w:left w:w="0" w:type="dxa"/>
              <w:right w:w="0" w:type="dxa"/>
            </w:tcMar>
            <w:vAlign w:val="center"/>
          </w:tcPr>
          <w:p w14:paraId="0B30B42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2C9BF11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FA3CB0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BD6F95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51967B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1C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CD2515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9560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1E005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5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FC8D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16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B0B53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25144A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2CB0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4C865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79294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10"/>
    </w:tbl>
    <w:p w14:paraId="1CF690E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1" w:name="_Toc433966882"/>
      <w:bookmarkStart w:id="12" w:name="_Toc477250794"/>
      <w:bookmarkStart w:id="13" w:name="_Toc433652609"/>
      <w:bookmarkStart w:id="14" w:name="_Toc433959536"/>
    </w:p>
    <w:p w14:paraId="43DC5F80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11"/>
      <w:bookmarkEnd w:id="12"/>
      <w:bookmarkEnd w:id="13"/>
      <w:bookmarkEnd w:id="14"/>
    </w:p>
    <w:tbl>
      <w:tblPr>
        <w:tblStyle w:val="9"/>
        <w:tblW w:w="8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8"/>
        <w:gridCol w:w="656"/>
        <w:gridCol w:w="780"/>
        <w:gridCol w:w="1236"/>
        <w:gridCol w:w="3276"/>
        <w:gridCol w:w="844"/>
        <w:gridCol w:w="720"/>
        <w:gridCol w:w="788"/>
      </w:tblGrid>
      <w:tr w14:paraId="1306E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668" w:type="dxa"/>
            <w:vAlign w:val="center"/>
          </w:tcPr>
          <w:p w14:paraId="5014495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A6A40FB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56" w:type="dxa"/>
            <w:tcMar>
              <w:left w:w="0" w:type="dxa"/>
              <w:right w:w="0" w:type="dxa"/>
            </w:tcMar>
            <w:vAlign w:val="center"/>
          </w:tcPr>
          <w:p w14:paraId="7F5A27E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66055F4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F929666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6" w:type="dxa"/>
            <w:vAlign w:val="center"/>
          </w:tcPr>
          <w:p w14:paraId="2C3B4E4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76" w:type="dxa"/>
            <w:vAlign w:val="center"/>
          </w:tcPr>
          <w:p w14:paraId="4223008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44" w:type="dxa"/>
            <w:vAlign w:val="center"/>
          </w:tcPr>
          <w:p w14:paraId="288A95A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702DD8A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vAlign w:val="center"/>
          </w:tcPr>
          <w:p w14:paraId="14C213B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ADBD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2" w:hRule="atLeast"/>
          <w:jc w:val="center"/>
        </w:trPr>
        <w:tc>
          <w:tcPr>
            <w:tcW w:w="668" w:type="dxa"/>
            <w:vMerge w:val="restart"/>
            <w:textDirection w:val="tbRlV"/>
            <w:vAlign w:val="center"/>
          </w:tcPr>
          <w:p w14:paraId="0144ABFF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5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E05591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0C649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A25B5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34C8A5A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A9729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A5AE5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18D0A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9EAB2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121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C6D52F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DAC989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5E1E2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F7A84B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2AD4F6B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03D2AA5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4E2593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6D3852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83B38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22A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2E8ED0A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0FBD9F7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0DFA3B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17C0AB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01627E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387DBE1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0115DC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39D500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6414CB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0F6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4DAE0453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3C4E21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48DD3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C16E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7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CF52F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0080C87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8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52F2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0B0FD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56C3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742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77B3E9A6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83AC3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F0AA5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7092E97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B53F6F9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</w:t>
            </w:r>
          </w:p>
          <w:p w14:paraId="5C3EC3BD">
            <w:pPr>
              <w:overflowPunct w:val="0"/>
              <w:snapToGrid w:val="0"/>
              <w:jc w:val="center"/>
              <w:rPr>
                <w:rFonts w:ascii="Times New Roman" w:hAnsi="Times New Roman"/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8EE86A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CBD29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7EF44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059BB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1D21993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5288FE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7B446D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2FB3CC3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1CA10091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大学生职业生涯规划</w:t>
            </w:r>
          </w:p>
          <w:p w14:paraId="748926C6">
            <w:pPr>
              <w:overflowPunct w:val="0"/>
              <w:snapToGrid w:val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06B3E46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A6907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300986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F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DC20EE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88C1A1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2DFD3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2B014BC2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69275B0">
            <w:pPr>
              <w:overflowPunct w:val="0"/>
              <w:snapToGrid w:val="0"/>
              <w:jc w:val="center"/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大学生创新创业指导</w:t>
            </w:r>
          </w:p>
          <w:p w14:paraId="790927D2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4D865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1CD168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2F5A67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7A0EB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1EA45CD4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C8C2A9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0540498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3CA8D3D3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65CDB1BE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大学生就业指导实务</w:t>
            </w:r>
          </w:p>
          <w:p w14:paraId="067DEB3C">
            <w:pPr>
              <w:overflowPunct w:val="0"/>
              <w:snapToGrid w:val="0"/>
              <w:jc w:val="center"/>
              <w:rPr>
                <w:rFonts w:ascii="Times New Roman" w:hAnsi="Times New Roman"/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4D0624C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5B8432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0D7089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49BF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0B9EB65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2E517A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352FD1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4467029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7018D07F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军事理论</w:t>
            </w:r>
          </w:p>
          <w:p w14:paraId="0CECDDCB">
            <w:pPr>
              <w:overflowPunct w:val="0"/>
              <w:snapToGrid w:val="0"/>
              <w:jc w:val="center"/>
              <w:rPr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5DF34A2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62D15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741E01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6B27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F873E23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3123F9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5BA2F07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2B9B0E98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18595A30">
            <w:pPr>
              <w:overflowPunct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劳动通论</w:t>
            </w:r>
          </w:p>
          <w:p w14:paraId="0A4BB576">
            <w:pPr>
              <w:overflowPunct w:val="0"/>
              <w:snapToGrid w:val="0"/>
              <w:jc w:val="center"/>
              <w:rPr>
                <w:color w:val="auto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7FADCE7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72CC16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62FD30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9CA2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06A9A0A2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1F9284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CEF60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68BE927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52F8A9A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16DA1F8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4EB4D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6BF392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141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6A842597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C04A85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29FA2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1BC124E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E107A6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50B230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24F90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16466D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4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3CBA867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823863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4E28B01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7E78F90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3872C90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580B1CD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D8255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69C5D0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3D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0358A252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6844115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79F6654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4CA0B34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40157FD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1B16300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7D36B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5CD627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97F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668" w:type="dxa"/>
            <w:vMerge w:val="continue"/>
            <w:textDirection w:val="tbRlV"/>
            <w:vAlign w:val="center"/>
          </w:tcPr>
          <w:p w14:paraId="70A7A6F2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FB5E5E">
            <w:pPr>
              <w:pStyle w:val="14"/>
              <w:wordWrap/>
              <w:overflowPunct w:val="0"/>
              <w:spacing w:line="240" w:lineRule="auto"/>
              <w:ind w:firstLine="42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63740DC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 w14:paraId="108CCEA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 w14:paraId="0561D11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14:paraId="359A645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6FC6FC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Mar>
              <w:left w:w="0" w:type="dxa"/>
              <w:right w:w="0" w:type="dxa"/>
            </w:tcMar>
            <w:vAlign w:val="center"/>
          </w:tcPr>
          <w:p w14:paraId="371859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CC6340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CC1C189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15" w:name="_Toc477250795"/>
      <w:bookmarkStart w:id="16" w:name="_Toc433652610"/>
      <w:bookmarkStart w:id="17" w:name="_Toc433959537"/>
      <w:bookmarkStart w:id="18" w:name="_Toc433966883"/>
      <w:bookmarkStart w:id="19" w:name="_Toc288553433"/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0D84DAF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15"/>
      <w:bookmarkEnd w:id="16"/>
      <w:bookmarkEnd w:id="17"/>
      <w:bookmarkEnd w:id="18"/>
      <w:bookmarkEnd w:id="19"/>
    </w:p>
    <w:tbl>
      <w:tblPr>
        <w:tblStyle w:val="9"/>
        <w:tblW w:w="8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7"/>
        <w:gridCol w:w="732"/>
        <w:gridCol w:w="804"/>
        <w:gridCol w:w="1008"/>
        <w:gridCol w:w="2919"/>
        <w:gridCol w:w="804"/>
        <w:gridCol w:w="840"/>
        <w:gridCol w:w="801"/>
      </w:tblGrid>
      <w:tr w14:paraId="6EC8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27" w:type="dxa"/>
            <w:vAlign w:val="center"/>
          </w:tcPr>
          <w:p w14:paraId="0F6E6D0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5EC61D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D80466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F018AD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C4E641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08" w:type="dxa"/>
            <w:vAlign w:val="center"/>
          </w:tcPr>
          <w:p w14:paraId="610D4F3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19" w:type="dxa"/>
            <w:vAlign w:val="center"/>
          </w:tcPr>
          <w:p w14:paraId="09647BCD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04" w:type="dxa"/>
            <w:vAlign w:val="center"/>
          </w:tcPr>
          <w:p w14:paraId="3B1BDBF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vAlign w:val="center"/>
          </w:tcPr>
          <w:p w14:paraId="554BA5B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1" w:type="dxa"/>
            <w:vAlign w:val="center"/>
          </w:tcPr>
          <w:p w14:paraId="21F9CC8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E5A1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restart"/>
            <w:textDirection w:val="tbRlV"/>
            <w:vAlign w:val="center"/>
          </w:tcPr>
          <w:p w14:paraId="454FF63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0D18DA3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4F7C62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13F8600F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23BA8AA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2AF69CB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56B036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70C36C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EDBF4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16B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4E1EA58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2B1B4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6F59E5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B96910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2A9856F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56E0D5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78ADD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61E453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584C3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54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0FE184F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D671E9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F4463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37CA57BA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57E55D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4952727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DFC7D1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4D553E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7C1DF47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4C9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3E32985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0D4CD8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49F16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1E4A44D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44F25A7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66A3627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E243AB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BBA66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646DEE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3374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3D7BC1E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99080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133DA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27FD11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0500139</w:t>
            </w:r>
          </w:p>
        </w:tc>
        <w:tc>
          <w:tcPr>
            <w:tcW w:w="29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AF93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组织行为学</w:t>
            </w:r>
          </w:p>
          <w:p w14:paraId="57601CC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Organizational Behavior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EC469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E594B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EAEF9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A07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5FF2C7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487FB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3E9D6D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4052C1F5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728CEC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41D0AE9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5455E2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7C6A604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279A6F9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27909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757E960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16B4C1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A50F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36794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0500084</w:t>
            </w:r>
          </w:p>
        </w:tc>
        <w:tc>
          <w:tcPr>
            <w:tcW w:w="29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88495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  <w:p w14:paraId="5D4807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Human Resource Management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C5096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01529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538F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88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5A6F12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A8F5A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1F0FF0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6C7D6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79E4F6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2CEB33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4AC4EC9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0AADF1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6F5265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6D9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27" w:type="dxa"/>
            <w:vMerge w:val="continue"/>
            <w:textDirection w:val="tbRlV"/>
            <w:vAlign w:val="center"/>
          </w:tcPr>
          <w:p w14:paraId="427B6F2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649156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78AC3D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 w14:paraId="7AAA3CDA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2919" w:type="dxa"/>
            <w:tcMar>
              <w:left w:w="0" w:type="dxa"/>
              <w:right w:w="0" w:type="dxa"/>
            </w:tcMar>
            <w:vAlign w:val="center"/>
          </w:tcPr>
          <w:p w14:paraId="159A4D3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65C21EE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00AE785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14F5440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1" w:type="dxa"/>
            <w:tcMar>
              <w:left w:w="0" w:type="dxa"/>
              <w:right w:w="0" w:type="dxa"/>
            </w:tcMar>
            <w:vAlign w:val="center"/>
          </w:tcPr>
          <w:p w14:paraId="46E50CF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593F9BF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0" w:name="_Toc433959538"/>
      <w:bookmarkStart w:id="21" w:name="_Toc288553435"/>
      <w:bookmarkStart w:id="22" w:name="_Toc477250796"/>
      <w:bookmarkStart w:id="23" w:name="_Toc433652612"/>
      <w:bookmarkStart w:id="24" w:name="_Toc433966884"/>
    </w:p>
    <w:p w14:paraId="2AFB0C81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3A6425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51329C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3A5E5B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A7D892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1FE025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F30F7F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4490DEE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17" w:type="first"/>
          <w:footerReference r:id="rId20" w:type="first"/>
          <w:headerReference r:id="rId15" w:type="default"/>
          <w:footerReference r:id="rId18" w:type="default"/>
          <w:headerReference r:id="rId16" w:type="even"/>
          <w:footerReference r:id="rId19" w:type="even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2B95D8D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20"/>
      <w:bookmarkEnd w:id="21"/>
      <w:bookmarkEnd w:id="22"/>
      <w:bookmarkEnd w:id="23"/>
      <w:bookmarkEnd w:id="24"/>
    </w:p>
    <w:tbl>
      <w:tblPr>
        <w:tblStyle w:val="9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4"/>
        <w:gridCol w:w="660"/>
        <w:gridCol w:w="816"/>
        <w:gridCol w:w="1308"/>
        <w:gridCol w:w="3348"/>
        <w:gridCol w:w="542"/>
        <w:gridCol w:w="756"/>
        <w:gridCol w:w="778"/>
      </w:tblGrid>
      <w:tr w14:paraId="4461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64" w:type="dxa"/>
            <w:vAlign w:val="center"/>
          </w:tcPr>
          <w:p w14:paraId="24CB83B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B904672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F4FB0E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42CA1AD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4DB7724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5377641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48" w:type="dxa"/>
            <w:vAlign w:val="center"/>
          </w:tcPr>
          <w:p w14:paraId="60738CD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2" w:type="dxa"/>
            <w:vAlign w:val="center"/>
          </w:tcPr>
          <w:p w14:paraId="22DB56E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vAlign w:val="center"/>
          </w:tcPr>
          <w:p w14:paraId="223A85A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8" w:type="dxa"/>
            <w:vAlign w:val="center"/>
          </w:tcPr>
          <w:p w14:paraId="532B905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B3D8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restart"/>
            <w:textDirection w:val="tbRlV"/>
            <w:vAlign w:val="center"/>
          </w:tcPr>
          <w:p w14:paraId="0339DAD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AEA34E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14DF7A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FDDC264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0500129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01DDF8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招聘与甄选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9EDB77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Recruitment and Selection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7062765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0BDED6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5CC8203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82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18F230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E8FE1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B84BE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1BA8E95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0500036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4A6D4C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工作分析与设计</w:t>
            </w:r>
          </w:p>
          <w:p w14:paraId="2EFD5D0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Work Analysis and Design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090AC5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78F4485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0C1EF4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F54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2C3937C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4B6F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278199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3384320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2116055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76C1ACB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劳动经济学</w:t>
            </w:r>
          </w:p>
          <w:p w14:paraId="6A831D4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Labour Economics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6B10449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274E386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26E3D9A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746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4501D5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D1BB6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65A8B5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33CDB59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2116057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205CEE6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员工培训与开发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954C9B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（双语）</w:t>
            </w:r>
          </w:p>
          <w:p w14:paraId="18098B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Employee Training and Development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A4F8A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C53E53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76DCC3B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60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563D14B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6799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026DE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F49B157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0500119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72D631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薪酬管理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785A11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  <w:t>Compensation Management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1ADAB04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152A343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5C4C2E8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BC5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 w14:paraId="136919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BFD7C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378D7A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5AB70895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0500062</w:t>
            </w:r>
          </w:p>
        </w:tc>
        <w:tc>
          <w:tcPr>
            <w:tcW w:w="3348" w:type="dxa"/>
            <w:tcMar>
              <w:left w:w="0" w:type="dxa"/>
              <w:right w:w="0" w:type="dxa"/>
            </w:tcMar>
            <w:vAlign w:val="center"/>
          </w:tcPr>
          <w:p w14:paraId="4033DAB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绩效管理</w:t>
            </w:r>
            <w:r>
              <w:rPr>
                <w:rFonts w:eastAsia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FFF7BD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Performance Management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48D1705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 w14:paraId="536EF9B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tcMar>
              <w:left w:w="0" w:type="dxa"/>
              <w:right w:w="0" w:type="dxa"/>
            </w:tcMar>
            <w:vAlign w:val="center"/>
          </w:tcPr>
          <w:p w14:paraId="4DD5FBA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846AE8">
      <w:pPr>
        <w:overflowPunct w:val="0"/>
        <w:spacing w:line="346" w:lineRule="auto"/>
        <w:jc w:val="left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5" w:name="_Toc477250797"/>
      <w:bookmarkStart w:id="26" w:name="_Toc433959539"/>
      <w:bookmarkStart w:id="27" w:name="_Toc433966885"/>
      <w:bookmarkStart w:id="28" w:name="_Toc433652613"/>
    </w:p>
    <w:p w14:paraId="0E2C951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续表3：人力资源管理专业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9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" w:type="dxa"/>
          <w:left w:w="28" w:type="dxa"/>
          <w:bottom w:w="11" w:type="dxa"/>
          <w:right w:w="28" w:type="dxa"/>
        </w:tblCellMar>
      </w:tblPr>
      <w:tblGrid>
        <w:gridCol w:w="562"/>
        <w:gridCol w:w="1154"/>
        <w:gridCol w:w="828"/>
        <w:gridCol w:w="1308"/>
        <w:gridCol w:w="2856"/>
        <w:gridCol w:w="648"/>
        <w:gridCol w:w="744"/>
        <w:gridCol w:w="732"/>
      </w:tblGrid>
      <w:tr w14:paraId="451CD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62" w:type="dxa"/>
            <w:vAlign w:val="center"/>
          </w:tcPr>
          <w:p w14:paraId="18EE0BD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C540C50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vAlign w:val="center"/>
          </w:tcPr>
          <w:p w14:paraId="2A22C7A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93EE4C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4BB625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3108FB7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56" w:type="dxa"/>
            <w:vAlign w:val="center"/>
          </w:tcPr>
          <w:p w14:paraId="570BAFE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vAlign w:val="center"/>
          </w:tcPr>
          <w:p w14:paraId="22CF0C6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 w14:paraId="121B6FE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2" w:type="dxa"/>
            <w:vAlign w:val="center"/>
          </w:tcPr>
          <w:p w14:paraId="5AF439B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5884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488A083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115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57ED28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26D18B6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23392C0D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757C792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23E0CC1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Information</w:t>
            </w:r>
          </w:p>
          <w:p w14:paraId="343AF32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Systems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35D4F4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673CFB4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42A2EA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C3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254BA40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8FB09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AD50F6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4835EC0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0500A96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4F07A80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社会调查方法</w:t>
            </w:r>
          </w:p>
          <w:p w14:paraId="6E15219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Social Investigation Methods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5AE082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138246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2A802C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B83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2EF0867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C45AB1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929F1D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4FC9292C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0500145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0994BD8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经济法</w:t>
            </w:r>
          </w:p>
          <w:p w14:paraId="4893F31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Economic Law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72A56A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0B14DD5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2C8F6B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675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984BA2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52E03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63EDB5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012502B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28D8CED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运筹学</w:t>
            </w:r>
          </w:p>
          <w:p w14:paraId="6F70A8D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Research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28FED3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B37B369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31F6BD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10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19BE972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5F45CF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D3440A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212F67F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0500098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47D2710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  <w:p w14:paraId="1928366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Sociology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14F996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B7ACD3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E2A0F2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641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9A0118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65161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B7F5B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38156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0500127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89293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战略管理</w:t>
            </w:r>
          </w:p>
          <w:p w14:paraId="5A38B46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Strategy Management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05BFA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EF5AED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9D579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196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D58550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6E11E0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2F0451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41CBA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0807034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7872F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  <w:p w14:paraId="5AE3C6D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Psychology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2DD44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CB06C9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6C439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CF3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45074FB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42A96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66A976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32D82B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2116050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A27F8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大数据应用</w:t>
            </w:r>
          </w:p>
          <w:p w14:paraId="58CB6A4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Big data application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8E868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E1C7F4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DC425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8C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8F73FE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C030BA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2D79E2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1A040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0500087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B64C0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人员素质测评</w:t>
            </w:r>
          </w:p>
          <w:p w14:paraId="082D8A3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Evaluation of Personnel Quality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62CC9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13CEF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73A5F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68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7B1A96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FC6E5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5439B8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7552DF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0500091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ABA5F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商务谈判</w:t>
            </w:r>
          </w:p>
          <w:p w14:paraId="1900983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Business Negotiation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39472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197231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BE6A7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5183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13F4993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FA3FF3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89F2C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C77D0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0500085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398F91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人力资源规划</w:t>
            </w:r>
          </w:p>
          <w:p w14:paraId="114EEA4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"http://dict.cnki.net/dict_result.aspx?searchword=%e4%ba%ba%e5%8a%9b%e8%b5%84%e6%ba%90%e8%a7%84%e5%88%92&amp;tjType=sentence&amp;style=&amp;t=human+resource+planning" </w:instrText>
            </w:r>
            <w:r>
              <w:fldChar w:fldCharType="separate"/>
            </w:r>
            <w:r>
              <w:rPr>
                <w:rStyle w:val="12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Human Resource Planning</w:t>
            </w:r>
            <w:r>
              <w:rPr>
                <w:rStyle w:val="12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46E0D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85034A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4436F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D1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231EE4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5B2EC7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9EACE6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F58B502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0500124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652FB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员工配置与</w:t>
            </w:r>
          </w:p>
          <w:p w14:paraId="2C36D09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岗位管理</w:t>
            </w:r>
          </w:p>
          <w:p w14:paraId="04483E9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Allocation of the Staff and Post Management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C9FFB3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7FE34C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E9B50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8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1C25B5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F38F9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2A6099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2904F21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0500073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3AF8FAA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劳动合同法与</w:t>
            </w:r>
          </w:p>
          <w:p w14:paraId="2193669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劳动关系管理</w:t>
            </w:r>
          </w:p>
          <w:p w14:paraId="692ED10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Labor Contract Law and Labor Relation 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4924F9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58512F6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8ED9D1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04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6BC6A97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2EDDA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DE85B4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06A701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0807035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0545B7B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人力资源信息化管理</w:t>
            </w:r>
          </w:p>
          <w:p w14:paraId="5BF2D8A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HRM by Information Technology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4B58DB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3226B91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D6FF44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6BB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887714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D2C5CC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4F53E72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19558E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2CF5F4D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工效学</w:t>
            </w:r>
          </w:p>
          <w:p w14:paraId="2B5EE29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Ergonomics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581268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A76FE70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4D32D2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D20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353A53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61E93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F2A73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175A3A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0500080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0D97A60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企业领导学</w:t>
            </w:r>
          </w:p>
          <w:p w14:paraId="5782EB7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Enterprise Leadership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580E29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6A8DD396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5A0FD2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85D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28" w:type="dxa"/>
            <w:bottom w:w="11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2847D25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912AA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CC35CC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B41FA0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0500551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6938808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秘书学</w:t>
            </w:r>
          </w:p>
          <w:p w14:paraId="6A22DA5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Secretary Science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E4D9FD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76869CE">
            <w:pPr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AB73EF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2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12F1653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115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03A666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3C35A1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30C0FA2D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2116070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142686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职业生涯管理</w:t>
            </w:r>
          </w:p>
          <w:p w14:paraId="37FC88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Career Planning 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4575CE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2E16FD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21E5B7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6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6286B40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23B64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B6FE5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602AD45F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0500095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6B477CA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社会保障学</w:t>
            </w:r>
          </w:p>
          <w:p w14:paraId="63F522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Social Insurance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691225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C6D1DA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93267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AB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B35C53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AD70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05D0F2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7219FDE2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0500126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4725E1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运营管理</w:t>
            </w:r>
          </w:p>
          <w:p w14:paraId="221893C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Operations 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B0A11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AD98C8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1547D5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A38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4B676D0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EB823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193723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178EF39D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0500039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7C6292E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管理沟通</w:t>
            </w:r>
          </w:p>
          <w:p w14:paraId="0C514F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Communication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33F47E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3789C28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78151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EE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79F9377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3E64C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75D52B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01C749AC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0500081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5B95476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企业文化理论与实务</w:t>
            </w:r>
          </w:p>
          <w:p w14:paraId="0D47E6F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Corporate Culture Theory and Practice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CF49ED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0B7E2C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D25AFD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2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3F13921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28F1D4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672B3D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 w14:paraId="590D47CF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0500072</w:t>
            </w:r>
          </w:p>
        </w:tc>
        <w:tc>
          <w:tcPr>
            <w:tcW w:w="2856" w:type="dxa"/>
            <w:tcMar>
              <w:left w:w="0" w:type="dxa"/>
              <w:right w:w="0" w:type="dxa"/>
            </w:tcMar>
            <w:vAlign w:val="center"/>
          </w:tcPr>
          <w:p w14:paraId="7C7BE75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员工关系管理</w:t>
            </w:r>
          </w:p>
          <w:p w14:paraId="1BE38CFF">
            <w:pPr>
              <w:pStyle w:val="14"/>
              <w:wordWrap/>
              <w:overflowPunct w:val="0"/>
              <w:spacing w:line="240" w:lineRule="auto"/>
              <w:ind w:left="362" w:hanging="360" w:hanging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Employee</w:t>
            </w:r>
          </w:p>
          <w:p w14:paraId="768E4E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Relationship</w:t>
            </w:r>
          </w:p>
          <w:p w14:paraId="121BA9C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C9277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89B19D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622394F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FFE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6" w:hRule="atLeast"/>
          <w:jc w:val="center"/>
        </w:trPr>
        <w:tc>
          <w:tcPr>
            <w:tcW w:w="562" w:type="dxa"/>
            <w:vMerge w:val="continue"/>
            <w:textDirection w:val="tbRlV"/>
            <w:vAlign w:val="center"/>
          </w:tcPr>
          <w:p w14:paraId="5B3824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ABF665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 w14:paraId="52CDCE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25BDEDC">
            <w:pPr>
              <w:pStyle w:val="14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0500005</w:t>
            </w:r>
          </w:p>
        </w:tc>
        <w:tc>
          <w:tcPr>
            <w:tcW w:w="28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5DD07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  <w:p w14:paraId="24BF63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Electronic Commerce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DEC119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E970F2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7B03F3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9899AE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4842D01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bookmarkEnd w:id="25"/>
    <w:bookmarkEnd w:id="26"/>
    <w:bookmarkEnd w:id="27"/>
    <w:bookmarkEnd w:id="28"/>
    <w:p w14:paraId="0B2B30D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7067EDB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表4：人力资源专业集中实践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9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732"/>
        <w:gridCol w:w="840"/>
        <w:gridCol w:w="648"/>
        <w:gridCol w:w="1536"/>
        <w:gridCol w:w="2802"/>
        <w:gridCol w:w="744"/>
        <w:gridCol w:w="804"/>
        <w:gridCol w:w="834"/>
      </w:tblGrid>
      <w:tr w14:paraId="00924A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3AE02F7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881271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62DEFD28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BCE07B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420B925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36" w:type="dxa"/>
            <w:tcMar>
              <w:left w:w="0" w:type="dxa"/>
              <w:right w:w="0" w:type="dxa"/>
            </w:tcMar>
            <w:vAlign w:val="center"/>
          </w:tcPr>
          <w:p w14:paraId="698918D6">
            <w:pPr>
              <w:pStyle w:val="14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802" w:type="dxa"/>
            <w:tcMar>
              <w:left w:w="0" w:type="dxa"/>
              <w:right w:w="0" w:type="dxa"/>
            </w:tcMar>
            <w:vAlign w:val="center"/>
          </w:tcPr>
          <w:p w14:paraId="5BC20F6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141FC53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 w14:paraId="27BDA75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4" w:type="dxa"/>
            <w:tcMar>
              <w:left w:w="0" w:type="dxa"/>
              <w:right w:w="0" w:type="dxa"/>
            </w:tcMar>
            <w:vAlign w:val="center"/>
          </w:tcPr>
          <w:p w14:paraId="75CF3E9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48579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4F4FDD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2D72A6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C5462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D8944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F1938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7E325D6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BAB78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90D8A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7509D7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60625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0AA6C3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4D4E6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CDEC0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72465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E81DB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4093A1F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F6F52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33E4D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57450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2D97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DCE2E9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D51C3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82BDD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13B4A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5E9297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650DAB9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049F2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44128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67821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26A02E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F1FE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7AFB31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E1E6A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BDB47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171B3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2196D7D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C933F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BA94F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0C6CA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5B3949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7D42D1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9A8F6A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77CBD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3B6F2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0000A36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20F42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ACCESS数据库应用实践</w:t>
            </w:r>
          </w:p>
          <w:p w14:paraId="6031DF8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 Database Application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C8B97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F1C6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FD94F7F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1EDD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B867D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59157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6BEA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ACBD40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28917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招聘与甄选课程设计</w:t>
            </w:r>
          </w:p>
          <w:p w14:paraId="4DC3B3E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Recruitment and Selection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98515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68CF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5DD0A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3085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3D951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9AA30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83668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C39DC9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2116074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AEC41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工作分析与设计课程设计</w:t>
            </w:r>
          </w:p>
          <w:p w14:paraId="16743DB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Work Analysis and Design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B102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AA2CD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56319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A205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B7C22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14D5456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75B80DC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C29D68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2116072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5FE5E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薪酬管理课程设计</w:t>
            </w:r>
          </w:p>
          <w:p w14:paraId="122D25F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Compensation Management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9ABA4B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CBB56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FAEA6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D6B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5F503E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1598FE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5A1F274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2F6D29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0500063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08582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绩效管理课程设计</w:t>
            </w:r>
          </w:p>
          <w:p w14:paraId="5F1A5494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Performance Management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52354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8B8E5F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38CE7E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15C2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8AEE00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D09BFB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AEE4BE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6F4499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2116056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146CF0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员工培训与开发课程设计</w:t>
            </w:r>
          </w:p>
          <w:p w14:paraId="6B66A32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Project: Employee Training and Development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311BD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ED31AE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EC0D81A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744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8FE7B9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0833CD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F1B3D6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CBB4B2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0500500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322A0D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 w14:paraId="64C18CA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Cognition Practice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5FF718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AC85C6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34957B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2650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238990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97AC291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B2B64B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09B50D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2116087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977FB2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人力资源管理综合实训※</w:t>
            </w:r>
          </w:p>
          <w:p w14:paraId="33265EAC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Human Resource Management Comprehensive Training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D5FD511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C72B35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A519A7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CF91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366304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232EEE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646AF3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47151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2116071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A1CFB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3232C333">
            <w:pPr>
              <w:pStyle w:val="14"/>
              <w:wordWrap/>
              <w:overflowPunct w:val="0"/>
              <w:snapToGrid w:val="0"/>
              <w:spacing w:line="288" w:lineRule="auto"/>
              <w:rPr>
                <w:rFonts w:eastAsia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853486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97A3EA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D042A9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46BF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3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991A2A8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812A4E5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77E7EE">
            <w:pPr>
              <w:pStyle w:val="14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B1D72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280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E654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33D1F86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6AE8923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E79C47"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F2A2915">
            <w:pPr>
              <w:pStyle w:val="14"/>
              <w:wordWrap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7BCD22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4CE3988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074E6AAD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29" w:name="_Toc135574839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酒店管理专业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29"/>
    </w:p>
    <w:p w14:paraId="69004400">
      <w:pPr>
        <w:tabs>
          <w:tab w:val="right" w:leader="dot" w:pos="9060"/>
        </w:tabs>
        <w:overflowPunct w:val="0"/>
        <w:spacing w:line="346" w:lineRule="auto"/>
        <w:jc w:val="center"/>
        <w:rPr>
          <w:rFonts w:ascii="Times New Roman" w:hAnsi="Times New Roman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表1：酒店管理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（公共基础课）</w:t>
      </w:r>
    </w:p>
    <w:tbl>
      <w:tblPr>
        <w:tblStyle w:val="9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660"/>
        <w:gridCol w:w="612"/>
        <w:gridCol w:w="960"/>
        <w:gridCol w:w="3876"/>
        <w:gridCol w:w="528"/>
        <w:gridCol w:w="648"/>
        <w:gridCol w:w="900"/>
      </w:tblGrid>
      <w:tr w14:paraId="3C7F6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00" w:type="dxa"/>
            <w:vAlign w:val="center"/>
          </w:tcPr>
          <w:p w14:paraId="65B01C6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A3BFD5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7555F246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170B03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76CD3A6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60" w:type="dxa"/>
            <w:vAlign w:val="center"/>
          </w:tcPr>
          <w:p w14:paraId="36E39B7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76" w:type="dxa"/>
            <w:vAlign w:val="center"/>
          </w:tcPr>
          <w:p w14:paraId="3E9615C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28" w:type="dxa"/>
            <w:vAlign w:val="center"/>
          </w:tcPr>
          <w:p w14:paraId="7C2C6CB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2A97908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00" w:type="dxa"/>
            <w:vAlign w:val="center"/>
          </w:tcPr>
          <w:p w14:paraId="114BE33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37F0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" w:hRule="atLeast"/>
          <w:jc w:val="center"/>
        </w:trPr>
        <w:tc>
          <w:tcPr>
            <w:tcW w:w="600" w:type="dxa"/>
            <w:vMerge w:val="restart"/>
            <w:textDirection w:val="tbRlV"/>
            <w:vAlign w:val="center"/>
          </w:tcPr>
          <w:p w14:paraId="128B8F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CE770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AEA3E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5720F8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08128A2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55A2850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4B4A2F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F7C4E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C847C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2D088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2A1F3C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0796E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22A7C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52DB2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5971852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7A4981E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64D7C4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45748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6A4E7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8A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31298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5FE9A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6D166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1DA507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D97C9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1BC2A9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5EB804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CC1AB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110FB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9B8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6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199404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A5CE4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8E8C1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4FB9CB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AFAC3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5A0F66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4E8B8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9A5CF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FC27C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7AE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3303DE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C1A0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389830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0E96D40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127BB3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056F91DE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3C1658E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96BAE01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15C06E2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526D8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5079B9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8A383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6AE32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23BCC6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D5AFC79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16BFBB13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7E8DD9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25B87D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CCFF2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CA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9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0D0C99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17A4B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4FACF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4CDE9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E62629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8E4828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351C18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C1356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EA05A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B29D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116BDC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24B7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8C3C0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D4F09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73484F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445D37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8ADE0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6349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D26F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4FC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3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0E94A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69612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65ECD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30B372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0393F74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6C9EF73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5C7FD2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67569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04FF8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D4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0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6D07BF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8928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355AAC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81B43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49635A4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5E6654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6050D6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2AADA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30B3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6A57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0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625012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84DDE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36499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597B50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0000036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49E828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ACCESS数据库应用ACCESS Database Application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F4033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7E329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4AED1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5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6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4A1B8A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E105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DCA72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50678E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6E02DD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292DE7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6CC1A7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DF4C6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E5632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1F2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5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131E21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7407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6E314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48E6AB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79DCF3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16E0DD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234927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39CED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1E2F7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239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2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3AA060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00525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01E0CB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2F636B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2B7C2BA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018F5F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F4405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3AEE7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2DEF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037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7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05FA8F7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EF242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5C5B87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06A1DF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876" w:type="dxa"/>
            <w:tcMar>
              <w:left w:w="0" w:type="dxa"/>
              <w:right w:w="0" w:type="dxa"/>
            </w:tcMar>
            <w:vAlign w:val="center"/>
          </w:tcPr>
          <w:p w14:paraId="489884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4DA1FB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528" w:type="dxa"/>
            <w:tcMar>
              <w:left w:w="0" w:type="dxa"/>
              <w:right w:w="0" w:type="dxa"/>
            </w:tcMar>
            <w:vAlign w:val="center"/>
          </w:tcPr>
          <w:p w14:paraId="0F40AC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7CEF6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87E3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3A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7" w:hRule="atLeast"/>
          <w:jc w:val="center"/>
        </w:trPr>
        <w:tc>
          <w:tcPr>
            <w:tcW w:w="600" w:type="dxa"/>
            <w:vMerge w:val="continue"/>
            <w:textDirection w:val="tbRlV"/>
            <w:vAlign w:val="center"/>
          </w:tcPr>
          <w:p w14:paraId="44BA32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FC617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522D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57D6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87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D927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244E3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52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0CE3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A59C0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41B6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263DC31">
      <w:pPr>
        <w:suppressAutoHyphens/>
        <w:overflowPunct w:val="0"/>
        <w:spacing w:line="346" w:lineRule="auto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21" w:type="default"/>
          <w:footerReference r:id="rId22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06910A1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0" w:name="_Toc477250851"/>
      <w:bookmarkStart w:id="31" w:name="_Toc433959590"/>
      <w:bookmarkStart w:id="32" w:name="_Toc433652665"/>
      <w:bookmarkStart w:id="33" w:name="_Toc433966936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续表1：《酒店管理》公共基础课</w:t>
      </w:r>
      <w:bookmarkEnd w:id="30"/>
      <w:bookmarkEnd w:id="31"/>
      <w:bookmarkEnd w:id="32"/>
      <w:bookmarkEnd w:id="33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95"/>
        <w:gridCol w:w="768"/>
        <w:gridCol w:w="708"/>
        <w:gridCol w:w="1620"/>
        <w:gridCol w:w="3192"/>
        <w:gridCol w:w="468"/>
        <w:gridCol w:w="542"/>
        <w:gridCol w:w="600"/>
      </w:tblGrid>
      <w:tr w14:paraId="2802F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95" w:type="dxa"/>
            <w:vAlign w:val="center"/>
          </w:tcPr>
          <w:p w14:paraId="104EC1D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0ED7F8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906C93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3683F7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24F5B6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20" w:type="dxa"/>
            <w:vAlign w:val="center"/>
          </w:tcPr>
          <w:p w14:paraId="44BFA52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2" w:type="dxa"/>
            <w:vAlign w:val="center"/>
          </w:tcPr>
          <w:p w14:paraId="586D93C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68" w:type="dxa"/>
            <w:vAlign w:val="center"/>
          </w:tcPr>
          <w:p w14:paraId="65DD190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42" w:type="dxa"/>
            <w:vAlign w:val="center"/>
          </w:tcPr>
          <w:p w14:paraId="69E4B89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00" w:type="dxa"/>
            <w:vAlign w:val="center"/>
          </w:tcPr>
          <w:p w14:paraId="7702D65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58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restart"/>
            <w:textDirection w:val="tbRlV"/>
            <w:vAlign w:val="center"/>
          </w:tcPr>
          <w:p w14:paraId="1AE6B4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EE2079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4AD4B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6AAA5C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2BABD4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40AFD2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0B562F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61B495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2A406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78D7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6B5031B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5A14B4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ED1AC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1CDA4E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65AB24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160918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4E2DA7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44F15D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553C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68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F22DA87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99706C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A04A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43AB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1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304E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6F622E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4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E85B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4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E85E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FBD5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8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08F8FBB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22FC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B1056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820C7D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79712B84">
            <w:pPr>
              <w:overflowPunct w:val="0"/>
              <w:jc w:val="center"/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Style w:val="11"/>
                <w:rFonts w:asciiTheme="minorEastAsia" w:hAnsiTheme="minorEastAsia" w:eastAsiaTheme="minorEastAsia"/>
                <w:color w:val="auto"/>
                <w:sz w:val="18"/>
                <w:szCs w:val="18"/>
              </w:rPr>
              <w:t>大学生心理健康教育</w:t>
            </w:r>
          </w:p>
          <w:p w14:paraId="1B55D9FE">
            <w:pPr>
              <w:overflowPunct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4FC5EB6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5E301A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AC7B6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614A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3A35760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1A9FC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F0A1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B85FFF">
            <w:pPr>
              <w:overflowPunct w:val="0"/>
              <w:ind w:firstLine="14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52FDA59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2C58A1DB">
            <w:pPr>
              <w:overflowPunct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O</w:t>
            </w: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7E02F5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42192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6F481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08C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3B0FCCD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99CF8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4C50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540E95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79DDDA3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3F153D8E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15A04F4C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634860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EC632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42E6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0FC2FEA3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4A5C8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8A61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B8E08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4274DD15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大学生就业指导实务</w:t>
            </w:r>
          </w:p>
          <w:p w14:paraId="39F158DB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787E0FB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087BC3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2D72A2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1F86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37CD7C0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B945B5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C61B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AF72DA6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5453E1E9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军事理论</w:t>
            </w:r>
          </w:p>
          <w:p w14:paraId="1D2CA9B6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197F6A1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7421A4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4FFF27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03B1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2705C338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4560D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02D9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A2C594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8A4FBF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 w14:paraId="5E083754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6D210E1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0150AC7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6A0897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7732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13C8B26E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F04A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D87F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DC9FC8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5635754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2954E03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845F8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6729E3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8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48D1D60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460335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EFB42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870B8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C2FE342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2FACD21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2405C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7AB2DE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CEC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2C3D704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1CCC9B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6ACC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8E474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397A96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4B7958D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3C233F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70F362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59C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F72E17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38F03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C58D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40144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5DC7A3F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53E7F6D3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44C714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34A01D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B87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795" w:type="dxa"/>
            <w:vMerge w:val="continue"/>
            <w:textDirection w:val="tbRlV"/>
            <w:vAlign w:val="center"/>
          </w:tcPr>
          <w:p w14:paraId="5FE07EB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7D723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B354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20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D3C01D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19005D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  <w:vAlign w:val="center"/>
          </w:tcPr>
          <w:p w14:paraId="21E940C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42" w:type="dxa"/>
            <w:tcMar>
              <w:left w:w="0" w:type="dxa"/>
              <w:right w:w="0" w:type="dxa"/>
            </w:tcMar>
            <w:vAlign w:val="center"/>
          </w:tcPr>
          <w:p w14:paraId="51908A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14:paraId="0C6C04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CE97A1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58620A16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表2：酒店管理专业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（专业基础课）</w:t>
      </w:r>
    </w:p>
    <w:tbl>
      <w:tblPr>
        <w:tblStyle w:val="9"/>
        <w:tblW w:w="814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1"/>
        <w:gridCol w:w="564"/>
        <w:gridCol w:w="720"/>
        <w:gridCol w:w="1308"/>
        <w:gridCol w:w="2640"/>
        <w:gridCol w:w="648"/>
        <w:gridCol w:w="744"/>
        <w:gridCol w:w="867"/>
      </w:tblGrid>
      <w:tr w14:paraId="22D389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651" w:type="dxa"/>
            <w:vAlign w:val="center"/>
          </w:tcPr>
          <w:p w14:paraId="1F6D0A4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502939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564" w:type="dxa"/>
            <w:vAlign w:val="center"/>
          </w:tcPr>
          <w:p w14:paraId="75B7890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E460E4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vAlign w:val="center"/>
          </w:tcPr>
          <w:p w14:paraId="0AE33BC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 w14:paraId="5F172AE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40" w:type="dxa"/>
            <w:vAlign w:val="center"/>
          </w:tcPr>
          <w:p w14:paraId="307FB89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vAlign w:val="center"/>
          </w:tcPr>
          <w:p w14:paraId="10F23F6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 w14:paraId="62B2A16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67" w:type="dxa"/>
            <w:vAlign w:val="center"/>
          </w:tcPr>
          <w:p w14:paraId="7224B11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81A24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restart"/>
            <w:vAlign w:val="center"/>
          </w:tcPr>
          <w:p w14:paraId="46B0CB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27CA72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12E231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3A894E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</w:tc>
        <w:tc>
          <w:tcPr>
            <w:tcW w:w="564" w:type="dxa"/>
            <w:vMerge w:val="restart"/>
            <w:vAlign w:val="center"/>
          </w:tcPr>
          <w:p w14:paraId="6565F6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7CD3A1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20" w:type="dxa"/>
            <w:vAlign w:val="center"/>
          </w:tcPr>
          <w:p w14:paraId="40D811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08" w:type="dxa"/>
            <w:vAlign w:val="center"/>
          </w:tcPr>
          <w:p w14:paraId="135FDD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2640" w:type="dxa"/>
            <w:vAlign w:val="center"/>
          </w:tcPr>
          <w:p w14:paraId="3E6B7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3A473E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648" w:type="dxa"/>
            <w:vAlign w:val="center"/>
          </w:tcPr>
          <w:p w14:paraId="4447E4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6B7B94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restart"/>
            <w:vAlign w:val="center"/>
          </w:tcPr>
          <w:p w14:paraId="58AD1A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6771F0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6BE8DE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49DC40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6A1E01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08" w:type="dxa"/>
            <w:vAlign w:val="center"/>
          </w:tcPr>
          <w:p w14:paraId="7F0B36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2640" w:type="dxa"/>
            <w:vAlign w:val="center"/>
          </w:tcPr>
          <w:p w14:paraId="676AAA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5A1DCF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648" w:type="dxa"/>
            <w:vAlign w:val="center"/>
          </w:tcPr>
          <w:p w14:paraId="6361EB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621688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continue"/>
            <w:vAlign w:val="center"/>
          </w:tcPr>
          <w:p w14:paraId="151EE4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B55A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729B9B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78726AD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25AF5C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08" w:type="dxa"/>
            <w:vAlign w:val="center"/>
          </w:tcPr>
          <w:p w14:paraId="689FD0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640" w:type="dxa"/>
            <w:vAlign w:val="center"/>
          </w:tcPr>
          <w:p w14:paraId="39D7D0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24DF6B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48" w:type="dxa"/>
            <w:vAlign w:val="center"/>
          </w:tcPr>
          <w:p w14:paraId="69D4A5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685125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0D90C8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6CB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0BDF2D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4F458D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47FD13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08" w:type="dxa"/>
            <w:vAlign w:val="center"/>
          </w:tcPr>
          <w:p w14:paraId="043813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640" w:type="dxa"/>
            <w:vAlign w:val="center"/>
          </w:tcPr>
          <w:p w14:paraId="70F1B5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1DA04B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648" w:type="dxa"/>
            <w:vAlign w:val="center"/>
          </w:tcPr>
          <w:p w14:paraId="2EFD30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205D36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restart"/>
            <w:vAlign w:val="center"/>
          </w:tcPr>
          <w:p w14:paraId="38E229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347C5F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5E41D9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658292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22EB2EC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08" w:type="dxa"/>
            <w:vAlign w:val="center"/>
          </w:tcPr>
          <w:p w14:paraId="34AF97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640" w:type="dxa"/>
            <w:vAlign w:val="center"/>
          </w:tcPr>
          <w:p w14:paraId="4229AD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4F043CF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r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648" w:type="dxa"/>
            <w:vAlign w:val="center"/>
          </w:tcPr>
          <w:p w14:paraId="630979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4DD948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Merge w:val="continue"/>
            <w:vAlign w:val="center"/>
          </w:tcPr>
          <w:p w14:paraId="60373E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537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2ADA3E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0A7CEE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6D4AF1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08" w:type="dxa"/>
            <w:vAlign w:val="center"/>
          </w:tcPr>
          <w:p w14:paraId="0EABFD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2116041</w:t>
            </w:r>
          </w:p>
        </w:tc>
        <w:tc>
          <w:tcPr>
            <w:tcW w:w="2640" w:type="dxa"/>
            <w:vAlign w:val="center"/>
          </w:tcPr>
          <w:p w14:paraId="15B4E6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市场调查与预测</w:t>
            </w:r>
          </w:p>
          <w:p w14:paraId="5D40E7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Social Investigation Methods</w:t>
            </w:r>
          </w:p>
        </w:tc>
        <w:tc>
          <w:tcPr>
            <w:tcW w:w="648" w:type="dxa"/>
            <w:vAlign w:val="center"/>
          </w:tcPr>
          <w:p w14:paraId="73367A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vAlign w:val="center"/>
          </w:tcPr>
          <w:p w14:paraId="752B02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36B47D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988D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0F3B7F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74FEF5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4D49AC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08" w:type="dxa"/>
            <w:vAlign w:val="center"/>
          </w:tcPr>
          <w:p w14:paraId="669FA20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640" w:type="dxa"/>
            <w:vAlign w:val="center"/>
          </w:tcPr>
          <w:p w14:paraId="08DE92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104DA1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648" w:type="dxa"/>
            <w:vAlign w:val="center"/>
          </w:tcPr>
          <w:p w14:paraId="782C95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016BA0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vAlign w:val="center"/>
          </w:tcPr>
          <w:p w14:paraId="030CBF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AA001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1CAB00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1122DD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73BD22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08" w:type="dxa"/>
            <w:vAlign w:val="center"/>
          </w:tcPr>
          <w:p w14:paraId="5AD153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0500084</w:t>
            </w:r>
          </w:p>
        </w:tc>
        <w:tc>
          <w:tcPr>
            <w:tcW w:w="2640" w:type="dxa"/>
            <w:vAlign w:val="center"/>
          </w:tcPr>
          <w:p w14:paraId="54DA85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  <w:p w14:paraId="2182CC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Human Resource Management</w:t>
            </w:r>
          </w:p>
        </w:tc>
        <w:tc>
          <w:tcPr>
            <w:tcW w:w="648" w:type="dxa"/>
            <w:vAlign w:val="center"/>
          </w:tcPr>
          <w:p w14:paraId="28716B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vAlign w:val="center"/>
          </w:tcPr>
          <w:p w14:paraId="5B40C9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16AD79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4EF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28A80D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676553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6B90D2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08" w:type="dxa"/>
            <w:vAlign w:val="center"/>
          </w:tcPr>
          <w:p w14:paraId="734727B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2640" w:type="dxa"/>
            <w:vAlign w:val="center"/>
          </w:tcPr>
          <w:p w14:paraId="2345A8D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191B7F0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648" w:type="dxa"/>
            <w:vAlign w:val="center"/>
          </w:tcPr>
          <w:p w14:paraId="7B92976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vAlign w:val="center"/>
          </w:tcPr>
          <w:p w14:paraId="0010F6A9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45F3C5D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BB2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" w:hRule="atLeast"/>
          <w:jc w:val="center"/>
        </w:trPr>
        <w:tc>
          <w:tcPr>
            <w:tcW w:w="651" w:type="dxa"/>
            <w:vMerge w:val="continue"/>
            <w:vAlign w:val="center"/>
          </w:tcPr>
          <w:p w14:paraId="1CEE77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vAlign w:val="center"/>
          </w:tcPr>
          <w:p w14:paraId="22C173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Align w:val="center"/>
          </w:tcPr>
          <w:p w14:paraId="77F7C7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08" w:type="dxa"/>
            <w:vAlign w:val="center"/>
          </w:tcPr>
          <w:p w14:paraId="6CA039E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640" w:type="dxa"/>
            <w:vAlign w:val="center"/>
          </w:tcPr>
          <w:p w14:paraId="2BB05AF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07C5F65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 Information</w:t>
            </w:r>
          </w:p>
          <w:p w14:paraId="2B81C3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Systems</w:t>
            </w:r>
          </w:p>
        </w:tc>
        <w:tc>
          <w:tcPr>
            <w:tcW w:w="648" w:type="dxa"/>
            <w:vAlign w:val="center"/>
          </w:tcPr>
          <w:p w14:paraId="31D8E60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vAlign w:val="center"/>
          </w:tcPr>
          <w:p w14:paraId="1FD7C568"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7" w:type="dxa"/>
            <w:vAlign w:val="center"/>
          </w:tcPr>
          <w:p w14:paraId="003E42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4990A6">
      <w:pPr>
        <w:suppressAutoHyphens/>
        <w:overflowPunct w:val="0"/>
        <w:spacing w:line="346" w:lineRule="auto"/>
        <w:rPr>
          <w:rFonts w:ascii="Times New Roman" w:hAnsi="Times New Roman"/>
          <w:color w:val="000000" w:themeColor="text1"/>
          <w:kern w:val="1"/>
          <w:szCs w:val="21"/>
          <w14:textFill>
            <w14:solidFill>
              <w14:schemeClr w14:val="tx1"/>
            </w14:solidFill>
          </w14:textFill>
        </w:rPr>
      </w:pPr>
    </w:p>
    <w:p w14:paraId="3D7CE5A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表3：酒店管理专业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（专业教育课）</w:t>
      </w:r>
    </w:p>
    <w:tbl>
      <w:tblPr>
        <w:tblStyle w:val="9"/>
        <w:tblW w:w="865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720"/>
        <w:gridCol w:w="744"/>
        <w:gridCol w:w="1200"/>
        <w:gridCol w:w="3070"/>
        <w:gridCol w:w="602"/>
        <w:gridCol w:w="648"/>
        <w:gridCol w:w="967"/>
      </w:tblGrid>
      <w:tr w14:paraId="788DA0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03" w:type="dxa"/>
            <w:vAlign w:val="center"/>
          </w:tcPr>
          <w:p w14:paraId="0F6AB68A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267A58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vAlign w:val="center"/>
          </w:tcPr>
          <w:p w14:paraId="50CD8F4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EAE9AC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vAlign w:val="center"/>
          </w:tcPr>
          <w:p w14:paraId="25148E63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00" w:type="dxa"/>
            <w:vAlign w:val="center"/>
          </w:tcPr>
          <w:p w14:paraId="60700D3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70" w:type="dxa"/>
            <w:vAlign w:val="center"/>
          </w:tcPr>
          <w:p w14:paraId="0F16A85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2" w:type="dxa"/>
            <w:vAlign w:val="center"/>
          </w:tcPr>
          <w:p w14:paraId="51AED69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53E1278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67" w:type="dxa"/>
            <w:vAlign w:val="center"/>
          </w:tcPr>
          <w:p w14:paraId="72E7EC9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00EA1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restart"/>
            <w:vAlign w:val="center"/>
          </w:tcPr>
          <w:p w14:paraId="333683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B8EB25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321BF1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49E2F3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720" w:type="dxa"/>
            <w:vMerge w:val="restart"/>
            <w:vAlign w:val="center"/>
          </w:tcPr>
          <w:p w14:paraId="2AED4C83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2599AC45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5C38A0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vAlign w:val="center"/>
          </w:tcPr>
          <w:p w14:paraId="27CAEC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2116064</w:t>
            </w:r>
          </w:p>
        </w:tc>
        <w:tc>
          <w:tcPr>
            <w:tcW w:w="3070" w:type="dxa"/>
            <w:vAlign w:val="center"/>
          </w:tcPr>
          <w:p w14:paraId="278681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酒店管理概论*</w:t>
            </w:r>
          </w:p>
          <w:p w14:paraId="1315BE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Hotel Management</w:t>
            </w:r>
          </w:p>
        </w:tc>
        <w:tc>
          <w:tcPr>
            <w:tcW w:w="602" w:type="dxa"/>
            <w:vAlign w:val="center"/>
          </w:tcPr>
          <w:p w14:paraId="3ADB51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6AEB15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59A1F0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253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0DB7A8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F80D5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324B7C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00" w:type="dxa"/>
            <w:vAlign w:val="center"/>
          </w:tcPr>
          <w:p w14:paraId="2E319C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0803053</w:t>
            </w:r>
          </w:p>
        </w:tc>
        <w:tc>
          <w:tcPr>
            <w:tcW w:w="3070" w:type="dxa"/>
            <w:vAlign w:val="center"/>
          </w:tcPr>
          <w:p w14:paraId="61CB76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旅游学概论*</w:t>
            </w:r>
          </w:p>
          <w:p w14:paraId="41DE82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Conspectus</w:t>
            </w:r>
          </w:p>
        </w:tc>
        <w:tc>
          <w:tcPr>
            <w:tcW w:w="602" w:type="dxa"/>
            <w:vAlign w:val="center"/>
          </w:tcPr>
          <w:p w14:paraId="461F4F2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4DEE86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3D1D52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527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55C72D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4EBD7F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06AEE7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00" w:type="dxa"/>
            <w:vAlign w:val="center"/>
          </w:tcPr>
          <w:p w14:paraId="29E430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0500509</w:t>
            </w:r>
          </w:p>
        </w:tc>
        <w:tc>
          <w:tcPr>
            <w:tcW w:w="3070" w:type="dxa"/>
            <w:vAlign w:val="center"/>
          </w:tcPr>
          <w:p w14:paraId="32DE57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旅游消费者行为学*</w:t>
            </w:r>
          </w:p>
          <w:p w14:paraId="2E3B3A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Consumer Behavior</w:t>
            </w:r>
          </w:p>
        </w:tc>
        <w:tc>
          <w:tcPr>
            <w:tcW w:w="602" w:type="dxa"/>
            <w:vAlign w:val="center"/>
          </w:tcPr>
          <w:p w14:paraId="4CC468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242C2F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25C610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EA04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13BD9FF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7CF6C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167AA9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00" w:type="dxa"/>
            <w:vAlign w:val="center"/>
          </w:tcPr>
          <w:p w14:paraId="0F942B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0807036</w:t>
            </w:r>
          </w:p>
        </w:tc>
        <w:tc>
          <w:tcPr>
            <w:tcW w:w="3070" w:type="dxa"/>
            <w:vAlign w:val="center"/>
          </w:tcPr>
          <w:p w14:paraId="427B74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旅游接待业*</w:t>
            </w:r>
          </w:p>
          <w:p w14:paraId="2D6E89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Reception Industry</w:t>
            </w:r>
          </w:p>
        </w:tc>
        <w:tc>
          <w:tcPr>
            <w:tcW w:w="602" w:type="dxa"/>
            <w:vAlign w:val="center"/>
          </w:tcPr>
          <w:p w14:paraId="4659C1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3DC38C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6F25E2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931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2EF694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7F8B60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12AF0C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00" w:type="dxa"/>
            <w:vAlign w:val="center"/>
          </w:tcPr>
          <w:p w14:paraId="54C0D59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2116062</w:t>
            </w:r>
          </w:p>
        </w:tc>
        <w:tc>
          <w:tcPr>
            <w:tcW w:w="3070" w:type="dxa"/>
            <w:vAlign w:val="center"/>
          </w:tcPr>
          <w:p w14:paraId="0E864E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酒店客户管理*</w:t>
            </w:r>
          </w:p>
          <w:p w14:paraId="3BEE9EE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Customer Relationship Management</w:t>
            </w:r>
          </w:p>
        </w:tc>
        <w:tc>
          <w:tcPr>
            <w:tcW w:w="602" w:type="dxa"/>
            <w:vAlign w:val="center"/>
          </w:tcPr>
          <w:p w14:paraId="1C3692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3746B8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1D1FB5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7481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5" w:hRule="atLeast"/>
          <w:jc w:val="center"/>
        </w:trPr>
        <w:tc>
          <w:tcPr>
            <w:tcW w:w="703" w:type="dxa"/>
            <w:vMerge w:val="continue"/>
            <w:vAlign w:val="center"/>
          </w:tcPr>
          <w:p w14:paraId="7DE021B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5E056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549B35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00" w:type="dxa"/>
            <w:vAlign w:val="center"/>
          </w:tcPr>
          <w:p w14:paraId="3EC55E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0807037</w:t>
            </w:r>
          </w:p>
        </w:tc>
        <w:tc>
          <w:tcPr>
            <w:tcW w:w="3070" w:type="dxa"/>
            <w:vAlign w:val="center"/>
          </w:tcPr>
          <w:p w14:paraId="37175C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酒店运营管理*</w:t>
            </w:r>
          </w:p>
          <w:p w14:paraId="5E284A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Operation Management</w:t>
            </w:r>
          </w:p>
        </w:tc>
        <w:tc>
          <w:tcPr>
            <w:tcW w:w="602" w:type="dxa"/>
            <w:vAlign w:val="center"/>
          </w:tcPr>
          <w:p w14:paraId="61D160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08299D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7446FA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353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727BA5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5264BF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2A05B3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00" w:type="dxa"/>
            <w:vAlign w:val="center"/>
          </w:tcPr>
          <w:p w14:paraId="0B66C8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0807038</w:t>
            </w:r>
          </w:p>
        </w:tc>
        <w:tc>
          <w:tcPr>
            <w:tcW w:w="3070" w:type="dxa"/>
            <w:vAlign w:val="center"/>
          </w:tcPr>
          <w:p w14:paraId="5AB7C5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旅游目的地管理*</w:t>
            </w:r>
          </w:p>
          <w:p w14:paraId="23A937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Destination Management</w:t>
            </w:r>
          </w:p>
        </w:tc>
        <w:tc>
          <w:tcPr>
            <w:tcW w:w="602" w:type="dxa"/>
            <w:vAlign w:val="center"/>
          </w:tcPr>
          <w:p w14:paraId="3D3FAB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40025C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2C78C9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CA4A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1C5E51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018A7D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1C83F9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00" w:type="dxa"/>
            <w:vAlign w:val="center"/>
          </w:tcPr>
          <w:p w14:paraId="628588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2116063</w:t>
            </w:r>
          </w:p>
        </w:tc>
        <w:tc>
          <w:tcPr>
            <w:tcW w:w="3070" w:type="dxa"/>
            <w:vAlign w:val="center"/>
          </w:tcPr>
          <w:p w14:paraId="774CCF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酒店前厅管理</w:t>
            </w:r>
          </w:p>
          <w:p w14:paraId="0476E1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Front Office</w:t>
            </w:r>
          </w:p>
          <w:p w14:paraId="0827A9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02" w:type="dxa"/>
            <w:vAlign w:val="center"/>
          </w:tcPr>
          <w:p w14:paraId="54F59E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0DBF35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727644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75B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03" w:type="dxa"/>
            <w:vMerge w:val="continue"/>
            <w:vAlign w:val="center"/>
          </w:tcPr>
          <w:p w14:paraId="0CC335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53A2ACC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vAlign w:val="center"/>
          </w:tcPr>
          <w:p w14:paraId="56E888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00" w:type="dxa"/>
            <w:vAlign w:val="center"/>
          </w:tcPr>
          <w:p w14:paraId="73C7C7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2116042</w:t>
            </w:r>
          </w:p>
        </w:tc>
        <w:tc>
          <w:tcPr>
            <w:tcW w:w="3070" w:type="dxa"/>
            <w:vAlign w:val="center"/>
          </w:tcPr>
          <w:p w14:paraId="5EFB237B">
            <w:pPr>
              <w:overflowPunct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酒店客房管理</w:t>
            </w:r>
          </w:p>
          <w:p w14:paraId="0CF96E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Housekeeping Management</w:t>
            </w:r>
          </w:p>
        </w:tc>
        <w:tc>
          <w:tcPr>
            <w:tcW w:w="602" w:type="dxa"/>
            <w:vAlign w:val="center"/>
          </w:tcPr>
          <w:p w14:paraId="73076F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vAlign w:val="center"/>
          </w:tcPr>
          <w:p w14:paraId="052DD6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7" w:type="dxa"/>
            <w:vAlign w:val="center"/>
          </w:tcPr>
          <w:p w14:paraId="23B868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FB903F5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A2D1184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续表3：酒店管理专业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（专业教育课）</w:t>
      </w:r>
    </w:p>
    <w:tbl>
      <w:tblPr>
        <w:tblStyle w:val="9"/>
        <w:tblW w:w="863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7"/>
        <w:gridCol w:w="648"/>
        <w:gridCol w:w="720"/>
        <w:gridCol w:w="1188"/>
        <w:gridCol w:w="3209"/>
        <w:gridCol w:w="672"/>
        <w:gridCol w:w="636"/>
        <w:gridCol w:w="811"/>
      </w:tblGrid>
      <w:tr w14:paraId="648129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jc w:val="center"/>
        </w:trPr>
        <w:tc>
          <w:tcPr>
            <w:tcW w:w="747" w:type="dxa"/>
            <w:vAlign w:val="center"/>
          </w:tcPr>
          <w:p w14:paraId="1367ADB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12C42B1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48" w:type="dxa"/>
            <w:vAlign w:val="center"/>
          </w:tcPr>
          <w:p w14:paraId="451C5B4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551DF2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vAlign w:val="center"/>
          </w:tcPr>
          <w:p w14:paraId="28913800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88" w:type="dxa"/>
            <w:vAlign w:val="center"/>
          </w:tcPr>
          <w:p w14:paraId="41DE53F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09" w:type="dxa"/>
            <w:vAlign w:val="center"/>
          </w:tcPr>
          <w:p w14:paraId="3A4BE61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vAlign w:val="center"/>
          </w:tcPr>
          <w:p w14:paraId="5BFFF43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36" w:type="dxa"/>
            <w:vAlign w:val="center"/>
          </w:tcPr>
          <w:p w14:paraId="61A874F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1" w:type="dxa"/>
            <w:vAlign w:val="center"/>
          </w:tcPr>
          <w:p w14:paraId="2EA4855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C3DBE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restart"/>
            <w:tcBorders>
              <w:top w:val="single" w:color="000000" w:sz="4" w:space="0"/>
            </w:tcBorders>
            <w:vAlign w:val="center"/>
          </w:tcPr>
          <w:p w14:paraId="541525F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1937F2B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5FF593C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505DC9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</w:tcBorders>
            <w:vAlign w:val="center"/>
          </w:tcPr>
          <w:p w14:paraId="60B1965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68E3177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20" w:type="dxa"/>
            <w:tcBorders>
              <w:top w:val="single" w:color="000000" w:sz="4" w:space="0"/>
              <w:bottom w:val="single" w:color="auto" w:sz="4" w:space="0"/>
            </w:tcBorders>
            <w:vAlign w:val="center"/>
          </w:tcPr>
          <w:p w14:paraId="1C6067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88" w:type="dxa"/>
            <w:vAlign w:val="center"/>
          </w:tcPr>
          <w:p w14:paraId="0C15A9C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2116043</w:t>
            </w:r>
          </w:p>
        </w:tc>
        <w:tc>
          <w:tcPr>
            <w:tcW w:w="3209" w:type="dxa"/>
            <w:vAlign w:val="center"/>
          </w:tcPr>
          <w:p w14:paraId="391214E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酒店英语</w:t>
            </w:r>
          </w:p>
          <w:p w14:paraId="1CF250C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Management English</w:t>
            </w:r>
          </w:p>
        </w:tc>
        <w:tc>
          <w:tcPr>
            <w:tcW w:w="672" w:type="dxa"/>
            <w:vAlign w:val="center"/>
          </w:tcPr>
          <w:p w14:paraId="02D02A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455C10C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77B1099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42E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0503322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236A70C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3157C2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88" w:type="dxa"/>
            <w:vAlign w:val="center"/>
          </w:tcPr>
          <w:p w14:paraId="2E0FA5A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2116065</w:t>
            </w:r>
          </w:p>
        </w:tc>
        <w:tc>
          <w:tcPr>
            <w:tcW w:w="3209" w:type="dxa"/>
            <w:vAlign w:val="center"/>
          </w:tcPr>
          <w:p w14:paraId="281841D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会展服务与管理</w:t>
            </w:r>
          </w:p>
          <w:p w14:paraId="77301DB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Meeting Services and Management</w:t>
            </w:r>
          </w:p>
        </w:tc>
        <w:tc>
          <w:tcPr>
            <w:tcW w:w="672" w:type="dxa"/>
            <w:vAlign w:val="center"/>
          </w:tcPr>
          <w:p w14:paraId="5D01A26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639EC7C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20E1317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EB5D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5BEC373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6E89939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91DCD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88" w:type="dxa"/>
            <w:vAlign w:val="center"/>
          </w:tcPr>
          <w:p w14:paraId="3B82211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0500541</w:t>
            </w:r>
          </w:p>
        </w:tc>
        <w:tc>
          <w:tcPr>
            <w:tcW w:w="3209" w:type="dxa"/>
            <w:vAlign w:val="center"/>
          </w:tcPr>
          <w:p w14:paraId="1272966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酒水知识与酒吧管理</w:t>
            </w:r>
          </w:p>
          <w:p w14:paraId="76AE136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Wine Knowledge and Bar Management</w:t>
            </w:r>
          </w:p>
        </w:tc>
        <w:tc>
          <w:tcPr>
            <w:tcW w:w="672" w:type="dxa"/>
            <w:vAlign w:val="center"/>
          </w:tcPr>
          <w:p w14:paraId="35EDBFB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1B508C5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1BF9321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966E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B73EEA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973A50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F592FF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88" w:type="dxa"/>
            <w:vAlign w:val="center"/>
          </w:tcPr>
          <w:p w14:paraId="69C742B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2116044</w:t>
            </w:r>
          </w:p>
        </w:tc>
        <w:tc>
          <w:tcPr>
            <w:tcW w:w="3209" w:type="dxa"/>
            <w:vAlign w:val="center"/>
          </w:tcPr>
          <w:p w14:paraId="0FF283E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旅游经济学</w:t>
            </w:r>
          </w:p>
          <w:p w14:paraId="43C36C4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Economics of tourism</w:t>
            </w:r>
          </w:p>
        </w:tc>
        <w:tc>
          <w:tcPr>
            <w:tcW w:w="672" w:type="dxa"/>
            <w:vAlign w:val="center"/>
          </w:tcPr>
          <w:p w14:paraId="52B54AC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5338343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554463A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E30F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1FF19B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A6DF25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B08E3C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88" w:type="dxa"/>
            <w:vAlign w:val="center"/>
          </w:tcPr>
          <w:p w14:paraId="4596FF4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0500514</w:t>
            </w:r>
          </w:p>
        </w:tc>
        <w:tc>
          <w:tcPr>
            <w:tcW w:w="3209" w:type="dxa"/>
            <w:vAlign w:val="center"/>
          </w:tcPr>
          <w:p w14:paraId="01363A1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旅行社经营管理</w:t>
            </w:r>
          </w:p>
          <w:p w14:paraId="59A8645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Travel Agency Operation and Management</w:t>
            </w:r>
          </w:p>
        </w:tc>
        <w:tc>
          <w:tcPr>
            <w:tcW w:w="672" w:type="dxa"/>
            <w:vAlign w:val="center"/>
          </w:tcPr>
          <w:p w14:paraId="277425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0F6633C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5EC6631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BA7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0DB89DB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15C7719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02DFDEC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88" w:type="dxa"/>
            <w:vAlign w:val="center"/>
          </w:tcPr>
          <w:p w14:paraId="773D92E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0500546</w:t>
            </w:r>
          </w:p>
        </w:tc>
        <w:tc>
          <w:tcPr>
            <w:tcW w:w="3209" w:type="dxa"/>
            <w:vAlign w:val="center"/>
          </w:tcPr>
          <w:p w14:paraId="4C291AD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旅游电子商务</w:t>
            </w:r>
          </w:p>
          <w:p w14:paraId="0BF83DB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E-commerce</w:t>
            </w:r>
          </w:p>
        </w:tc>
        <w:tc>
          <w:tcPr>
            <w:tcW w:w="672" w:type="dxa"/>
            <w:vAlign w:val="center"/>
          </w:tcPr>
          <w:p w14:paraId="132D8D4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4ED319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6477E64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E1C9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11E6490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20E1377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94972E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88" w:type="dxa"/>
            <w:vAlign w:val="center"/>
          </w:tcPr>
          <w:p w14:paraId="3C870F2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0807030</w:t>
            </w:r>
          </w:p>
        </w:tc>
        <w:tc>
          <w:tcPr>
            <w:tcW w:w="3209" w:type="dxa"/>
            <w:vAlign w:val="center"/>
          </w:tcPr>
          <w:p w14:paraId="157BB18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康乐服务与管理</w:t>
            </w:r>
          </w:p>
          <w:p w14:paraId="280524D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Recreation Services and Management</w:t>
            </w:r>
          </w:p>
        </w:tc>
        <w:tc>
          <w:tcPr>
            <w:tcW w:w="672" w:type="dxa"/>
            <w:vAlign w:val="center"/>
          </w:tcPr>
          <w:p w14:paraId="481C81F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7352BCD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796DE24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1853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3DD92ED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41B81D1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3F4C902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88" w:type="dxa"/>
            <w:vAlign w:val="center"/>
          </w:tcPr>
          <w:p w14:paraId="15912DA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0807028</w:t>
            </w:r>
          </w:p>
        </w:tc>
        <w:tc>
          <w:tcPr>
            <w:tcW w:w="3209" w:type="dxa"/>
            <w:vAlign w:val="center"/>
          </w:tcPr>
          <w:p w14:paraId="1D6FE03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旅游政策与法规</w:t>
            </w:r>
          </w:p>
          <w:p w14:paraId="25EAAB7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Policies and Regulations</w:t>
            </w:r>
          </w:p>
        </w:tc>
        <w:tc>
          <w:tcPr>
            <w:tcW w:w="672" w:type="dxa"/>
            <w:vAlign w:val="center"/>
          </w:tcPr>
          <w:p w14:paraId="32F9454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04A9D04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6EF97D8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6920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747" w:type="dxa"/>
            <w:vMerge w:val="continue"/>
            <w:vAlign w:val="center"/>
          </w:tcPr>
          <w:p w14:paraId="0A7AF37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A623E8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2CBB020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88" w:type="dxa"/>
            <w:vAlign w:val="center"/>
          </w:tcPr>
          <w:p w14:paraId="6752E1E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0500547</w:t>
            </w:r>
          </w:p>
        </w:tc>
        <w:tc>
          <w:tcPr>
            <w:tcW w:w="3209" w:type="dxa"/>
            <w:vAlign w:val="center"/>
          </w:tcPr>
          <w:p w14:paraId="44CACCC1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旅游项目策划</w:t>
            </w:r>
          </w:p>
          <w:p w14:paraId="1771678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Project Planning</w:t>
            </w:r>
          </w:p>
        </w:tc>
        <w:tc>
          <w:tcPr>
            <w:tcW w:w="672" w:type="dxa"/>
            <w:vAlign w:val="center"/>
          </w:tcPr>
          <w:p w14:paraId="1AAD917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767D24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64C8874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018F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55888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85755B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5CE24F5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88" w:type="dxa"/>
            <w:vAlign w:val="center"/>
          </w:tcPr>
          <w:p w14:paraId="499143E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0807032</w:t>
            </w:r>
          </w:p>
        </w:tc>
        <w:tc>
          <w:tcPr>
            <w:tcW w:w="3209" w:type="dxa"/>
            <w:vAlign w:val="center"/>
          </w:tcPr>
          <w:p w14:paraId="67F8C15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OPERA系统应用</w:t>
            </w:r>
          </w:p>
          <w:p w14:paraId="430F05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of OPERA System</w:t>
            </w:r>
          </w:p>
        </w:tc>
        <w:tc>
          <w:tcPr>
            <w:tcW w:w="672" w:type="dxa"/>
            <w:vAlign w:val="center"/>
          </w:tcPr>
          <w:p w14:paraId="4AE58E8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1AE53C2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0B81DB2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AC53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61B92DB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8CC1B8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FA5B1B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88" w:type="dxa"/>
            <w:vAlign w:val="center"/>
          </w:tcPr>
          <w:p w14:paraId="26DBD5B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0500090</w:t>
            </w:r>
          </w:p>
        </w:tc>
        <w:tc>
          <w:tcPr>
            <w:tcW w:w="3209" w:type="dxa"/>
            <w:vAlign w:val="center"/>
          </w:tcPr>
          <w:p w14:paraId="64DA43E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商务礼仪</w:t>
            </w:r>
          </w:p>
          <w:p w14:paraId="18DB8F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Business Etiquette</w:t>
            </w:r>
          </w:p>
        </w:tc>
        <w:tc>
          <w:tcPr>
            <w:tcW w:w="672" w:type="dxa"/>
            <w:vAlign w:val="center"/>
          </w:tcPr>
          <w:p w14:paraId="21E5129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002140C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4A38D13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9A8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8FD7F6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45D95AD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77908EF7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88" w:type="dxa"/>
            <w:vAlign w:val="center"/>
          </w:tcPr>
          <w:p w14:paraId="5F519C9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0500542</w:t>
            </w:r>
          </w:p>
        </w:tc>
        <w:tc>
          <w:tcPr>
            <w:tcW w:w="3209" w:type="dxa"/>
            <w:vAlign w:val="center"/>
          </w:tcPr>
          <w:p w14:paraId="00503B9A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旅游经济专业知识与实务</w:t>
            </w:r>
          </w:p>
          <w:p w14:paraId="03DF077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Economy Professional Knowledge and Practice</w:t>
            </w:r>
          </w:p>
        </w:tc>
        <w:tc>
          <w:tcPr>
            <w:tcW w:w="672" w:type="dxa"/>
            <w:vAlign w:val="center"/>
          </w:tcPr>
          <w:p w14:paraId="1BFE792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2A7CD80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47EF09D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9D1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2E1F172C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3C64450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08C2636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88" w:type="dxa"/>
            <w:vAlign w:val="center"/>
          </w:tcPr>
          <w:p w14:paraId="64F6904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2116045</w:t>
            </w:r>
          </w:p>
        </w:tc>
        <w:tc>
          <w:tcPr>
            <w:tcW w:w="3209" w:type="dxa"/>
            <w:vAlign w:val="center"/>
          </w:tcPr>
          <w:p w14:paraId="13B0F49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酒店品牌认知</w:t>
            </w:r>
          </w:p>
          <w:p w14:paraId="4D781B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Brand Recognition</w:t>
            </w:r>
          </w:p>
        </w:tc>
        <w:tc>
          <w:tcPr>
            <w:tcW w:w="672" w:type="dxa"/>
            <w:vAlign w:val="center"/>
          </w:tcPr>
          <w:p w14:paraId="342F091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1A5FD924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33C324B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4C6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60C93FC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7967D9E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F399CB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88" w:type="dxa"/>
            <w:vAlign w:val="center"/>
          </w:tcPr>
          <w:p w14:paraId="17D1C0E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2116046</w:t>
            </w:r>
          </w:p>
        </w:tc>
        <w:tc>
          <w:tcPr>
            <w:tcW w:w="3209" w:type="dxa"/>
            <w:vAlign w:val="center"/>
          </w:tcPr>
          <w:p w14:paraId="1E1A450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数字信息资源检索与利用</w:t>
            </w:r>
          </w:p>
          <w:p w14:paraId="56DDD60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Retrieval and utilization of digital information resources</w:t>
            </w:r>
          </w:p>
        </w:tc>
        <w:tc>
          <w:tcPr>
            <w:tcW w:w="672" w:type="dxa"/>
            <w:vAlign w:val="center"/>
          </w:tcPr>
          <w:p w14:paraId="1182A4D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vAlign w:val="center"/>
          </w:tcPr>
          <w:p w14:paraId="7D233E26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1D1A21A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F794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747" w:type="dxa"/>
            <w:vMerge w:val="continue"/>
            <w:vAlign w:val="center"/>
          </w:tcPr>
          <w:p w14:paraId="1E97EAE9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6FB9D76D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3D153DEE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88" w:type="dxa"/>
            <w:vAlign w:val="center"/>
          </w:tcPr>
          <w:p w14:paraId="47CF68A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2116047</w:t>
            </w:r>
          </w:p>
        </w:tc>
        <w:tc>
          <w:tcPr>
            <w:tcW w:w="3209" w:type="dxa"/>
            <w:vAlign w:val="center"/>
          </w:tcPr>
          <w:p w14:paraId="0E4678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旅游英语</w:t>
            </w:r>
          </w:p>
          <w:p w14:paraId="3E96C17B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Tourism English</w:t>
            </w:r>
          </w:p>
        </w:tc>
        <w:tc>
          <w:tcPr>
            <w:tcW w:w="672" w:type="dxa"/>
            <w:vAlign w:val="center"/>
          </w:tcPr>
          <w:p w14:paraId="4BEFEAE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34FE540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3E3600F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9E8E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60" w:hRule="atLeast"/>
          <w:jc w:val="center"/>
        </w:trPr>
        <w:tc>
          <w:tcPr>
            <w:tcW w:w="747" w:type="dxa"/>
            <w:vMerge w:val="continue"/>
            <w:vAlign w:val="center"/>
          </w:tcPr>
          <w:p w14:paraId="54C5601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 w14:paraId="0A044823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3B14AFA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88" w:type="dxa"/>
            <w:vAlign w:val="center"/>
          </w:tcPr>
          <w:p w14:paraId="31995B4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0803048</w:t>
            </w:r>
          </w:p>
        </w:tc>
        <w:tc>
          <w:tcPr>
            <w:tcW w:w="3209" w:type="dxa"/>
            <w:vAlign w:val="center"/>
          </w:tcPr>
          <w:p w14:paraId="5480F7F2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餐饮服务与管理</w:t>
            </w:r>
          </w:p>
          <w:p w14:paraId="0ECCA4C8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Eating and Drinking Services and Management</w:t>
            </w:r>
          </w:p>
        </w:tc>
        <w:tc>
          <w:tcPr>
            <w:tcW w:w="672" w:type="dxa"/>
            <w:vAlign w:val="center"/>
          </w:tcPr>
          <w:p w14:paraId="3F9E2495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vAlign w:val="center"/>
          </w:tcPr>
          <w:p w14:paraId="3F23EA5F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1" w:type="dxa"/>
            <w:vAlign w:val="center"/>
          </w:tcPr>
          <w:p w14:paraId="29EDCB20"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ABC02F">
      <w:pPr>
        <w:tabs>
          <w:tab w:val="left" w:pos="1053"/>
        </w:tabs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23" w:type="default"/>
          <w:footerReference r:id="rId24" w:type="default"/>
          <w:pgSz w:w="11906" w:h="16838"/>
          <w:pgMar w:top="1474" w:right="1417" w:bottom="1474" w:left="1417" w:header="850" w:footer="964" w:gutter="0"/>
          <w:cols w:space="425" w:num="1"/>
          <w:docGrid w:type="linesAndChars" w:linePitch="312" w:charSpace="200"/>
        </w:sectPr>
      </w:pPr>
    </w:p>
    <w:p w14:paraId="51609C0B">
      <w:pPr>
        <w:tabs>
          <w:tab w:val="left" w:pos="2093"/>
          <w:tab w:val="center" w:pos="4153"/>
        </w:tabs>
        <w:overflowPunct w:val="0"/>
        <w:spacing w:line="346" w:lineRule="auto"/>
        <w:ind w:firstLine="2310" w:firstLineChars="1100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表4：酒店管理专业集中实践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98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5"/>
        <w:gridCol w:w="780"/>
        <w:gridCol w:w="708"/>
        <w:gridCol w:w="1248"/>
        <w:gridCol w:w="3498"/>
        <w:gridCol w:w="577"/>
        <w:gridCol w:w="516"/>
        <w:gridCol w:w="725"/>
      </w:tblGrid>
      <w:tr w14:paraId="791CD2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4" w:hRule="atLeast"/>
          <w:jc w:val="center"/>
        </w:trPr>
        <w:tc>
          <w:tcPr>
            <w:tcW w:w="935" w:type="dxa"/>
            <w:vAlign w:val="center"/>
          </w:tcPr>
          <w:p w14:paraId="582325AF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5434E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vAlign w:val="center"/>
          </w:tcPr>
          <w:p w14:paraId="4FF95ABE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FCEF2F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vAlign w:val="center"/>
          </w:tcPr>
          <w:p w14:paraId="1F03A903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vAlign w:val="center"/>
          </w:tcPr>
          <w:p w14:paraId="46C0A94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98" w:type="dxa"/>
            <w:vAlign w:val="center"/>
          </w:tcPr>
          <w:p w14:paraId="216F807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77" w:type="dxa"/>
            <w:vAlign w:val="center"/>
          </w:tcPr>
          <w:p w14:paraId="4E4866A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16" w:type="dxa"/>
            <w:vAlign w:val="center"/>
          </w:tcPr>
          <w:p w14:paraId="5408C3A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5" w:type="dxa"/>
            <w:vAlign w:val="center"/>
          </w:tcPr>
          <w:p w14:paraId="1E8AC27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51CC4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935" w:type="dxa"/>
            <w:vMerge w:val="restart"/>
            <w:vAlign w:val="center"/>
          </w:tcPr>
          <w:p w14:paraId="0A2049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</w:t>
            </w:r>
          </w:p>
          <w:p w14:paraId="29229F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  <w:p w14:paraId="4B2F96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</w:t>
            </w:r>
          </w:p>
          <w:p w14:paraId="32EE53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践</w:t>
            </w:r>
          </w:p>
          <w:p w14:paraId="2FB001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 w14:paraId="5875B1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780" w:type="dxa"/>
            <w:vMerge w:val="restart"/>
            <w:vAlign w:val="center"/>
          </w:tcPr>
          <w:p w14:paraId="1E0441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78F4FB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4B237D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54FE12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vAlign w:val="center"/>
          </w:tcPr>
          <w:p w14:paraId="401FDF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0E7A76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77" w:type="dxa"/>
            <w:tcBorders>
              <w:bottom w:val="single" w:color="auto" w:sz="4" w:space="0"/>
            </w:tcBorders>
            <w:vAlign w:val="center"/>
          </w:tcPr>
          <w:p w14:paraId="3FA5B3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vAlign w:val="center"/>
          </w:tcPr>
          <w:p w14:paraId="7FFD90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 w14:paraId="05599E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369508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935" w:type="dxa"/>
            <w:vMerge w:val="continue"/>
            <w:vAlign w:val="center"/>
          </w:tcPr>
          <w:p w14:paraId="409C95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5A6377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089511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29B1F6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vAlign w:val="center"/>
          </w:tcPr>
          <w:p w14:paraId="0F6618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7DB869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577" w:type="dxa"/>
            <w:tcBorders>
              <w:bottom w:val="single" w:color="auto" w:sz="4" w:space="0"/>
            </w:tcBorders>
            <w:vAlign w:val="center"/>
          </w:tcPr>
          <w:p w14:paraId="5059B0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vAlign w:val="center"/>
          </w:tcPr>
          <w:p w14:paraId="6796327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vMerge w:val="restart"/>
            <w:vAlign w:val="center"/>
          </w:tcPr>
          <w:p w14:paraId="5C68CE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716D28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1" w:hRule="atLeast"/>
          <w:jc w:val="center"/>
        </w:trPr>
        <w:tc>
          <w:tcPr>
            <w:tcW w:w="935" w:type="dxa"/>
            <w:vMerge w:val="continue"/>
            <w:vAlign w:val="center"/>
          </w:tcPr>
          <w:p w14:paraId="343D170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514863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14:paraId="1E6015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45E583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vAlign w:val="center"/>
          </w:tcPr>
          <w:p w14:paraId="0762E5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180314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77" w:type="dxa"/>
            <w:tcBorders>
              <w:bottom w:val="single" w:color="auto" w:sz="4" w:space="0"/>
            </w:tcBorders>
            <w:vAlign w:val="center"/>
          </w:tcPr>
          <w:p w14:paraId="50A8DC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Borders>
              <w:bottom w:val="single" w:color="auto" w:sz="4" w:space="0"/>
            </w:tcBorders>
            <w:vAlign w:val="center"/>
          </w:tcPr>
          <w:p w14:paraId="7B7F93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  <w:vAlign w:val="center"/>
          </w:tcPr>
          <w:p w14:paraId="27EF85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9EB7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35" w:type="dxa"/>
            <w:vMerge w:val="continue"/>
            <w:vAlign w:val="center"/>
          </w:tcPr>
          <w:p w14:paraId="573E72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27B76F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26B41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48" w:type="dxa"/>
            <w:vAlign w:val="center"/>
          </w:tcPr>
          <w:p w14:paraId="57F492A6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2116061</w:t>
            </w:r>
          </w:p>
        </w:tc>
        <w:tc>
          <w:tcPr>
            <w:tcW w:w="3498" w:type="dxa"/>
            <w:vAlign w:val="center"/>
          </w:tcPr>
          <w:p w14:paraId="050122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酒店行业认知调查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BF2BB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Hospitality Industry Awareness Survey</w:t>
            </w:r>
          </w:p>
        </w:tc>
        <w:tc>
          <w:tcPr>
            <w:tcW w:w="577" w:type="dxa"/>
            <w:vAlign w:val="center"/>
          </w:tcPr>
          <w:p w14:paraId="747EC6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16" w:type="dxa"/>
            <w:vAlign w:val="center"/>
          </w:tcPr>
          <w:p w14:paraId="733862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66598C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8BC3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35" w:type="dxa"/>
            <w:vMerge w:val="continue"/>
            <w:vAlign w:val="center"/>
          </w:tcPr>
          <w:p w14:paraId="3CE3A2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3394F1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03A6A8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8" w:type="dxa"/>
            <w:vAlign w:val="center"/>
          </w:tcPr>
          <w:p w14:paraId="44A1A4A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0500515A</w:t>
            </w:r>
          </w:p>
        </w:tc>
        <w:tc>
          <w:tcPr>
            <w:tcW w:w="3498" w:type="dxa"/>
            <w:vAlign w:val="center"/>
          </w:tcPr>
          <w:p w14:paraId="136574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酒店管理综合实训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4C48B8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Management Comprehensive Training</w:t>
            </w:r>
          </w:p>
        </w:tc>
        <w:tc>
          <w:tcPr>
            <w:tcW w:w="577" w:type="dxa"/>
            <w:vAlign w:val="center"/>
          </w:tcPr>
          <w:p w14:paraId="3A65DC3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16" w:type="dxa"/>
            <w:vAlign w:val="center"/>
          </w:tcPr>
          <w:p w14:paraId="19AAFA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4AD5E5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416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935" w:type="dxa"/>
            <w:vMerge w:val="continue"/>
            <w:vAlign w:val="center"/>
          </w:tcPr>
          <w:p w14:paraId="11D309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32765E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414A7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48" w:type="dxa"/>
            <w:vAlign w:val="center"/>
          </w:tcPr>
          <w:p w14:paraId="0BFD46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0803A60</w:t>
            </w:r>
          </w:p>
        </w:tc>
        <w:tc>
          <w:tcPr>
            <w:tcW w:w="3498" w:type="dxa"/>
            <w:vAlign w:val="center"/>
          </w:tcPr>
          <w:p w14:paraId="466A9B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酒店管理认识实习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16628F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Hotel Management Practice</w:t>
            </w:r>
          </w:p>
        </w:tc>
        <w:tc>
          <w:tcPr>
            <w:tcW w:w="577" w:type="dxa"/>
            <w:vAlign w:val="center"/>
          </w:tcPr>
          <w:p w14:paraId="6FA4D8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vAlign w:val="center"/>
          </w:tcPr>
          <w:p w14:paraId="7EA534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1CE001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413E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935" w:type="dxa"/>
            <w:vMerge w:val="continue"/>
            <w:vAlign w:val="center"/>
          </w:tcPr>
          <w:p w14:paraId="5EA26A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500516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9CE633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48" w:type="dxa"/>
            <w:vAlign w:val="center"/>
          </w:tcPr>
          <w:p w14:paraId="096E06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0803059</w:t>
            </w:r>
          </w:p>
        </w:tc>
        <w:tc>
          <w:tcPr>
            <w:tcW w:w="3498" w:type="dxa"/>
            <w:vAlign w:val="center"/>
          </w:tcPr>
          <w:p w14:paraId="5AE5391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酒店管理案例调研与编写课程设计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634ECB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 Case Investigation and Compile of Hotel Management</w:t>
            </w:r>
          </w:p>
        </w:tc>
        <w:tc>
          <w:tcPr>
            <w:tcW w:w="577" w:type="dxa"/>
            <w:vAlign w:val="center"/>
          </w:tcPr>
          <w:p w14:paraId="6031D8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16" w:type="dxa"/>
            <w:vAlign w:val="center"/>
          </w:tcPr>
          <w:p w14:paraId="43C06C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5E01E7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3B69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935" w:type="dxa"/>
            <w:vMerge w:val="continue"/>
            <w:vAlign w:val="center"/>
          </w:tcPr>
          <w:p w14:paraId="7D7E44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46594B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24AC2C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48" w:type="dxa"/>
            <w:vAlign w:val="center"/>
          </w:tcPr>
          <w:p w14:paraId="47BD43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0000A36</w:t>
            </w:r>
          </w:p>
        </w:tc>
        <w:tc>
          <w:tcPr>
            <w:tcW w:w="3498" w:type="dxa"/>
            <w:vAlign w:val="center"/>
          </w:tcPr>
          <w:p w14:paraId="28BBB5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ACCESS数据库应用实践</w:t>
            </w:r>
          </w:p>
          <w:p w14:paraId="402CCD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 Database Application Practice</w:t>
            </w:r>
          </w:p>
        </w:tc>
        <w:tc>
          <w:tcPr>
            <w:tcW w:w="577" w:type="dxa"/>
            <w:vAlign w:val="center"/>
          </w:tcPr>
          <w:p w14:paraId="144AD8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vAlign w:val="center"/>
          </w:tcPr>
          <w:p w14:paraId="21B650B4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25" w:type="dxa"/>
            <w:vMerge w:val="restart"/>
            <w:vAlign w:val="center"/>
          </w:tcPr>
          <w:p w14:paraId="2C9023CC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2CAD45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935" w:type="dxa"/>
            <w:vMerge w:val="continue"/>
            <w:vAlign w:val="center"/>
          </w:tcPr>
          <w:p w14:paraId="0A98B6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3AAEB6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13C4D6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48" w:type="dxa"/>
            <w:vAlign w:val="center"/>
          </w:tcPr>
          <w:p w14:paraId="071421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498" w:type="dxa"/>
            <w:vAlign w:val="center"/>
          </w:tcPr>
          <w:p w14:paraId="797421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7DEE8D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Practice of Information Technology Application</w:t>
            </w:r>
          </w:p>
        </w:tc>
        <w:tc>
          <w:tcPr>
            <w:tcW w:w="577" w:type="dxa"/>
            <w:vAlign w:val="center"/>
          </w:tcPr>
          <w:p w14:paraId="70315F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vAlign w:val="center"/>
          </w:tcPr>
          <w:p w14:paraId="6E1182C7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25" w:type="dxa"/>
            <w:vMerge w:val="continue"/>
            <w:vAlign w:val="center"/>
          </w:tcPr>
          <w:p w14:paraId="33439C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47F4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935" w:type="dxa"/>
            <w:vMerge w:val="continue"/>
            <w:vAlign w:val="center"/>
          </w:tcPr>
          <w:p w14:paraId="678DDB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752D00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40992C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8" w:type="dxa"/>
            <w:vAlign w:val="center"/>
          </w:tcPr>
          <w:p w14:paraId="1E52FE3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0500501B</w:t>
            </w:r>
          </w:p>
        </w:tc>
        <w:tc>
          <w:tcPr>
            <w:tcW w:w="3498" w:type="dxa"/>
            <w:vAlign w:val="center"/>
          </w:tcPr>
          <w:p w14:paraId="23C3BE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555BDA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577" w:type="dxa"/>
            <w:vAlign w:val="center"/>
          </w:tcPr>
          <w:p w14:paraId="64FF81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vAlign w:val="center"/>
          </w:tcPr>
          <w:p w14:paraId="713BCE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5797154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1501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1" w:hRule="atLeast"/>
          <w:jc w:val="center"/>
        </w:trPr>
        <w:tc>
          <w:tcPr>
            <w:tcW w:w="935" w:type="dxa"/>
            <w:vMerge w:val="continue"/>
            <w:vAlign w:val="center"/>
          </w:tcPr>
          <w:p w14:paraId="6FF25A6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6680E0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 w14:paraId="242304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48" w:type="dxa"/>
            <w:vAlign w:val="center"/>
          </w:tcPr>
          <w:p w14:paraId="3F2E39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498" w:type="dxa"/>
            <w:vAlign w:val="center"/>
          </w:tcPr>
          <w:p w14:paraId="75D135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362DAC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77" w:type="dxa"/>
            <w:vAlign w:val="center"/>
          </w:tcPr>
          <w:p w14:paraId="0BECE2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16" w:type="dxa"/>
            <w:vAlign w:val="center"/>
          </w:tcPr>
          <w:p w14:paraId="64DE18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5" w:type="dxa"/>
            <w:vAlign w:val="center"/>
          </w:tcPr>
          <w:p w14:paraId="4BF7B6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9C2251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A3EDCF0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DBC376E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9E03B74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bookmarkStart w:id="34" w:name="_Toc135574840"/>
    </w:p>
    <w:p w14:paraId="17A2592B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14162238"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工程造价专业</w:t>
      </w:r>
      <w:bookmarkStart w:id="35" w:name="_Toc335403394"/>
      <w:r>
        <w:rPr>
          <w:rFonts w:hint="eastAsia" w:eastAsia="黑体"/>
          <w:b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课程归属</w:t>
      </w:r>
      <w:bookmarkEnd w:id="34"/>
    </w:p>
    <w:bookmarkEnd w:id="35"/>
    <w:p w14:paraId="377ADC7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36" w:name="_Toc430631257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36"/>
    </w:p>
    <w:tbl>
      <w:tblPr>
        <w:tblStyle w:val="9"/>
        <w:tblW w:w="9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1029"/>
        <w:gridCol w:w="876"/>
        <w:gridCol w:w="732"/>
        <w:gridCol w:w="1016"/>
        <w:gridCol w:w="3820"/>
        <w:gridCol w:w="488"/>
        <w:gridCol w:w="516"/>
        <w:gridCol w:w="676"/>
      </w:tblGrid>
      <w:tr w14:paraId="751D6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854" w:hRule="atLeast"/>
          <w:tblHeader/>
          <w:jc w:val="center"/>
        </w:trPr>
        <w:tc>
          <w:tcPr>
            <w:tcW w:w="1029" w:type="dxa"/>
            <w:vAlign w:val="center"/>
          </w:tcPr>
          <w:p w14:paraId="450B95B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19D9CB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7AD901A9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085037C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278093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16" w:type="dxa"/>
            <w:vAlign w:val="center"/>
          </w:tcPr>
          <w:p w14:paraId="2F3D970C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20" w:type="dxa"/>
            <w:vAlign w:val="center"/>
          </w:tcPr>
          <w:p w14:paraId="61FA8BD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88" w:type="dxa"/>
            <w:vAlign w:val="center"/>
          </w:tcPr>
          <w:p w14:paraId="48AB818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16" w:type="dxa"/>
            <w:vAlign w:val="center"/>
          </w:tcPr>
          <w:p w14:paraId="122F80F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76" w:type="dxa"/>
            <w:vAlign w:val="center"/>
          </w:tcPr>
          <w:p w14:paraId="0C1D707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2B5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restart"/>
            <w:textDirection w:val="tbRlV"/>
            <w:vAlign w:val="center"/>
          </w:tcPr>
          <w:p w14:paraId="223331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7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672799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C3FAD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115D5E4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765253A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3C5DF4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01C4E5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F62E0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CCD76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1AB56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589E8A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AF3B5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11692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648F4A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B361BD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1A1672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1E9E88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25A28C5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C28E7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D1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35B96D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A3985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0F7277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33DB727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04FC5A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5D7C2E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ChineseModern History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1B5A91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212B9A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579D7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24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2E2DA9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CCD21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A4B761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41FE20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5B5323BD">
            <w:pPr>
              <w:overflowPunct w:val="0"/>
              <w:ind w:firstLine="36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17CDA8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5FAE84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AED09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7A54ED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8C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44E26D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6AE28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14E035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37A7C683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674F007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3903662D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77F12EB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8E75C39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8FA903C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6CAD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002ED0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A905B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8C036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0CE6066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920154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4787F52E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707AC4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0254A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4BC33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96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57F94D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8C574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C06AC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6A7365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05ACE4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525D9DC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741E56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2F8C2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56B06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F8A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283DF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AB6C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61840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5976462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4FCBDE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6BFE49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011202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512000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14097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1C0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A722B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7818B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F8874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3B2CAA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30AB075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78DF050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159FDC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109B2E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93D448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A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6FB82C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87488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A4E9E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1744E2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5DC1F1E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7A3851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64B052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BE0D3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80C6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C4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17CE96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AE7967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45354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7FE09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3C08AA80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体育ⅠPhysical EducationⅠ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409EB5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4EB08A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0E7E8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848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D08E14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EB6F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3DAD2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AA6EA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27936549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体育Ⅱ</w:t>
            </w:r>
          </w:p>
          <w:p w14:paraId="0293E056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0667EC9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757905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BD050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A6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405AE7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2A1E4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4B1417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DC335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41F89037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体育Ⅲ</w:t>
            </w:r>
          </w:p>
          <w:p w14:paraId="1AEA77F2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6A8F0C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776A2F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CD050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9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43B5A5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C258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73C861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42EB5C0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03361595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体育Ⅳ</w:t>
            </w:r>
          </w:p>
          <w:p w14:paraId="3DB9A98A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4EDA62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6C6F251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BFDC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0A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FA4D63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65C56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2E0DCF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4E485C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1EA443E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D2847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535A6F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BBB212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D66B9C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C0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16A2DC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78C9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3E14A97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275325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50F39C6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5D57F7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6A7778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22463E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E6F3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FE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0" w:hRule="atLeast"/>
          <w:jc w:val="center"/>
        </w:trPr>
        <w:tc>
          <w:tcPr>
            <w:tcW w:w="1029" w:type="dxa"/>
            <w:vMerge w:val="continue"/>
            <w:textDirection w:val="tbRlV"/>
            <w:vAlign w:val="center"/>
          </w:tcPr>
          <w:p w14:paraId="7A411D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DD80E4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 w14:paraId="52682F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16" w:type="dxa"/>
            <w:tcMar>
              <w:left w:w="0" w:type="dxa"/>
              <w:right w:w="0" w:type="dxa"/>
            </w:tcMar>
            <w:vAlign w:val="center"/>
          </w:tcPr>
          <w:p w14:paraId="78C7F20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  <w:vAlign w:val="center"/>
          </w:tcPr>
          <w:p w14:paraId="224E9CFC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线性代数Linear Algebra</w:t>
            </w:r>
          </w:p>
        </w:tc>
        <w:tc>
          <w:tcPr>
            <w:tcW w:w="488" w:type="dxa"/>
            <w:tcMar>
              <w:left w:w="0" w:type="dxa"/>
              <w:right w:w="0" w:type="dxa"/>
            </w:tcMar>
            <w:vAlign w:val="center"/>
          </w:tcPr>
          <w:p w14:paraId="4D37AA1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6" w:type="dxa"/>
            <w:tcMar>
              <w:left w:w="0" w:type="dxa"/>
              <w:right w:w="0" w:type="dxa"/>
            </w:tcMar>
            <w:vAlign w:val="center"/>
          </w:tcPr>
          <w:p w14:paraId="0248EE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337B7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16FD47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37" w:name="_Toc430631258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公共基础）</w:t>
      </w:r>
      <w:bookmarkEnd w:id="37"/>
    </w:p>
    <w:tbl>
      <w:tblPr>
        <w:tblStyle w:val="9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768"/>
        <w:gridCol w:w="864"/>
        <w:gridCol w:w="1284"/>
        <w:gridCol w:w="3297"/>
        <w:gridCol w:w="559"/>
        <w:gridCol w:w="588"/>
        <w:gridCol w:w="731"/>
      </w:tblGrid>
      <w:tr w14:paraId="769BD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7" w:type="dxa"/>
            <w:vAlign w:val="center"/>
          </w:tcPr>
          <w:p w14:paraId="1764BD6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5447595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712D434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C340C47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70AA670E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84" w:type="dxa"/>
            <w:vAlign w:val="center"/>
          </w:tcPr>
          <w:p w14:paraId="471AEC3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97" w:type="dxa"/>
            <w:vAlign w:val="center"/>
          </w:tcPr>
          <w:p w14:paraId="688B9D4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9" w:type="dxa"/>
            <w:vAlign w:val="center"/>
          </w:tcPr>
          <w:p w14:paraId="7A56CBF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88" w:type="dxa"/>
            <w:vAlign w:val="center"/>
          </w:tcPr>
          <w:p w14:paraId="216F30E4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1" w:type="dxa"/>
            <w:vAlign w:val="center"/>
          </w:tcPr>
          <w:p w14:paraId="2C641C1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265B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restart"/>
            <w:textDirection w:val="tbRlV"/>
            <w:vAlign w:val="center"/>
          </w:tcPr>
          <w:p w14:paraId="18290680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F3A77A7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87CC3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E8C86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97" w:type="dxa"/>
            <w:tcMar>
              <w:left w:w="0" w:type="dxa"/>
              <w:right w:w="0" w:type="dxa"/>
            </w:tcMar>
            <w:vAlign w:val="center"/>
          </w:tcPr>
          <w:p w14:paraId="10EC96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34DFE5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559" w:type="dxa"/>
            <w:tcMar>
              <w:left w:w="0" w:type="dxa"/>
              <w:right w:w="0" w:type="dxa"/>
            </w:tcMar>
            <w:vAlign w:val="center"/>
          </w:tcPr>
          <w:p w14:paraId="1E7C20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1D1121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7D6E65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DCA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FB294E2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2413FC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34B2B2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9DD7BC6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  <w:t>00000</w:t>
            </w: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3297" w:type="dxa"/>
            <w:tcMar>
              <w:left w:w="0" w:type="dxa"/>
              <w:right w:w="0" w:type="dxa"/>
            </w:tcMar>
            <w:vAlign w:val="center"/>
          </w:tcPr>
          <w:p w14:paraId="637B46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大学物理（管理科学与工程类）</w:t>
            </w:r>
          </w:p>
          <w:p w14:paraId="1BE98F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</w:t>
            </w:r>
          </w:p>
        </w:tc>
        <w:tc>
          <w:tcPr>
            <w:tcW w:w="559" w:type="dxa"/>
            <w:tcMar>
              <w:left w:w="0" w:type="dxa"/>
              <w:right w:w="0" w:type="dxa"/>
            </w:tcMar>
            <w:vAlign w:val="center"/>
          </w:tcPr>
          <w:p w14:paraId="635983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32424D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582FA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C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498A3128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41C2B6">
            <w:pPr>
              <w:suppressAutoHyphens/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:lang w:eastAsia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81DB7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4B21E428">
            <w:pPr>
              <w:suppressAutoHyphens/>
              <w:overflowPunct w:val="0"/>
              <w:jc w:val="center"/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297" w:type="dxa"/>
            <w:tcMar>
              <w:left w:w="0" w:type="dxa"/>
              <w:right w:w="0" w:type="dxa"/>
            </w:tcMar>
            <w:vAlign w:val="center"/>
          </w:tcPr>
          <w:p w14:paraId="2E97223D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 w14:paraId="2CCB62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Visual Basic</w:t>
            </w:r>
          </w:p>
        </w:tc>
        <w:tc>
          <w:tcPr>
            <w:tcW w:w="559" w:type="dxa"/>
            <w:tcMar>
              <w:left w:w="0" w:type="dxa"/>
              <w:right w:w="0" w:type="dxa"/>
            </w:tcMar>
            <w:vAlign w:val="center"/>
          </w:tcPr>
          <w:p w14:paraId="770A37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8" w:type="dxa"/>
            <w:tcMar>
              <w:left w:w="0" w:type="dxa"/>
              <w:right w:w="0" w:type="dxa"/>
            </w:tcMar>
            <w:vAlign w:val="center"/>
          </w:tcPr>
          <w:p w14:paraId="22C0957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Mar>
              <w:left w:w="0" w:type="dxa"/>
              <w:right w:w="0" w:type="dxa"/>
            </w:tcMar>
            <w:vAlign w:val="center"/>
          </w:tcPr>
          <w:p w14:paraId="3D9205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5E5E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0ADC7254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34657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A37C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2E426864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C31955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3B3ED1CD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18A5B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193D4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82E5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4223C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00AC8333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FC6E70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FEB94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96FA7E3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39BED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1F7E4872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O</w:t>
            </w: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8E73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F5DA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472F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233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51F2E852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EEE9FC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042F8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0D572282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CC0C6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7D3F6CFA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48CA2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4720F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72F3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28254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4D26480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7C58B9D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9240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40448D50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BB6996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0C3C7C25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2A503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EC954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68B96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C080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3224469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8FB30E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91D75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3C9BA72B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2ED7E4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16D35592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32BDDA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0172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C0047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5A32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429BB0C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90EAA05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8A20D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389EDAD7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F1F3FB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劳动通论</w:t>
            </w:r>
          </w:p>
          <w:p w14:paraId="73079584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A219F7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5742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7E74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5C2EF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2944ED7A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7C83A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576B81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2CD7D2D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BC752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559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9B458C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1AC3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AC21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F5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8016755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BA1460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Mar>
              <w:left w:w="0" w:type="dxa"/>
              <w:right w:w="0" w:type="dxa"/>
            </w:tcMar>
            <w:vAlign w:val="center"/>
          </w:tcPr>
          <w:p w14:paraId="4F697B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329123F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CF928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59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45A4B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2597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02B34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166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514A507E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188F7EF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5387E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0C66592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836FEF1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05A98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9029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87D19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9E3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306E4696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97F008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5A48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19F81ECB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CEDB4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21543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DC472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0C16C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53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87" w:type="dxa"/>
            <w:vMerge w:val="continue"/>
            <w:textDirection w:val="tbRlV"/>
            <w:vAlign w:val="center"/>
          </w:tcPr>
          <w:p w14:paraId="6B642C21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E59A6D3">
            <w:pPr>
              <w:overflowPunct w:val="0"/>
              <w:ind w:firstLine="42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EA33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84" w:type="dxa"/>
            <w:tcMar>
              <w:left w:w="0" w:type="dxa"/>
              <w:right w:w="0" w:type="dxa"/>
            </w:tcMar>
            <w:vAlign w:val="center"/>
          </w:tcPr>
          <w:p w14:paraId="778226F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297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12F7F3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822C66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BC4F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A9E34B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DAFF684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540DDEF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4CE36EA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5983196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055E8862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79A6CD91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p w14:paraId="302A1426">
      <w:pPr>
        <w:overflowPunct w:val="0"/>
        <w:spacing w:line="346" w:lineRule="auto"/>
        <w:ind w:firstLine="422"/>
        <w:rPr>
          <w:rFonts w:ascii="Times New Roman" w:hAnsi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sectPr>
          <w:footerReference r:id="rId25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p w14:paraId="73F68789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9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780"/>
        <w:gridCol w:w="888"/>
        <w:gridCol w:w="1128"/>
        <w:gridCol w:w="3420"/>
        <w:gridCol w:w="642"/>
        <w:gridCol w:w="648"/>
        <w:gridCol w:w="698"/>
      </w:tblGrid>
      <w:tr w14:paraId="41513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13" w:type="dxa"/>
            <w:vAlign w:val="center"/>
          </w:tcPr>
          <w:p w14:paraId="4555996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38" w:name="OLE_LINK1"/>
            <w:r>
              <w:rPr>
                <w:b/>
                <w:kern w:val="0"/>
                <w:szCs w:val="21"/>
              </w:rPr>
              <w:t>课程</w:t>
            </w:r>
          </w:p>
          <w:p w14:paraId="3BC4B67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14:paraId="13FAE25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D766090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1A58D418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28" w:type="dxa"/>
            <w:vAlign w:val="center"/>
          </w:tcPr>
          <w:p w14:paraId="516AC2F0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20" w:type="dxa"/>
            <w:vAlign w:val="center"/>
          </w:tcPr>
          <w:p w14:paraId="16569A9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2" w:type="dxa"/>
            <w:vAlign w:val="center"/>
          </w:tcPr>
          <w:p w14:paraId="33F13A1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vAlign w:val="center"/>
          </w:tcPr>
          <w:p w14:paraId="07A13318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98" w:type="dxa"/>
            <w:vAlign w:val="center"/>
          </w:tcPr>
          <w:p w14:paraId="1392A72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3B48E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813" w:type="dxa"/>
            <w:vMerge w:val="restart"/>
            <w:textDirection w:val="tbRlV"/>
            <w:vAlign w:val="center"/>
          </w:tcPr>
          <w:p w14:paraId="60F7548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2BFD24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16E99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73E982D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0500108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47C31BA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08B9796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3124A2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1FBD1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4D776BB"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072C7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42C314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3950F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429635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561EAD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0500059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4BADA68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0779D99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300582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179D4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032E7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6F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57442A0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345E7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514109E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7D0B2A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7D0C5038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13FDF68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Accounting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730DFC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18C6C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57227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1E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5FB48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3446E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740B8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D1977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360A3F8A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65F4716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74F605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D2184F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4F7FD1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A5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58BC9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18AAF5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3A022B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672E1C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1CF8B3C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5819B8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357704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64F96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DC230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1E406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05EC3F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A8DE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D5C491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6D8578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04744E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统计学（含SPSS软件应用）</w:t>
            </w:r>
          </w:p>
          <w:p w14:paraId="53908F7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1EA366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C6982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900A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8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7D0B2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D47C9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61310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67A9D0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0500015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7E97DC1B">
            <w:pPr>
              <w:pStyle w:val="15"/>
              <w:overflowPunct w:val="0"/>
              <w:ind w:firstLine="10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 w:bidi="ar-SA"/>
                <w14:textFill>
                  <w14:solidFill>
                    <w14:schemeClr w14:val="tx1"/>
                  </w14:solidFill>
                </w14:textFill>
              </w:rPr>
              <w:t>工程项目管理I</w:t>
            </w:r>
          </w:p>
          <w:p w14:paraId="0DF76E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Project Management I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28F26F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58E1C2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55811D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A33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105D77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08579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5C59F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464A776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2116001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1C3ED8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 w14:paraId="56BF9D6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Marketing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057AFF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F0AA0E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6CF138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761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091AD3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BC5F15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05C8C9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639008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2116095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2AB9B42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工程力学I</w:t>
            </w:r>
          </w:p>
          <w:p w14:paraId="1D24B2CC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 I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4D7392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66FE4A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240664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126D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2F43C7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28061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Mar>
              <w:left w:w="0" w:type="dxa"/>
              <w:right w:w="0" w:type="dxa"/>
            </w:tcMar>
            <w:vAlign w:val="center"/>
          </w:tcPr>
          <w:p w14:paraId="7F4C7D4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vAlign w:val="center"/>
          </w:tcPr>
          <w:p w14:paraId="3FC7D93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0301001B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  <w:vAlign w:val="center"/>
          </w:tcPr>
          <w:p w14:paraId="4256AE43">
            <w:pPr>
              <w:pStyle w:val="15"/>
              <w:overflowPunct w:val="0"/>
              <w:ind w:firstLine="418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工程制图I Engineering Drawing I</w:t>
            </w:r>
          </w:p>
        </w:tc>
        <w:tc>
          <w:tcPr>
            <w:tcW w:w="642" w:type="dxa"/>
            <w:tcMar>
              <w:left w:w="0" w:type="dxa"/>
              <w:right w:w="0" w:type="dxa"/>
            </w:tcMar>
            <w:vAlign w:val="center"/>
          </w:tcPr>
          <w:p w14:paraId="4490BC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E1D17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Mar>
              <w:left w:w="0" w:type="dxa"/>
              <w:right w:w="0" w:type="dxa"/>
            </w:tcMar>
            <w:vAlign w:val="center"/>
          </w:tcPr>
          <w:p w14:paraId="7F4C755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56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58B61A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C5EB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D7E99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CBEC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160012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BF92FE6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运筹学（双语）</w:t>
            </w:r>
          </w:p>
          <w:p w14:paraId="71CE9D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Operations Research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FEFF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B5F2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1CC4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6A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813" w:type="dxa"/>
            <w:vMerge w:val="continue"/>
            <w:textDirection w:val="tbRlV"/>
            <w:vAlign w:val="center"/>
          </w:tcPr>
          <w:p w14:paraId="6033BB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6B8A17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B4924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11C89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0700155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6F5A34A">
            <w:pPr>
              <w:pStyle w:val="15"/>
              <w:overflowPunct w:val="0"/>
              <w:ind w:hanging="1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土力学与地基基础</w:t>
            </w:r>
          </w:p>
          <w:p w14:paraId="0DF8BE87">
            <w:pPr>
              <w:pStyle w:val="15"/>
              <w:overflowPunct w:val="0"/>
              <w:ind w:firstLine="163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 and Foundation Engineering</w:t>
            </w:r>
          </w:p>
        </w:tc>
        <w:tc>
          <w:tcPr>
            <w:tcW w:w="6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2F5B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7302D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002CE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bookmarkEnd w:id="38"/>
    </w:tbl>
    <w:p w14:paraId="5372E45D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1E9D6DB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2DE08D1C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1A24935A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9" w:name="_Toc430631260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表3：工程造价专业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39"/>
    </w:p>
    <w:tbl>
      <w:tblPr>
        <w:tblStyle w:val="9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816"/>
        <w:gridCol w:w="768"/>
        <w:gridCol w:w="1479"/>
        <w:gridCol w:w="2469"/>
        <w:gridCol w:w="960"/>
        <w:gridCol w:w="720"/>
        <w:gridCol w:w="840"/>
      </w:tblGrid>
      <w:tr w14:paraId="46C02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80" w:type="dxa"/>
            <w:vAlign w:val="center"/>
          </w:tcPr>
          <w:p w14:paraId="040B5D75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87E61C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C690B3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4647FE2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477D538B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79" w:type="dxa"/>
            <w:vAlign w:val="center"/>
          </w:tcPr>
          <w:p w14:paraId="1ECF2859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69" w:type="dxa"/>
            <w:vAlign w:val="center"/>
          </w:tcPr>
          <w:p w14:paraId="644483D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960" w:type="dxa"/>
            <w:vAlign w:val="center"/>
          </w:tcPr>
          <w:p w14:paraId="324F02E2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 w14:paraId="6FA9C45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0" w:type="dxa"/>
            <w:vAlign w:val="center"/>
          </w:tcPr>
          <w:p w14:paraId="3595AEAD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264CE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780" w:type="dxa"/>
            <w:vMerge w:val="restart"/>
            <w:textDirection w:val="tbRlV"/>
            <w:vAlign w:val="center"/>
          </w:tcPr>
          <w:p w14:paraId="58316AA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910BB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26C1B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 w14:paraId="758D321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0700A40</w:t>
            </w:r>
          </w:p>
        </w:tc>
        <w:tc>
          <w:tcPr>
            <w:tcW w:w="2469" w:type="dxa"/>
            <w:tcMar>
              <w:left w:w="0" w:type="dxa"/>
              <w:right w:w="0" w:type="dxa"/>
            </w:tcMar>
            <w:vAlign w:val="center"/>
          </w:tcPr>
          <w:p w14:paraId="48476B1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房屋建筑学</w:t>
            </w:r>
          </w:p>
          <w:p w14:paraId="6E3CCE47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Housing Architecture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3EE18B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34BAEB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5822E99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C04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6FB443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19333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021A03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 w14:paraId="55B4A8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0500562</w:t>
            </w:r>
          </w:p>
        </w:tc>
        <w:tc>
          <w:tcPr>
            <w:tcW w:w="2469" w:type="dxa"/>
            <w:tcMar>
              <w:left w:w="0" w:type="dxa"/>
              <w:right w:w="0" w:type="dxa"/>
            </w:tcMar>
            <w:vAlign w:val="center"/>
          </w:tcPr>
          <w:p w14:paraId="54CE7DB3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建筑工程识图*</w:t>
            </w:r>
          </w:p>
          <w:p w14:paraId="2D9683F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engineering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6FC78B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129F460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78A69F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49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51DC398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D68B2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19874A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79" w:type="dxa"/>
            <w:tcMar>
              <w:left w:w="0" w:type="dxa"/>
              <w:right w:w="0" w:type="dxa"/>
            </w:tcMar>
            <w:vAlign w:val="center"/>
          </w:tcPr>
          <w:p w14:paraId="32EC0E36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34C0768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0600A46</w:t>
            </w:r>
          </w:p>
        </w:tc>
        <w:tc>
          <w:tcPr>
            <w:tcW w:w="2469" w:type="dxa"/>
            <w:tcMar>
              <w:left w:w="0" w:type="dxa"/>
              <w:right w:w="0" w:type="dxa"/>
            </w:tcMar>
            <w:vAlign w:val="center"/>
          </w:tcPr>
          <w:p w14:paraId="5C72069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工程经济学*</w:t>
            </w:r>
          </w:p>
          <w:p w14:paraId="62AD96BA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 w14:paraId="528F21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0F48CFE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 w14:paraId="3F6687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228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48EEA0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068AF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0403DD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B6D94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04242AD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0500044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24FD5EA">
            <w:pPr>
              <w:pStyle w:val="15"/>
              <w:overflowPunct w:val="0"/>
              <w:ind w:firstLine="24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工程合同管理</w:t>
            </w: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9905C39">
            <w:pPr>
              <w:pStyle w:val="15"/>
              <w:overflowPunct w:val="0"/>
              <w:ind w:firstLine="6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Construction Contract Management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287ED9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2DA8F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67EDB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24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5500AB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0A767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1A9E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607432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0500552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667A33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建筑结构</w:t>
            </w:r>
          </w:p>
          <w:p w14:paraId="32C0FDA9">
            <w:pPr>
              <w:overflowPunct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Building structure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FA1FF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0B86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98A6B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6810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5C33D3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B2F87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8931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EEB56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F4CFC0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 w14:paraId="1F607A3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46B56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86A21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0B36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63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1183DC1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2CEB01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29A1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090E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160002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0B494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工程造价管理*</w:t>
            </w:r>
          </w:p>
          <w:p w14:paraId="54A0DAB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Engineering cost management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FD15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D8D42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4B25A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F2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2BEBC9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88E86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C9DA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5E609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1021029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33053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工程施工技术与施工组织</w:t>
            </w:r>
          </w:p>
          <w:p w14:paraId="452993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Engineering construction technology and Construction Organization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78E9C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5CC8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0BC14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0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0F0145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74E2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678256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5996D2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0500553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12E33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190CCE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工程计量与计价*</w:t>
            </w:r>
          </w:p>
          <w:p w14:paraId="16DF9FD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Engineering measurement and valuation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AECE5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37B90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5E0A3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EFF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22FE309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92B12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736F0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F1418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160010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04B0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工程造价案例分析</w:t>
            </w:r>
          </w:p>
          <w:p w14:paraId="7279C8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Case Study of Engineering Cost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DE6B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DFD8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2740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79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780" w:type="dxa"/>
            <w:vMerge w:val="continue"/>
            <w:textDirection w:val="tbRlV"/>
            <w:vAlign w:val="center"/>
          </w:tcPr>
          <w:p w14:paraId="70FEA1F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E56E1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9C266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7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D94E1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2109016</w:t>
            </w:r>
          </w:p>
        </w:tc>
        <w:tc>
          <w:tcPr>
            <w:tcW w:w="246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D39C1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计算机辅助工程造价</w:t>
            </w:r>
          </w:p>
          <w:p w14:paraId="5B41E59B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Computer-Aided</w:t>
            </w: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cost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EE65D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F55D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69DB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799626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A0D4755">
      <w:pPr>
        <w:overflowPunct w:val="0"/>
        <w:spacing w:line="346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tbl>
      <w:tblPr>
        <w:tblStyle w:val="9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972"/>
        <w:gridCol w:w="744"/>
        <w:gridCol w:w="1559"/>
        <w:gridCol w:w="2737"/>
        <w:gridCol w:w="564"/>
        <w:gridCol w:w="648"/>
        <w:gridCol w:w="814"/>
      </w:tblGrid>
      <w:tr w14:paraId="0137C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Align w:val="center"/>
          </w:tcPr>
          <w:p w14:paraId="65E61CD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2E219F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72" w:type="dxa"/>
            <w:tcMar>
              <w:left w:w="0" w:type="dxa"/>
              <w:right w:w="0" w:type="dxa"/>
            </w:tcMar>
            <w:vAlign w:val="center"/>
          </w:tcPr>
          <w:p w14:paraId="65E17AE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A89658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8D07CBF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D9BACE1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6F8C483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2ED01C2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DBF339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54AD6FC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DFB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restart"/>
            <w:textDirection w:val="tbRlV"/>
            <w:vAlign w:val="center"/>
          </w:tcPr>
          <w:p w14:paraId="17587A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97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C85DE5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0BCE3C7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0D6273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0153A8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0500043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1665020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国际工程承包</w:t>
            </w:r>
          </w:p>
          <w:p w14:paraId="265D167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International Engineering Contracting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8A403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577BB3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1CA70A6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764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B0D61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DA6C7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1D9225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BBCCFE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0500A32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310A43B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工程审计</w:t>
            </w:r>
          </w:p>
          <w:p w14:paraId="3B92803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Project Audit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3074C7F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B7EBA3B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1B0F54C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E3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4010FC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EFE44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5B7F6E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6D95F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0500040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5595BEC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管理信息系统</w:t>
            </w:r>
          </w:p>
          <w:p w14:paraId="1BE0D61C">
            <w:pPr>
              <w:overflowPunct w:val="0"/>
              <w:ind w:firstLine="90" w:firstLineChars="5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Management information service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41CD49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56A90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365666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54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79FF40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C0B05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1AB9C5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6C1739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0500525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7A8A07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专业外语</w:t>
            </w:r>
          </w:p>
          <w:p w14:paraId="3895D9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Foreign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Language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7C8D2E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61DAF6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369522F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93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4E414B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92EF26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23022F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D12720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0500529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1D9EEB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房屋装饰装修</w:t>
            </w:r>
          </w:p>
          <w:p w14:paraId="296BF5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House Decoration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371B1B5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0D63A8B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1CACBB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4F6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4A90C04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4EEC93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048F08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13E166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0600034</w:t>
            </w:r>
          </w:p>
        </w:tc>
        <w:tc>
          <w:tcPr>
            <w:tcW w:w="2737" w:type="dxa"/>
            <w:tcMar>
              <w:left w:w="0" w:type="dxa"/>
              <w:right w:w="0" w:type="dxa"/>
            </w:tcMar>
            <w:vAlign w:val="center"/>
          </w:tcPr>
          <w:p w14:paraId="665CF1C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水利水电工程概论</w:t>
            </w:r>
          </w:p>
          <w:p w14:paraId="34F7A8A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14:paraId="6D7C741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3E992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tcMar>
              <w:left w:w="0" w:type="dxa"/>
              <w:right w:w="0" w:type="dxa"/>
            </w:tcMar>
            <w:vAlign w:val="center"/>
          </w:tcPr>
          <w:p w14:paraId="28F336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水利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</w:tc>
      </w:tr>
      <w:tr w14:paraId="204D3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30B248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F9A8A7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B601C6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F85B21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2116098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317DF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土木工程材料</w:t>
            </w:r>
          </w:p>
          <w:p w14:paraId="0D2137A9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Materials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13A0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55B6E6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4C622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CA8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5CDEA70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77DC1F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E2D01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575C5B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1021030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808E4C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建设项目评估</w:t>
            </w:r>
          </w:p>
          <w:p w14:paraId="1D045425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</w:t>
            </w: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Appraisal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144EA9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00E5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8F564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F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6445858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601E1B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40753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E03D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0500517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AA5750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工程定额原理</w:t>
            </w:r>
          </w:p>
          <w:p w14:paraId="61E6034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Principle of engineering quota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9C368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460DFB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B2706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C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69967D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525E9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819D1E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756CFD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0804008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397494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建设法规</w:t>
            </w:r>
          </w:p>
          <w:p w14:paraId="121A710D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Legislation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E521D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6AEE59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48B6F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FA2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575065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CC92F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B836CD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7297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0700071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C45D42E">
            <w:pPr>
              <w:pStyle w:val="15"/>
              <w:overflowPunct w:val="0"/>
              <w:ind w:firstLine="24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工程力学Ⅱ</w:t>
            </w:r>
          </w:p>
          <w:p w14:paraId="04C6B35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MechanicsⅡ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30993E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7C430F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1D3F07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7CF50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621A027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3B2ACC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FAFEFA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FAADD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0700220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80E0D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城市规划原理</w:t>
            </w:r>
          </w:p>
          <w:p w14:paraId="6BD4715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Urban Planning Principle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3A709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248F897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7BCF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69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EDD63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F23DF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52892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AFCA4B4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0500554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E5B4AB6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BIM技术应用基础</w:t>
            </w:r>
          </w:p>
          <w:p w14:paraId="15D4BE7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 technology application foundation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7F721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CBB0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886D3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8BB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2CC0BB8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63FC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9B8167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CBD2F8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160011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4390E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工程计量与计价实务</w:t>
            </w:r>
          </w:p>
          <w:p w14:paraId="4515343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（造价师考试科目）</w:t>
            </w:r>
          </w:p>
          <w:p w14:paraId="030AF0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measurement and valuation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21963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8304F4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04FED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D3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6E6F80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37929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7D218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4A673B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0500526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01217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计算机辅助招投标模拟</w:t>
            </w:r>
          </w:p>
          <w:p w14:paraId="1053C27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Computer-Aided Bidding Simulation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2F48E9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09817C1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3C862C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1C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 w14:paraId="07E69EF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E15BB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95B99E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56C936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7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8B7547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 w14:paraId="005DEE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EEFED9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42B517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5F5BA25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94E93C2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0" w:name="_Toc430631261"/>
    </w:p>
    <w:p w14:paraId="75A9499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0E0B335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721AE83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表4：工程造价专业集中实践</w:t>
      </w:r>
      <w:bookmarkEnd w:id="40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82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2"/>
        <w:gridCol w:w="708"/>
        <w:gridCol w:w="648"/>
        <w:gridCol w:w="1270"/>
        <w:gridCol w:w="3654"/>
        <w:gridCol w:w="552"/>
        <w:gridCol w:w="540"/>
        <w:gridCol w:w="680"/>
      </w:tblGrid>
      <w:tr w14:paraId="7F830B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2" w:hRule="atLeast"/>
          <w:jc w:val="center"/>
        </w:trPr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 w14:paraId="5CA05D2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51C755B4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301931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EC2CF4A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8DF3FB9"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F9B36E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5EC6043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07E6EDDB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C5F2E3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516A307E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FBDE4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35" w:hRule="atLeast"/>
          <w:jc w:val="center"/>
        </w:trPr>
        <w:tc>
          <w:tcPr>
            <w:tcW w:w="7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4FDEF2A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708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F7FEA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2BF193B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A5876F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7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2E4EFC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72DC24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 w14:paraId="6F895F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6B18F2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1478A15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9A0E5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5767BC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79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552C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44C903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9D215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3A669DD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51F3376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70079C8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CFB2A2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43B515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96343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E892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A8751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1F71CC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0E9460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96037A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19B4FEBA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676DDE10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2AC63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8E3CF9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421432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151785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22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B84A0E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720378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A463C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5749D63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143E8E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4FC03EDF">
            <w:pPr>
              <w:pStyle w:val="15"/>
              <w:overflowPunct w:val="0"/>
              <w:jc w:val="center"/>
              <w:rPr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4CBF306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2540CD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6EDDC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11864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34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ADDB0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D02E7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651E3C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62DB2C2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452834B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程序设计实践</w:t>
            </w:r>
          </w:p>
          <w:p w14:paraId="287D3CE8">
            <w:pPr>
              <w:pStyle w:val="15"/>
              <w:overflowPunct w:val="0"/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Visual Basic</w:t>
            </w:r>
            <w:r>
              <w:rPr>
                <w:rFonts w:hint="eastAsia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4465972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00372FE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8ED985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6783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3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3B68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C03C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39B4DCD8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BEBC0C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1300011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104A601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大学物理实验</w:t>
            </w:r>
          </w:p>
          <w:p w14:paraId="19A8EB4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36C0AE2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9ED0C2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21B174A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410D7A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1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1EFB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6EC760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58BDA5E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4C65A84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0700013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3D0D63E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测量实习</w:t>
            </w:r>
            <w:r>
              <w:rPr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 w14:paraId="5052714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66DBC4D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2ECB28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7FDB4C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4F5C09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4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2038A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B6F29A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1605CB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374487A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0804030</w:t>
            </w:r>
          </w:p>
          <w:p w14:paraId="1E8684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486655E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工程施工组织设计课程设计</w:t>
            </w:r>
          </w:p>
          <w:p w14:paraId="753BBFC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 Design of Construction Organization of Civil Engineering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235BC3C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6CE10D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0D655A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EBFF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54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C2FBF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275768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513F34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19881E1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050A552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7E3C54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建筑结构课程设计</w:t>
            </w:r>
          </w:p>
          <w:p w14:paraId="37E0864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of Building Structure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589203E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5332CBF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6A8768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 w14:paraId="105C1D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93D938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18F3B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436FCB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4F84C1E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2116099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2DF17B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</w:p>
          <w:p w14:paraId="65A38E86">
            <w:pPr>
              <w:pStyle w:val="14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Engineering Materials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121D469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94B195B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0C3B972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5F85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04C7C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D9BCB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81CD8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56F43B7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160006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380A9832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建筑工程造价课程设计</w:t>
            </w:r>
          </w:p>
          <w:p w14:paraId="56AFE7CF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  <w:t>Course Design of Construction Engineering Cost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3B048D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14B2D29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578759E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089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48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FDEBE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410921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293190F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2394ADE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160007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207DC97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工程造价案例分析课程设计</w:t>
            </w:r>
          </w:p>
          <w:p w14:paraId="09FE542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Project: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bidi="zh-CN"/>
                <w14:textFill>
                  <w14:solidFill>
                    <w14:schemeClr w14:val="tx1"/>
                  </w14:solidFill>
                </w14:textFill>
              </w:rPr>
              <w:t>Case Study of Engineering Cost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EE812A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3D25EA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72F2DD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28A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22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B77F66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C8E469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41FBCDC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7432EEB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0500500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6D5860B1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认识实习 </w:t>
            </w:r>
          </w:p>
          <w:p w14:paraId="31A3F8D3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Practice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BF1AA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4403D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011A37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D085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12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2D2253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8AF70C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61A1165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5555FB2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43B7F992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45390447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0BB3BB0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570EACA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2D1B54F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7C5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50" w:hRule="atLeast"/>
          <w:jc w:val="center"/>
        </w:trPr>
        <w:tc>
          <w:tcPr>
            <w:tcW w:w="772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78C34D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33A4A56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0" w:type="dxa"/>
              <w:right w:w="0" w:type="dxa"/>
            </w:tcMar>
            <w:vAlign w:val="center"/>
          </w:tcPr>
          <w:p w14:paraId="7E2A483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70" w:type="dxa"/>
            <w:tcMar>
              <w:left w:w="0" w:type="dxa"/>
              <w:right w:w="0" w:type="dxa"/>
            </w:tcMar>
            <w:vAlign w:val="center"/>
          </w:tcPr>
          <w:p w14:paraId="0B9D8AA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654" w:type="dxa"/>
            <w:tcMar>
              <w:left w:w="0" w:type="dxa"/>
              <w:right w:w="0" w:type="dxa"/>
            </w:tcMar>
            <w:vAlign w:val="center"/>
          </w:tcPr>
          <w:p w14:paraId="5AA29A65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毕业设计/论文</w:t>
            </w:r>
          </w:p>
          <w:p w14:paraId="2931B6FB">
            <w:pPr>
              <w:pStyle w:val="15"/>
              <w:overflowPunct w:val="0"/>
              <w:jc w:val="center"/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 w14:paraId="79520D2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07F20A9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14:paraId="62DCE59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E1BB786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1" w:name="_Toc477250859"/>
      <w:bookmarkStart w:id="42" w:name="_Toc430631252"/>
      <w:bookmarkStart w:id="43" w:name="_Toc433959597"/>
    </w:p>
    <w:p w14:paraId="239519BC">
      <w:pPr>
        <w:wordWrap w:val="0"/>
        <w:overflowPunct w:val="0"/>
        <w:spacing w:line="346" w:lineRule="auto"/>
        <w:rPr>
          <w:rFonts w:ascii="Times New Roman" w:hAnsi="Times New Roman" w:eastAsia="黑体"/>
          <w:b/>
          <w:color w:val="000000" w:themeColor="text1"/>
          <w:sz w:val="24"/>
          <w:highlight w:val="red"/>
          <w14:textFill>
            <w14:solidFill>
              <w14:schemeClr w14:val="tx1"/>
            </w14:solidFill>
          </w14:textFill>
        </w:rPr>
        <w:sectPr>
          <w:headerReference r:id="rId26" w:type="default"/>
          <w:footerReference r:id="rId27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2" w:charSpace="200"/>
        </w:sectPr>
      </w:pPr>
    </w:p>
    <w:bookmarkEnd w:id="41"/>
    <w:bookmarkEnd w:id="42"/>
    <w:bookmarkEnd w:id="43"/>
    <w:p w14:paraId="4D80E825"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44" w:name="_Toc135574841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健康服务与管理专业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44"/>
    </w:p>
    <w:p w14:paraId="546984CC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表1：健康服务与管理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（公共基础课）</w:t>
      </w:r>
    </w:p>
    <w:tbl>
      <w:tblPr>
        <w:tblStyle w:val="9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801"/>
        <w:gridCol w:w="768"/>
        <w:gridCol w:w="876"/>
        <w:gridCol w:w="1196"/>
        <w:gridCol w:w="3468"/>
        <w:gridCol w:w="540"/>
        <w:gridCol w:w="660"/>
        <w:gridCol w:w="736"/>
      </w:tblGrid>
      <w:tr w14:paraId="15674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801" w:type="dxa"/>
            <w:vAlign w:val="center"/>
          </w:tcPr>
          <w:p w14:paraId="36684773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0667906F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 w14:paraId="52C9C0F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943FAC3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18C69AE1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96" w:type="dxa"/>
            <w:vAlign w:val="center"/>
          </w:tcPr>
          <w:p w14:paraId="56BD2D37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68" w:type="dxa"/>
            <w:vAlign w:val="center"/>
          </w:tcPr>
          <w:p w14:paraId="253483F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14:paraId="51ADED5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vAlign w:val="center"/>
          </w:tcPr>
          <w:p w14:paraId="6EC8641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6" w:type="dxa"/>
            <w:vAlign w:val="center"/>
          </w:tcPr>
          <w:p w14:paraId="05E22F8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455FF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84" w:hRule="atLeast"/>
          <w:jc w:val="center"/>
        </w:trPr>
        <w:tc>
          <w:tcPr>
            <w:tcW w:w="801" w:type="dxa"/>
            <w:vMerge w:val="restart"/>
            <w:textDirection w:val="tbRlV"/>
            <w:vAlign w:val="center"/>
          </w:tcPr>
          <w:p w14:paraId="6F1AE7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77CF9A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4853EFE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48707D8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54A965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 w14:paraId="410EC20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95F25E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06D6D9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8EC514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71E13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988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1A7D6C7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95324D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2D66D0D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39FC6BA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0DEB219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 w14:paraId="41C3368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A1B104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E1B5B4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A374B8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CA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0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0D4FA7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09797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6B096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24C1DD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5D5E82B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中国近代史纲要</w:t>
            </w:r>
          </w:p>
          <w:p w14:paraId="2BBAEC17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51382E1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6F563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2B16D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E0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81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572FF62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570C33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138ECE8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355C5BD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F75D3EB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 w14:paraId="70BD00C0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Characteristics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79D46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D970F9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D366E8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DD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5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073B29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301EA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3A2E01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164524DC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519F3A8A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 w14:paraId="0B3D059E">
            <w:pPr>
              <w:pStyle w:val="14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405BDA90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F532E2A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BB46B5D">
            <w:pPr>
              <w:pStyle w:val="14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 w14:paraId="066F4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5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132E127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6FBA5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7CB9A6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1737AEC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1705237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 w14:paraId="6B54D8D7">
            <w:pPr>
              <w:pStyle w:val="7"/>
              <w:overflowPunct w:val="0"/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D3B5E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C9388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45E876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96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81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61AAB3B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8AB31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28CF153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5B56C9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576D8E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 w14:paraId="3E607E6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93291E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48F6D99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99138C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2E92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2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128FBA8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F810C6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0F07460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55914FF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6D3676A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 w14:paraId="2FBE015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Ⅱ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754EEE0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014B80C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2CECC2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6A0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08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31C470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7689B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26B06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79CF7D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0000007A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41DC045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大学英语Ⅲ（经管类）</w:t>
            </w:r>
          </w:p>
          <w:p w14:paraId="1D282F6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Foreign Languages Ⅲ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3FE759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D0F8BE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C4173B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75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2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7051F5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676D4B9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3E9B4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54BE234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28BDAD5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 w14:paraId="148B9CA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0142456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56CA48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222CF9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46CF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74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20E08B4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08F131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B20622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646018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0000036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74EF85B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</w:t>
            </w:r>
          </w:p>
          <w:p w14:paraId="4D973D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Access Database Application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6B236F3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178FAC3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556D4F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B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26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58FBD06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A8E4BF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6575EE4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4918C25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13F9F9C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 w14:paraId="1BD1F32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939FC7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51C16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CCA13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A220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5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46C9C9D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7FDDBC8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4DF7362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0A6E15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30D89C1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 w14:paraId="12EE75A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29E8366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2C13D74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9EB1F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C27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45" w:hRule="atLeast"/>
          <w:jc w:val="center"/>
        </w:trPr>
        <w:tc>
          <w:tcPr>
            <w:tcW w:w="801" w:type="dxa"/>
            <w:vMerge w:val="continue"/>
            <w:textDirection w:val="tbRlV"/>
            <w:vAlign w:val="center"/>
          </w:tcPr>
          <w:p w14:paraId="37B33F7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4D8BE4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Mar>
              <w:left w:w="0" w:type="dxa"/>
              <w:right w:w="0" w:type="dxa"/>
            </w:tcMar>
            <w:vAlign w:val="center"/>
          </w:tcPr>
          <w:p w14:paraId="523EFA1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 w14:paraId="6613449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68" w:type="dxa"/>
            <w:tcMar>
              <w:left w:w="0" w:type="dxa"/>
              <w:right w:w="0" w:type="dxa"/>
            </w:tcMar>
            <w:vAlign w:val="center"/>
          </w:tcPr>
          <w:p w14:paraId="45C5EA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 w14:paraId="271980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540" w:type="dxa"/>
            <w:tcMar>
              <w:left w:w="0" w:type="dxa"/>
              <w:right w:w="0" w:type="dxa"/>
            </w:tcMar>
            <w:vAlign w:val="center"/>
          </w:tcPr>
          <w:p w14:paraId="18DFCBA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 w14:paraId="3EE1A64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6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9CB06C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D858FD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CD63FB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续表1：健康服务与管理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1" w:type="dxa"/>
          <w:bottom w:w="57" w:type="dxa"/>
          <w:right w:w="51" w:type="dxa"/>
        </w:tblCellMar>
      </w:tblPr>
      <w:tblGrid>
        <w:gridCol w:w="842"/>
        <w:gridCol w:w="720"/>
        <w:gridCol w:w="684"/>
        <w:gridCol w:w="1620"/>
        <w:gridCol w:w="3192"/>
        <w:gridCol w:w="612"/>
        <w:gridCol w:w="624"/>
        <w:gridCol w:w="589"/>
      </w:tblGrid>
      <w:tr w14:paraId="446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842" w:type="dxa"/>
            <w:vAlign w:val="center"/>
          </w:tcPr>
          <w:p w14:paraId="0C865AF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2395D427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14:paraId="47EA2B0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1DBD02A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30E46AE"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20" w:type="dxa"/>
            <w:vAlign w:val="center"/>
          </w:tcPr>
          <w:p w14:paraId="0F9E5643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2" w:type="dxa"/>
            <w:vAlign w:val="center"/>
          </w:tcPr>
          <w:p w14:paraId="70352C6F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vAlign w:val="center"/>
          </w:tcPr>
          <w:p w14:paraId="31D36695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vAlign w:val="center"/>
          </w:tcPr>
          <w:p w14:paraId="7DE793F6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589" w:type="dxa"/>
            <w:vAlign w:val="center"/>
          </w:tcPr>
          <w:p w14:paraId="1BA028AA">
            <w:pPr>
              <w:pStyle w:val="14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0E6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restart"/>
            <w:textDirection w:val="tbRlV"/>
            <w:vAlign w:val="center"/>
          </w:tcPr>
          <w:p w14:paraId="65FBD8F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B99F3C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19F5EC3D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5CA9D451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8CE545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 w14:paraId="3156B7D9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01BBCC9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C435A1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58290A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ECE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55191F1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24DA5B0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81FBBC2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6429B1B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0000093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7A2AA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高等数学I（经管类）</w:t>
            </w:r>
          </w:p>
          <w:p w14:paraId="60103320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F8A54A6">
            <w:pPr>
              <w:pStyle w:val="14"/>
              <w:wordWrap/>
              <w:overflowPunct w:val="0"/>
              <w:spacing w:line="240" w:lineRule="auto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69C056E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FAD7C04">
            <w:pPr>
              <w:pStyle w:val="14"/>
              <w:wordWrap/>
              <w:overflowPunct w:val="0"/>
              <w:spacing w:line="240" w:lineRule="auto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EE7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5ECCA1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3C194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F3BF5A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4B77EC1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228860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高等数学 II（经管类）</w:t>
            </w:r>
          </w:p>
          <w:p w14:paraId="0B047D0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6E9CA5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903ADB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F895E6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6D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ADF325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1C3194A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4A2584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64B867F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4363C7B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 w14:paraId="5F5CF2F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B7D0C3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870F79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6CEB9FA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AB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7FAF6DF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ECC50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416298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103A40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1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C72F0F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 w14:paraId="6EE130C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7FC0983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2B81B4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5BAE17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A58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4884F8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BD7062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C2E150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4E1C61A4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5B516A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 w14:paraId="532B1E44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667CA60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76F27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5414B6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01E6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45F7148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3AAB84C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081A100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3C6A2B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t>0000102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615C8D0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 w14:paraId="3765EC4B"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A36F86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80A13B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EE24E8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FD2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29B696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E5CD6FB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1F5D37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E252C1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2D070D2B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 w14:paraId="0EA6D7F1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I</w:t>
            </w:r>
            <w:r>
              <w:rPr>
                <w:rStyle w:val="11"/>
                <w:rFonts w:ascii="Times New Roman" w:hAnsi="Times New Roman" w:eastAsia="等线"/>
                <w:color w:val="auto"/>
                <w:sz w:val="18"/>
                <w:szCs w:val="18"/>
              </w:rPr>
              <w:t>nnovation and Entrepreneurship Guidance for College Students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FF2F4F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09B297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779722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 w14:paraId="15635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5069C09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9AE961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52317C8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7E4C3E9C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3119F4CF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 w14:paraId="10A95A6B">
            <w:pPr>
              <w:overflowPunct w:val="0"/>
              <w:snapToGrid w:val="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College Student Vocational Counsel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13281FA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1DC003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0C9F505C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2E98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556DD9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FA4DCF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504771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27FB516A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2FBAA6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 w14:paraId="67499045">
            <w:pPr>
              <w:overflowPunct w:val="0"/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577B7472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33118FF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503B28A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1D0F6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045635C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8C0D94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78D7565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156F75E1">
            <w:pPr>
              <w:pStyle w:val="14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64D5A364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劳动通论</w:t>
            </w:r>
          </w:p>
          <w:p w14:paraId="45A719CC">
            <w:pPr>
              <w:overflowPunct w:val="0"/>
              <w:snapToGrid w:val="0"/>
              <w:jc w:val="center"/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Style w:val="11"/>
                <w:rFonts w:ascii="Times New Roman" w:hAnsi="Times New Roman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6CE0C9B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531C9149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350736C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 w14:paraId="3CB3C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2CE1D0B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65C05D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26DCBD1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21D8CE2E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0FABD24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21CE8538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1C64E205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04AEBFBA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6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textDirection w:val="tbRlV"/>
            <w:vAlign w:val="center"/>
          </w:tcPr>
          <w:p w14:paraId="687FE16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4C13AC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 w14:paraId="45D54B4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576A7119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tcMar>
              <w:left w:w="0" w:type="dxa"/>
              <w:right w:w="0" w:type="dxa"/>
            </w:tcMar>
            <w:vAlign w:val="center"/>
          </w:tcPr>
          <w:p w14:paraId="04C2F10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 w14:paraId="4FB78551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14:paraId="43255263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tcMar>
              <w:left w:w="0" w:type="dxa"/>
              <w:right w:w="0" w:type="dxa"/>
            </w:tcMar>
            <w:vAlign w:val="center"/>
          </w:tcPr>
          <w:p w14:paraId="7344A96F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4FB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vAlign w:val="center"/>
          </w:tcPr>
          <w:p w14:paraId="5A0BF4A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5ACA310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Align w:val="center"/>
          </w:tcPr>
          <w:p w14:paraId="7D34C32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20" w:type="dxa"/>
            <w:vAlign w:val="center"/>
          </w:tcPr>
          <w:p w14:paraId="57D1A95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vAlign w:val="center"/>
          </w:tcPr>
          <w:p w14:paraId="0AF5F79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12" w:type="dxa"/>
            <w:vAlign w:val="center"/>
          </w:tcPr>
          <w:p w14:paraId="13839985"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6D92EA2E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 w14:paraId="3B3AF81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4BD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vAlign w:val="center"/>
          </w:tcPr>
          <w:p w14:paraId="65E5DE8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4913E812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Align w:val="center"/>
          </w:tcPr>
          <w:p w14:paraId="761D5D93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20" w:type="dxa"/>
            <w:vAlign w:val="center"/>
          </w:tcPr>
          <w:p w14:paraId="3ADC198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vAlign w:val="center"/>
          </w:tcPr>
          <w:p w14:paraId="71F6D21F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12" w:type="dxa"/>
            <w:vAlign w:val="center"/>
          </w:tcPr>
          <w:p w14:paraId="7C6CD8CA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34DDF764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 w14:paraId="209B9902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1C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1" w:type="dxa"/>
            <w:bottom w:w="57" w:type="dxa"/>
            <w:right w:w="51" w:type="dxa"/>
          </w:tblCellMar>
        </w:tblPrEx>
        <w:trPr>
          <w:cantSplit/>
          <w:trHeight w:val="141" w:hRule="atLeast"/>
          <w:jc w:val="center"/>
        </w:trPr>
        <w:tc>
          <w:tcPr>
            <w:tcW w:w="842" w:type="dxa"/>
            <w:vMerge w:val="continue"/>
            <w:vAlign w:val="center"/>
          </w:tcPr>
          <w:p w14:paraId="098DAFF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vAlign w:val="center"/>
          </w:tcPr>
          <w:p w14:paraId="4F4DF91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vAlign w:val="center"/>
          </w:tcPr>
          <w:p w14:paraId="706ABAE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20" w:type="dxa"/>
            <w:vAlign w:val="center"/>
          </w:tcPr>
          <w:p w14:paraId="3ABB6147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92" w:type="dxa"/>
            <w:vAlign w:val="center"/>
          </w:tcPr>
          <w:p w14:paraId="1F8E96C5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12" w:type="dxa"/>
            <w:vAlign w:val="center"/>
          </w:tcPr>
          <w:p w14:paraId="6102FC38"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1E31DEA1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vAlign w:val="center"/>
          </w:tcPr>
          <w:p w14:paraId="793F1D1D"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EED8950"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5D239761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5" w:name="_Toc433966922"/>
      <w:bookmarkStart w:id="46" w:name="_Toc433652651"/>
      <w:bookmarkStart w:id="47" w:name="_Toc433959576"/>
      <w:bookmarkStart w:id="48" w:name="_Toc477250837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表2：健康服务与管理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（专业基础课）</w:t>
      </w:r>
      <w:bookmarkEnd w:id="45"/>
      <w:bookmarkEnd w:id="46"/>
      <w:bookmarkEnd w:id="47"/>
      <w:bookmarkEnd w:id="48"/>
    </w:p>
    <w:tbl>
      <w:tblPr>
        <w:tblStyle w:val="9"/>
        <w:tblW w:w="86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44"/>
        <w:gridCol w:w="648"/>
        <w:gridCol w:w="2016"/>
        <w:gridCol w:w="2504"/>
        <w:gridCol w:w="520"/>
        <w:gridCol w:w="648"/>
        <w:gridCol w:w="856"/>
      </w:tblGrid>
      <w:tr w14:paraId="67DF5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14:paraId="24DB6310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A33CFDD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14:paraId="15623B02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FCB384E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65B600B0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22F1CB4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02FF4E6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19A60B8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5377EC9A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2C182E7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6036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533153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 w14:paraId="78A4012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0E6901F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 w14:paraId="6883BDD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</w:tc>
        <w:tc>
          <w:tcPr>
            <w:tcW w:w="7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069F88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 w14:paraId="085FDB7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4666CF7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16560D4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0108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4A5BB7B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微观经济学</w:t>
            </w:r>
          </w:p>
          <w:p w14:paraId="6DC315F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Microeconomics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BB0A83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0FA6DF8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376A56A">
            <w:pPr>
              <w:pStyle w:val="14"/>
              <w:wordWrap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3737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A8FC49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6012DB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30F0974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B180DC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0500060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514A1D0D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基础会计</w:t>
            </w:r>
          </w:p>
          <w:p w14:paraId="352CFA86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Fundamental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Accounting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211EFB3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71153DE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E09F22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A3C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DB7EB6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6E820D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F32EA6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77F1D08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3954EE82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宏观经济学</w:t>
            </w:r>
          </w:p>
          <w:p w14:paraId="752F373E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Macroeconomics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6E7FE5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794153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5EDA12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D8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BC4501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B6D9FA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E8D4C8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7DDEC7D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0500041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3ECC011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  <w:p w14:paraId="473DCA3A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Management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044F0E3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1DA663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28BD39B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A3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59970A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C582FD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661AD9E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84DE42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0500004A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01761D06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  <w:p w14:paraId="13C77960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Financial Management</w:t>
            </w:r>
          </w:p>
          <w:p w14:paraId="2BDFB43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4F4E2B3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8F17A7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3B4A7D9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7451A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exac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7D48C3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89D88D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51EAAE8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1D76F75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2116088</w:t>
            </w:r>
          </w:p>
        </w:tc>
        <w:tc>
          <w:tcPr>
            <w:tcW w:w="2504" w:type="dxa"/>
            <w:tcMar>
              <w:left w:w="28" w:type="dxa"/>
              <w:right w:w="28" w:type="dxa"/>
            </w:tcMar>
            <w:vAlign w:val="center"/>
          </w:tcPr>
          <w:p w14:paraId="3867F64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  <w:t>健康服务与管理导论</w:t>
            </w:r>
          </w:p>
          <w:p w14:paraId="563F4AFA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Service and Management</w:t>
            </w:r>
          </w:p>
          <w:p w14:paraId="0B7C96F6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65A73F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85457C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056ECC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7BC8994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11C343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Seer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1F5E0A7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5D2E685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7D359C8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20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127468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F4F068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D962D2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31E8422B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2115001</w:t>
            </w:r>
          </w:p>
        </w:tc>
        <w:tc>
          <w:tcPr>
            <w:tcW w:w="2504" w:type="dxa"/>
            <w:tcMar>
              <w:left w:w="0" w:type="dxa"/>
              <w:right w:w="0" w:type="dxa"/>
            </w:tcMar>
            <w:vAlign w:val="center"/>
          </w:tcPr>
          <w:p w14:paraId="0A91A47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统计学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（含SPSS软件应用）</w:t>
            </w:r>
          </w:p>
          <w:p w14:paraId="731FED88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Statistics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79DBA6FB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0DE06CD3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7C0A1111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财经院</w:t>
            </w:r>
          </w:p>
        </w:tc>
      </w:tr>
      <w:tr w14:paraId="6F2E1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9149B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DEAF32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49E7604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93DFA7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2116089</w:t>
            </w:r>
          </w:p>
        </w:tc>
        <w:tc>
          <w:tcPr>
            <w:tcW w:w="2504" w:type="dxa"/>
            <w:tcMar>
              <w:left w:w="0" w:type="dxa"/>
              <w:right w:w="0" w:type="dxa"/>
            </w:tcMar>
            <w:vAlign w:val="center"/>
          </w:tcPr>
          <w:p w14:paraId="0C394B11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基础医学概论</w:t>
            </w:r>
          </w:p>
          <w:p w14:paraId="312DEB7C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Baisic Medicine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5FADEDA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26C3710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4343D31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DB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73252A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B97FB9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1768772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16" w:type="dxa"/>
            <w:tcMar>
              <w:left w:w="28" w:type="dxa"/>
              <w:right w:w="28" w:type="dxa"/>
            </w:tcMar>
            <w:vAlign w:val="center"/>
          </w:tcPr>
          <w:p w14:paraId="4E7D6B7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2116090</w:t>
            </w:r>
          </w:p>
        </w:tc>
        <w:tc>
          <w:tcPr>
            <w:tcW w:w="2504" w:type="dxa"/>
            <w:tcMar>
              <w:left w:w="0" w:type="dxa"/>
              <w:right w:w="0" w:type="dxa"/>
            </w:tcMar>
            <w:vAlign w:val="center"/>
          </w:tcPr>
          <w:p w14:paraId="3A801782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临床医学概论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606476AE">
            <w:pPr>
              <w:pStyle w:val="14"/>
              <w:wordWrap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Clinical Medicine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center"/>
          </w:tcPr>
          <w:p w14:paraId="34E2DAD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 w14:paraId="0EA5679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6" w:type="dxa"/>
            <w:tcMar>
              <w:left w:w="28" w:type="dxa"/>
              <w:right w:w="28" w:type="dxa"/>
            </w:tcMar>
            <w:vAlign w:val="center"/>
          </w:tcPr>
          <w:p w14:paraId="34A25D0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A64CFD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649545A8"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49" w:name="_Toc433966923"/>
      <w:bookmarkStart w:id="50" w:name="_Toc477250838"/>
      <w:bookmarkStart w:id="51" w:name="_Toc433959577"/>
      <w:bookmarkStart w:id="52" w:name="_Toc433652652"/>
    </w:p>
    <w:p w14:paraId="4A2CEBE4"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表3：健康服务与管理专业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49"/>
      <w:bookmarkEnd w:id="50"/>
      <w:bookmarkEnd w:id="51"/>
      <w:bookmarkEnd w:id="52"/>
    </w:p>
    <w:tbl>
      <w:tblPr>
        <w:tblStyle w:val="9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732"/>
        <w:gridCol w:w="624"/>
        <w:gridCol w:w="1458"/>
        <w:gridCol w:w="3084"/>
        <w:gridCol w:w="630"/>
        <w:gridCol w:w="672"/>
        <w:gridCol w:w="820"/>
      </w:tblGrid>
      <w:tr w14:paraId="01E0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9" w:hRule="exact"/>
          <w:jc w:val="center"/>
        </w:trPr>
        <w:tc>
          <w:tcPr>
            <w:tcW w:w="796" w:type="dxa"/>
            <w:tcMar>
              <w:left w:w="28" w:type="dxa"/>
              <w:right w:w="28" w:type="dxa"/>
            </w:tcMar>
            <w:vAlign w:val="center"/>
          </w:tcPr>
          <w:p w14:paraId="102544A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476FBB5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28" w:type="dxa"/>
              <w:right w:w="28" w:type="dxa"/>
            </w:tcMar>
            <w:vAlign w:val="center"/>
          </w:tcPr>
          <w:p w14:paraId="5813AEAD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340D101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77555C72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3132DAA0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78E6ECC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B8576D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4BFF27C1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1A881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7E05B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 w14:paraId="2CC4AF4C">
            <w:pPr>
              <w:pStyle w:val="14"/>
              <w:wordWrap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 w14:paraId="55567BC6">
            <w:pPr>
              <w:pStyle w:val="14"/>
              <w:wordWrap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060CD4B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58" w:type="dxa"/>
            <w:vAlign w:val="center"/>
          </w:tcPr>
          <w:p w14:paraId="5408DC9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2116013</w:t>
            </w:r>
          </w:p>
        </w:tc>
        <w:tc>
          <w:tcPr>
            <w:tcW w:w="3084" w:type="dxa"/>
            <w:vAlign w:val="center"/>
          </w:tcPr>
          <w:p w14:paraId="6650E8B4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健康信息管理</w:t>
            </w:r>
          </w:p>
          <w:p w14:paraId="03A84AF2">
            <w:pPr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Information Management</w:t>
            </w:r>
          </w:p>
        </w:tc>
        <w:tc>
          <w:tcPr>
            <w:tcW w:w="630" w:type="dxa"/>
            <w:vAlign w:val="center"/>
          </w:tcPr>
          <w:p w14:paraId="6E65F95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vAlign w:val="center"/>
          </w:tcPr>
          <w:p w14:paraId="75A93DF7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vAlign w:val="center"/>
          </w:tcPr>
          <w:p w14:paraId="0E5B12C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473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D403E1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EB6FA4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304C779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60D9E65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2116014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170C639F">
            <w:pPr>
              <w:spacing w:line="360" w:lineRule="exact"/>
              <w:jc w:val="center"/>
              <w:rPr>
                <w:rFonts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健康营养学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396DFC8">
            <w:pPr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Nutrition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2999B7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4B87EB2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5073CC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53C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BD6110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8033DB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FD6477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7336E1F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2116015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3B466260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健康心理学</w:t>
            </w:r>
          </w:p>
          <w:p w14:paraId="384EDB0D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psychology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70F0B2E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5D7A947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005E2BE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E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79996A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070EA1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32B33C8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64B739C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2116016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58FD3945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健康管理学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54F5F813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54FE9D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AA0D7A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371825C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5BC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7A657F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09130B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EAC70F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57C7736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2116017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14BEA3E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老年健康服务与管理</w:t>
            </w:r>
          </w:p>
          <w:p w14:paraId="738F3CB0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Elderly health service and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18F4910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10FBD1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30472C2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4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6F7F1F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3031E5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0A6B12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078D7CF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2116018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30BA112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健康管理服务营销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12A93EB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Management Service Marketing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16A46D8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764ABBA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F44936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FE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07CE8F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962A95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6F2C86F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0AA241F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2116019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70E77B28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中医养生学</w:t>
            </w:r>
          </w:p>
          <w:p w14:paraId="3A8D883D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Traditional Chinese Medicine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03B040C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5186DCD8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4C163CE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18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709439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FCBA5B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5497D94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0EFC456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2116020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738D7A3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健康运动学</w:t>
            </w:r>
          </w:p>
          <w:p w14:paraId="72F19D7B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Sports Health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09D956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5A667A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1F15B05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36C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DC8C43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280278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2CEC967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459695A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2116021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F3B2A1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健康教育与健康促进</w:t>
            </w:r>
          </w:p>
          <w:p w14:paraId="11926C55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Education and Health Promotion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2BCB4DC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5633A5B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03028C4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39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692B57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3F41BA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7C3E3DD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245F395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2116091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7931BF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慢病健康管理</w:t>
            </w:r>
            <w:r>
              <w:rPr>
                <w:rFonts w:hint="eastAsia" w:ascii="仿宋" w:hAnsi="仿宋" w:eastAsia="仿宋" w:cs="仿宋"/>
                <w:color w:val="000000" w:themeColor="text1"/>
                <w:w w:val="95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 w14:paraId="44EF503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Chronic disease health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7213A7A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6161EC1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760CF91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F6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1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DE00C2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3EE7E8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0696D32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71902870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2116092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9F98956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健康服务与管理技能</w:t>
            </w:r>
          </w:p>
          <w:p w14:paraId="0C77EE42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Skill for Health Service and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335979E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7263BCA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470E1DB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83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1636EF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0B819A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579E9B0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460FB9A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2116028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1A95C64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14:textFill>
                  <w14:solidFill>
                    <w14:schemeClr w14:val="tx1"/>
                  </w14:solidFill>
                </w14:textFill>
              </w:rPr>
              <w:t>社区健康服务与管理Community health services and management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58141A7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37BD7EA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4D538A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8CE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79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C785C1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28" w:type="dxa"/>
              <w:right w:w="28" w:type="dxa"/>
            </w:tcMar>
            <w:vAlign w:val="center"/>
          </w:tcPr>
          <w:p w14:paraId="7AEE5C40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2CA0D82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  <w:vAlign w:val="center"/>
          </w:tcPr>
          <w:p w14:paraId="5299676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2116030</w:t>
            </w:r>
          </w:p>
        </w:tc>
        <w:tc>
          <w:tcPr>
            <w:tcW w:w="3084" w:type="dxa"/>
            <w:tcMar>
              <w:left w:w="28" w:type="dxa"/>
              <w:right w:w="28" w:type="dxa"/>
            </w:tcMar>
            <w:vAlign w:val="center"/>
          </w:tcPr>
          <w:p w14:paraId="26D64F87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康复医学</w:t>
            </w:r>
          </w:p>
          <w:p w14:paraId="5F109AD8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Rehabilitation medicine</w:t>
            </w:r>
          </w:p>
        </w:tc>
        <w:tc>
          <w:tcPr>
            <w:tcW w:w="630" w:type="dxa"/>
            <w:tcMar>
              <w:left w:w="28" w:type="dxa"/>
              <w:right w:w="28" w:type="dxa"/>
            </w:tcMar>
            <w:vAlign w:val="center"/>
          </w:tcPr>
          <w:p w14:paraId="7DECCA4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1D6494E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20" w:type="dxa"/>
            <w:tcMar>
              <w:left w:w="28" w:type="dxa"/>
              <w:right w:w="28" w:type="dxa"/>
            </w:tcMar>
            <w:vAlign w:val="center"/>
          </w:tcPr>
          <w:p w14:paraId="68B090A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ED20F3">
      <w:pPr>
        <w:overflowPunct w:val="0"/>
        <w:spacing w:line="346" w:lineRule="auto"/>
        <w:jc w:val="center"/>
        <w:rPr>
          <w:rFonts w:ascii="Times New Roman" w:hAnsi="Times New Roman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53" w:name="_Toc433966924"/>
      <w:bookmarkStart w:id="54" w:name="_Toc477250839"/>
      <w:bookmarkStart w:id="55" w:name="_Toc433652653"/>
      <w:bookmarkStart w:id="56" w:name="_Toc433959578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续表3：健康服务与管理专业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53"/>
      <w:bookmarkEnd w:id="54"/>
      <w:bookmarkEnd w:id="55"/>
      <w:bookmarkEnd w:id="56"/>
    </w:p>
    <w:tbl>
      <w:tblPr>
        <w:tblStyle w:val="9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72"/>
        <w:gridCol w:w="660"/>
        <w:gridCol w:w="1680"/>
        <w:gridCol w:w="3193"/>
        <w:gridCol w:w="557"/>
        <w:gridCol w:w="612"/>
        <w:gridCol w:w="846"/>
      </w:tblGrid>
      <w:tr w14:paraId="548FA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exact"/>
          <w:tblHeader/>
          <w:jc w:val="center"/>
        </w:trPr>
        <w:tc>
          <w:tcPr>
            <w:tcW w:w="816" w:type="dxa"/>
            <w:tcMar>
              <w:left w:w="28" w:type="dxa"/>
              <w:right w:w="28" w:type="dxa"/>
            </w:tcMar>
            <w:vAlign w:val="center"/>
          </w:tcPr>
          <w:p w14:paraId="0882D471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492D2AC4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tcMar>
              <w:left w:w="28" w:type="dxa"/>
              <w:right w:w="28" w:type="dxa"/>
            </w:tcMar>
            <w:vAlign w:val="center"/>
          </w:tcPr>
          <w:p w14:paraId="3F4D240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741A905C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87A17D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D533C75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79A7CB79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94D80F8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395E8BD6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11F0BA3C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190B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B04FF28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7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24D17F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 w14:paraId="7AB81AE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0E56CB2C">
            <w:pPr>
              <w:widowControl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0F30C43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2116097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4289B589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社会医学</w:t>
            </w:r>
          </w:p>
          <w:p w14:paraId="489C88C8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Social</w:t>
            </w:r>
            <w:r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2820688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2B8CBFAA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2A526822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7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3F80DF5F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FA26D1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DE3789C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54AEC01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2116026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33C7F971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健康保障</w:t>
            </w:r>
          </w:p>
          <w:p w14:paraId="59CD19F4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care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3F2C6BE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5F55A7A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0702CF0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A5F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AC7463E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8D5369C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15F1F572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215542E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2116093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2B5185AE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行为医学</w:t>
            </w:r>
          </w:p>
          <w:p w14:paraId="4D6FA78A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Behavioral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B3F13C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0EA73FE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338A7DB7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A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14BA256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4B79611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6C90A546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3908772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2116023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23EDAA4B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健康评估</w:t>
            </w:r>
          </w:p>
          <w:p w14:paraId="5093E753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Health assessment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FD3430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34E499A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4B83F28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98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BA2E0D7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FE69AF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76109BBE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66AB2EE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2116027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683AB43E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健康经济学</w:t>
            </w:r>
          </w:p>
          <w:p w14:paraId="2A144DB9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economics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07D4ECEC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43C25F11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16EDD1E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3F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8CE8845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74730B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2066CBA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CC68AD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2116068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04949E78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健康企业管理</w:t>
            </w:r>
          </w:p>
          <w:p w14:paraId="13AA8C50">
            <w:pPr>
              <w:adjustRightInd w:val="0"/>
              <w:snapToGrid w:val="0"/>
              <w:spacing w:line="20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enterprise management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976154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5A8C54F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5F74A68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9A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BA289CB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FB9185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3EDF4F04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14D45E5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2116029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06BD48F2">
            <w:pPr>
              <w:jc w:val="center"/>
              <w:textAlignment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职业健康服务与管理Occupational health services and management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4C44AFED">
            <w:pPr>
              <w:pStyle w:val="14"/>
              <w:wordWrap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BA87E4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690A9D42">
            <w:pPr>
              <w:pStyle w:val="14"/>
              <w:wordWrap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7C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20003B84">
            <w:pPr>
              <w:pStyle w:val="14"/>
              <w:spacing w:line="220" w:lineRule="exact"/>
              <w:ind w:left="113" w:right="11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61ED9F1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4FA46FAA">
            <w:pPr>
              <w:widowControl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64250038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2116034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0DC019C5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药理学</w:t>
            </w:r>
          </w:p>
          <w:p w14:paraId="07200C83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Pharmacology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31635C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53A9895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6759E89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3D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EF8435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364F258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6FEF03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F78CC9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2116031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</w:tcPr>
          <w:p w14:paraId="64FFFF9B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卫生法规</w:t>
            </w:r>
          </w:p>
          <w:p w14:paraId="01B58AF3">
            <w:pPr>
              <w:spacing w:line="36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regulations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5E5D76BC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13183A0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14DDE05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D8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635B52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129422C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ADE7FC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78D4A88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2116032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</w:tcPr>
          <w:p w14:paraId="2F50581B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卫生事业管理</w:t>
            </w:r>
          </w:p>
          <w:p w14:paraId="03E003F9">
            <w:pPr>
              <w:spacing w:line="360" w:lineRule="exact"/>
              <w:jc w:val="center"/>
              <w:rPr>
                <w:rFonts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service management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64B77D43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05BB684D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230F1C40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C5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7E135F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5A1F94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0415BF6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4334E4A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0500039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5C32BC06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管理沟通</w:t>
            </w:r>
          </w:p>
          <w:p w14:paraId="4CB1995C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Managerial communication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60EF0D7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183B06C0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767DA62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03F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B976A3E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0E7CDB59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2E186C8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065D6A8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2116012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7A9DE638">
            <w:pPr>
              <w:pStyle w:val="14"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预防医学概论</w:t>
            </w:r>
          </w:p>
          <w:p w14:paraId="3A9B0D7F">
            <w:pPr>
              <w:pStyle w:val="14"/>
              <w:snapToGrid w:val="0"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Preventive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416EC33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6A32C58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7B76B1E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8D2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7C5238DB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57CBF42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0DF8188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2F477127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2116094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5EB6901D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健康旅游学</w:t>
            </w:r>
          </w:p>
          <w:p w14:paraId="4B7A0398">
            <w:pPr>
              <w:spacing w:line="36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Health Tourism Science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2F1094A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AD5C76B">
            <w:pPr>
              <w:spacing w:line="2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40203E3D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FD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816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F4CD684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28" w:type="dxa"/>
              <w:right w:w="28" w:type="dxa"/>
            </w:tcMar>
            <w:vAlign w:val="center"/>
          </w:tcPr>
          <w:p w14:paraId="49CA211F">
            <w:pPr>
              <w:pStyle w:val="14"/>
              <w:wordWrap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28" w:type="dxa"/>
              <w:right w:w="28" w:type="dxa"/>
            </w:tcMar>
            <w:vAlign w:val="center"/>
          </w:tcPr>
          <w:p w14:paraId="5F65996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 w14:paraId="7CC3455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2116025</w:t>
            </w:r>
          </w:p>
        </w:tc>
        <w:tc>
          <w:tcPr>
            <w:tcW w:w="3193" w:type="dxa"/>
            <w:tcMar>
              <w:left w:w="28" w:type="dxa"/>
              <w:right w:w="28" w:type="dxa"/>
            </w:tcMar>
            <w:vAlign w:val="center"/>
          </w:tcPr>
          <w:p w14:paraId="3F86E149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临床中医学</w:t>
            </w:r>
          </w:p>
          <w:p w14:paraId="664CFBC1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Clinical Medicine of Chinese Medicine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14:paraId="781DD41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14:paraId="7A9F6A8E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338C28DD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F70D1E4">
      <w:pPr>
        <w:overflowPunct w:val="0"/>
        <w:spacing w:line="346" w:lineRule="auto"/>
        <w:ind w:firstLine="42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1300E39D">
      <w:pPr>
        <w:overflowPunct w:val="0"/>
        <w:spacing w:line="346" w:lineRule="auto"/>
        <w:jc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表4：健康服务与管理专业集中实践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9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840"/>
        <w:gridCol w:w="744"/>
        <w:gridCol w:w="1380"/>
        <w:gridCol w:w="3450"/>
        <w:gridCol w:w="504"/>
        <w:gridCol w:w="564"/>
        <w:gridCol w:w="646"/>
      </w:tblGrid>
      <w:tr w14:paraId="29B56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84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61C0AAFC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13576485">
            <w:pPr>
              <w:overflowPunct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7946404"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 w14:paraId="63536C27">
            <w:pPr>
              <w:overflowPunct w:val="0"/>
              <w:jc w:val="center"/>
              <w:rPr>
                <w:color w:val="000000" w:themeColor="text1"/>
                <w:spacing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27B6341"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AF7FFBD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5A1F22F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122809D4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96DB8F7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9F955AE">
            <w:pPr>
              <w:pStyle w:val="14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 w14:paraId="043D2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textDirection w:val="tbRlV"/>
            <w:vAlign w:val="center"/>
          </w:tcPr>
          <w:p w14:paraId="7ACF3556">
            <w:pPr>
              <w:ind w:left="-90" w:right="113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集中实践教学</w:t>
            </w:r>
          </w:p>
        </w:tc>
        <w:tc>
          <w:tcPr>
            <w:tcW w:w="8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B4AB363">
            <w:pPr>
              <w:ind w:left="-90" w:right="113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 w14:paraId="5ED104AA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C16448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285868B3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 w14:paraId="7A407699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BD3789F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45C32C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6DDE72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 w14:paraId="2CF1C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4B509726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FF0A3D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3243D3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77933A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45E778E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思想道德修养与法律基础实践</w:t>
            </w:r>
          </w:p>
          <w:p w14:paraId="2C65E8C9">
            <w:pPr>
              <w:pStyle w:val="14"/>
              <w:wordWrap/>
              <w:snapToGrid w:val="0"/>
              <w:spacing w:line="22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Moral Culture &amp; Fundamentals of Law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2F203C3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986902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AFFFC0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 w14:paraId="46D85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5D932C1A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36F4D98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1E7C2E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EDF0C2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4B2BB1FD">
            <w:pPr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 w14:paraId="29B0B61D">
            <w:pPr>
              <w:pStyle w:val="14"/>
              <w:wordWrap/>
              <w:snapToGrid w:val="0"/>
              <w:spacing w:line="24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Mao Zedong Thought and Introduction to the Theoretical System of Socialism with Chinese Characteristics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62082E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293098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39751D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76F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3EFB9093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11B10C8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5C8E7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7898BF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18F13694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 w14:paraId="6A1A07D2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Basic Practice of Information Technology Application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7A2BFF8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D3502B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996085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 w14:paraId="36C5D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30736D9E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174E87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FD45A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1D94C3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4313F69A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Access数据库应用实践</w:t>
            </w:r>
          </w:p>
          <w:p w14:paraId="3CEBF89D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Database Application Access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3428DA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B0D803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104755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D79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441E5A90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3B62FF9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F7DD6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495DED1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2116035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2DF3353A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健康管理服务营销课程设计Health management service marketing course design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F25D26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4A2C60F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59980D9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77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7469C468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99A73CE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3BC681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2613AFC3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2116103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1A8113FE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健康服务与管理技能课程设计</w:t>
            </w:r>
          </w:p>
          <w:p w14:paraId="77E987EE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Skill for Health Searvice and Management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design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5FC592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7A7541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5E2667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FA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35451D44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7BCABE1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7F454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912C6B6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2116037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5A5A7FB2">
            <w:pPr>
              <w:pStyle w:val="14"/>
              <w:wordWrap/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老年健康服务与管理课程设计Curriculum design of geriatric health service and management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63C6EA5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AA049A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729650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6D3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07F3F175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F05621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05AB72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4A0F02B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2116038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3C576B43">
            <w:pPr>
              <w:snapToGrid w:val="0"/>
              <w:spacing w:line="240" w:lineRule="exac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健康服务与管理专业认识实习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※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Professional awareness practice in health services and management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2FE64D6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69D492B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3570B07A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6F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7F6B6827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61D0B7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693F97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EF158B1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2116104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</w:tcPr>
          <w:p w14:paraId="3786F7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慢病健康管理课程设计</w:t>
            </w:r>
          </w:p>
          <w:p w14:paraId="302589E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Chronic disease health management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curriculum design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0C0F1E76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11235EA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F3AAA9D">
            <w:pPr>
              <w:spacing w:line="240" w:lineRule="atLeast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044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1DAECCF7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5498301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A45752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3F524E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2116040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18F2A5BC">
            <w:pPr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健康服务与管理专业综合实训（实习教育、体检中心、健康管理机构、康复医疗机构等）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Comprehensive practical training for health service and management major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17DB4FC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9985183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D76D04E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4B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 w14:paraId="165BF66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01B65FF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AE15DB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E8D0474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0500501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5D60FBF1">
            <w:pPr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 w14:paraId="7C31A0BB">
            <w:pPr>
              <w:jc w:val="center"/>
              <w:textAlignment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Graduation internship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7901BAB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5E546F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5371F0E2">
            <w:pPr>
              <w:pStyle w:val="14"/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27B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4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0ACAF97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DBFD161">
            <w:pPr>
              <w:ind w:left="-90" w:firstLine="36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577529">
            <w:pPr>
              <w:pStyle w:val="14"/>
              <w:numPr>
                <w:ilvl w:val="0"/>
                <w:numId w:val="1"/>
              </w:numPr>
              <w:tabs>
                <w:tab w:val="left" w:pos="195"/>
              </w:tabs>
              <w:wordWrap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2D04244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0500502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 w14:paraId="0BE4E3C5">
            <w:pPr>
              <w:widowControl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 w14:paraId="634CC3C0">
            <w:pPr>
              <w:snapToGrid w:val="0"/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15D177D8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6CA6ED77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 w14:paraId="46F67DC3">
            <w:pPr>
              <w:spacing w:line="200" w:lineRule="exact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35060FE">
      <w:pPr>
        <w:overflowPunct w:val="0"/>
        <w:spacing w:line="346" w:lineRule="auto"/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headerReference r:id="rId28" w:type="default"/>
      <w:footerReference r:id="rId29" w:type="default"/>
      <w:pgSz w:w="11906" w:h="16838"/>
      <w:pgMar w:top="1701" w:right="1134" w:bottom="1701" w:left="1134" w:header="850" w:footer="964" w:gutter="0"/>
      <w:cols w:space="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B9642">
    <w:pPr>
      <w:pStyle w:val="4"/>
      <w:ind w:firstLine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0C1AB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BF436A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BF436A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2051A">
    <w:pPr>
      <w:pStyle w:val="4"/>
      <w:ind w:firstLine="0" w:firstLineChars="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9E53C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89E53C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5833845"/>
      <w:docPartObj>
        <w:docPartGallery w:val="autotext"/>
      </w:docPartObj>
    </w:sdtPr>
    <w:sdtContent>
      <w:p w14:paraId="70A742BF">
        <w:pPr>
          <w:pStyle w:val="4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26</w:t>
        </w:r>
        <w:r>
          <w:fldChar w:fldCharType="end"/>
        </w:r>
      </w:p>
    </w:sdtContent>
  </w:sdt>
  <w:p w14:paraId="5C1C00AE">
    <w:pPr>
      <w:pStyle w:val="4"/>
      <w:ind w:firstLine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56A70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3939449" name="文本框 12739394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E2646F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F13YhNwIAAGc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E2646F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9ADEF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E4D65F">
                          <w:pPr>
                            <w:pStyle w:val="4"/>
                            <w:ind w:firstLine="0" w:firstLineChars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36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E4D65F">
                    <w:pPr>
                      <w:pStyle w:val="4"/>
                      <w:ind w:firstLine="0" w:firstLineChars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0"/>
                      </w:rPr>
                      <w:t>36</w:t>
                    </w:r>
                    <w:r>
                      <w:rPr>
                        <w:rFonts w:ascii="Times New Roman" w:hAnsi="Times New Roman"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8751A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C3A92">
    <w:pPr>
      <w:pStyle w:val="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6152875"/>
      <w:docPartObj>
        <w:docPartGallery w:val="autotext"/>
      </w:docPartObj>
    </w:sdtPr>
    <w:sdtContent>
      <w:p w14:paraId="4E98BD9A">
        <w:pPr>
          <w:pStyle w:val="4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78377D0D">
    <w:pPr>
      <w:pStyle w:val="4"/>
      <w:tabs>
        <w:tab w:val="center" w:pos="4716"/>
        <w:tab w:val="clear" w:pos="4153"/>
        <w:tab w:val="clear" w:pos="8306"/>
      </w:tabs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50671">
    <w:pPr>
      <w:pStyle w:val="4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AEDC3">
    <w:pPr>
      <w:pStyle w:val="4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E149C">
    <w:pPr>
      <w:pStyle w:val="4"/>
      <w:tabs>
        <w:tab w:val="center" w:pos="4535"/>
        <w:tab w:val="clear" w:pos="4153"/>
      </w:tabs>
      <w:ind w:firstLine="0" w:firstLineChars="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CAC8B4">
                          <w:pPr>
                            <w:pStyle w:val="4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CAC8B4">
                    <w:pPr>
                      <w:pStyle w:val="4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748AB">
    <w:pPr>
      <w:pStyle w:val="4"/>
      <w:ind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B5ED9"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A107E">
    <w:pPr>
      <w:pStyle w:val="5"/>
      <w:pBdr>
        <w:bottom w:val="none" w:color="auto" w:sz="0" w:space="0"/>
      </w:pBdr>
      <w:ind w:firstLine="360"/>
      <w:jc w:val="both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72DCD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23172">
    <w:pPr>
      <w:pStyle w:val="5"/>
      <w:pBdr>
        <w:bottom w:val="none" w:color="auto" w:sz="0" w:space="0"/>
      </w:pBdr>
      <w:ind w:firstLine="0" w:firstLineChars="0"/>
      <w:jc w:val="both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70E61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7F9D9">
    <w:pPr>
      <w:pStyle w:val="5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B54B0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2F9A5">
    <w:pPr>
      <w:pStyle w:val="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AC5365">
    <w:pPr>
      <w:pStyle w:val="5"/>
      <w:pBdr>
        <w:bottom w:val="none" w:color="auto" w:sz="0" w:space="0"/>
      </w:pBdr>
      <w:ind w:firstLine="360"/>
      <w:jc w:val="both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9BB8E">
    <w:pPr>
      <w:pStyle w:val="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5DA68">
    <w:pPr>
      <w:pStyle w:val="5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90C30">
    <w:pPr>
      <w:pStyle w:val="5"/>
      <w:pBdr>
        <w:bottom w:val="none" w:color="auto" w:sz="0" w:space="1"/>
      </w:pBdr>
      <w:tabs>
        <w:tab w:val="left" w:pos="4200"/>
        <w:tab w:val="left" w:pos="4620"/>
        <w:tab w:val="left" w:pos="5040"/>
        <w:tab w:val="left" w:pos="5370"/>
        <w:tab w:val="left" w:pos="5880"/>
        <w:tab w:val="left" w:pos="6300"/>
        <w:tab w:val="left" w:pos="6720"/>
        <w:tab w:val="clear" w:pos="8306"/>
      </w:tabs>
      <w:wordWrap w:val="0"/>
      <w:ind w:firstLine="360"/>
      <w:jc w:val="right"/>
    </w:pPr>
    <w:r>
      <w:rPr>
        <w:rFonts w:hint="eastAsia"/>
      </w:rPr>
      <w:t xml:space="preserve"> 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5C58A">
    <w:pPr>
      <w:pStyle w:val="5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63C8F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D2A83"/>
    <w:multiLevelType w:val="multilevel"/>
    <w:tmpl w:val="187D2A83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4OTJjZDk4ZjBkNmY0ZjZmN2ViNWRlZDYyMDFjMDEifQ=="/>
  </w:docVars>
  <w:rsids>
    <w:rsidRoot w:val="19877143"/>
    <w:rsid w:val="00193F90"/>
    <w:rsid w:val="001D70D0"/>
    <w:rsid w:val="001D7EA2"/>
    <w:rsid w:val="002519FD"/>
    <w:rsid w:val="002B0749"/>
    <w:rsid w:val="003124BA"/>
    <w:rsid w:val="003853ED"/>
    <w:rsid w:val="003B1D98"/>
    <w:rsid w:val="003E7776"/>
    <w:rsid w:val="0055642A"/>
    <w:rsid w:val="00637C62"/>
    <w:rsid w:val="006A7701"/>
    <w:rsid w:val="00750255"/>
    <w:rsid w:val="007B7F25"/>
    <w:rsid w:val="00861083"/>
    <w:rsid w:val="00B24AAF"/>
    <w:rsid w:val="00B54192"/>
    <w:rsid w:val="00BC1385"/>
    <w:rsid w:val="00C55DEE"/>
    <w:rsid w:val="00C71ABE"/>
    <w:rsid w:val="00D57BA0"/>
    <w:rsid w:val="00DD294F"/>
    <w:rsid w:val="00E22EC2"/>
    <w:rsid w:val="00F012CB"/>
    <w:rsid w:val="00FE6F9D"/>
    <w:rsid w:val="046F4670"/>
    <w:rsid w:val="04E371D0"/>
    <w:rsid w:val="05344265"/>
    <w:rsid w:val="08387810"/>
    <w:rsid w:val="08E62919"/>
    <w:rsid w:val="09445766"/>
    <w:rsid w:val="09DD5623"/>
    <w:rsid w:val="0AF5213E"/>
    <w:rsid w:val="0BB544A0"/>
    <w:rsid w:val="0BEC5275"/>
    <w:rsid w:val="0C530107"/>
    <w:rsid w:val="0D485ADC"/>
    <w:rsid w:val="0DDE31B3"/>
    <w:rsid w:val="0F1357E4"/>
    <w:rsid w:val="105258DA"/>
    <w:rsid w:val="10CE0EB1"/>
    <w:rsid w:val="10D44EB0"/>
    <w:rsid w:val="11984429"/>
    <w:rsid w:val="12344015"/>
    <w:rsid w:val="12344512"/>
    <w:rsid w:val="12750CE0"/>
    <w:rsid w:val="14FE1315"/>
    <w:rsid w:val="17D65D9F"/>
    <w:rsid w:val="185C4733"/>
    <w:rsid w:val="18B5154F"/>
    <w:rsid w:val="19877143"/>
    <w:rsid w:val="1ABD597B"/>
    <w:rsid w:val="1B1D69E3"/>
    <w:rsid w:val="1B402E8B"/>
    <w:rsid w:val="1F412662"/>
    <w:rsid w:val="20962484"/>
    <w:rsid w:val="20C46D83"/>
    <w:rsid w:val="21640481"/>
    <w:rsid w:val="2352208D"/>
    <w:rsid w:val="26426CD8"/>
    <w:rsid w:val="2AEC0F0D"/>
    <w:rsid w:val="2AFC58B6"/>
    <w:rsid w:val="2B802B6B"/>
    <w:rsid w:val="2BAA4F07"/>
    <w:rsid w:val="2BC77A27"/>
    <w:rsid w:val="2C281B0D"/>
    <w:rsid w:val="2E1B11EC"/>
    <w:rsid w:val="2E275B28"/>
    <w:rsid w:val="2E2F10BA"/>
    <w:rsid w:val="2E3B7E6B"/>
    <w:rsid w:val="2EBA48C7"/>
    <w:rsid w:val="30D31619"/>
    <w:rsid w:val="321731B0"/>
    <w:rsid w:val="326A7FDD"/>
    <w:rsid w:val="328E51AA"/>
    <w:rsid w:val="33055436"/>
    <w:rsid w:val="331A5199"/>
    <w:rsid w:val="33414276"/>
    <w:rsid w:val="337361BB"/>
    <w:rsid w:val="34C724D3"/>
    <w:rsid w:val="3629090E"/>
    <w:rsid w:val="36831016"/>
    <w:rsid w:val="37DA6FBF"/>
    <w:rsid w:val="38013295"/>
    <w:rsid w:val="38B2190D"/>
    <w:rsid w:val="38ED186E"/>
    <w:rsid w:val="39214A07"/>
    <w:rsid w:val="39BF2E42"/>
    <w:rsid w:val="3A1948C6"/>
    <w:rsid w:val="3A361A96"/>
    <w:rsid w:val="3AEB405D"/>
    <w:rsid w:val="3BFC576A"/>
    <w:rsid w:val="3C8B48A3"/>
    <w:rsid w:val="3D434E88"/>
    <w:rsid w:val="3DF2619A"/>
    <w:rsid w:val="404D44A7"/>
    <w:rsid w:val="450C36B2"/>
    <w:rsid w:val="454A60B6"/>
    <w:rsid w:val="45943678"/>
    <w:rsid w:val="46A14816"/>
    <w:rsid w:val="47D10806"/>
    <w:rsid w:val="488C3478"/>
    <w:rsid w:val="48BA472E"/>
    <w:rsid w:val="490B15FE"/>
    <w:rsid w:val="498E7945"/>
    <w:rsid w:val="4F7F0E06"/>
    <w:rsid w:val="50631162"/>
    <w:rsid w:val="54207756"/>
    <w:rsid w:val="58802750"/>
    <w:rsid w:val="5A084CEC"/>
    <w:rsid w:val="5AFA6CBD"/>
    <w:rsid w:val="5B11473E"/>
    <w:rsid w:val="5B1A0821"/>
    <w:rsid w:val="5B7E352E"/>
    <w:rsid w:val="5F7505D6"/>
    <w:rsid w:val="5FEA54BD"/>
    <w:rsid w:val="624D430A"/>
    <w:rsid w:val="625379E1"/>
    <w:rsid w:val="63A0569A"/>
    <w:rsid w:val="64521B55"/>
    <w:rsid w:val="66EA4A3C"/>
    <w:rsid w:val="67AE3E32"/>
    <w:rsid w:val="68A511B5"/>
    <w:rsid w:val="690E446F"/>
    <w:rsid w:val="693D7344"/>
    <w:rsid w:val="69655274"/>
    <w:rsid w:val="69B16031"/>
    <w:rsid w:val="6BE17EC0"/>
    <w:rsid w:val="6C8823B4"/>
    <w:rsid w:val="6F113ACA"/>
    <w:rsid w:val="6F4832A1"/>
    <w:rsid w:val="72F150BF"/>
    <w:rsid w:val="74B81C08"/>
    <w:rsid w:val="76173764"/>
    <w:rsid w:val="76A876B2"/>
    <w:rsid w:val="77B14690"/>
    <w:rsid w:val="78EF7EBE"/>
    <w:rsid w:val="7B48251A"/>
    <w:rsid w:val="7C0256A9"/>
    <w:rsid w:val="7D992E6A"/>
    <w:rsid w:val="7EA14A44"/>
    <w:rsid w:val="7F7D300A"/>
    <w:rsid w:val="7FD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4"/>
    <w:qFormat/>
    <w:uiPriority w:val="0"/>
    <w:pPr>
      <w:spacing w:line="180" w:lineRule="exact"/>
      <w:jc w:val="center"/>
    </w:pPr>
    <w:rPr>
      <w:rFonts w:ascii="Times New Roman" w:hAnsi="Times New Roman"/>
      <w:kern w:val="0"/>
      <w:sz w:val="15"/>
      <w:szCs w:val="20"/>
    </w:rPr>
  </w:style>
  <w:style w:type="paragraph" w:styleId="4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6">
    <w:name w:val="toc 1"/>
    <w:basedOn w:val="1"/>
    <w:next w:val="1"/>
    <w:qFormat/>
    <w:uiPriority w:val="39"/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1">
    <w:name w:val="Emphasis"/>
    <w:qFormat/>
    <w:uiPriority w:val="0"/>
    <w:rPr>
      <w:color w:val="CC0000"/>
      <w:sz w:val="24"/>
      <w:szCs w:val="24"/>
    </w:rPr>
  </w:style>
  <w:style w:type="character" w:styleId="12">
    <w:name w:val="Hyperlink"/>
    <w:qFormat/>
    <w:uiPriority w:val="99"/>
    <w:rPr>
      <w:color w:val="0000FF"/>
      <w:u w:val="single"/>
    </w:rPr>
  </w:style>
  <w:style w:type="paragraph" w:customStyle="1" w:styleId="13">
    <w:name w:val="人才培养方案标题、目录、基础课、专业课、实践课"/>
    <w:basedOn w:val="2"/>
    <w:qFormat/>
    <w:uiPriority w:val="0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14">
    <w:name w:val="进度表内项目"/>
    <w:basedOn w:val="1"/>
    <w:qFormat/>
    <w:uiPriority w:val="0"/>
    <w:pPr>
      <w:wordWrap w:val="0"/>
      <w:spacing w:line="240" w:lineRule="atLeast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jc w:val="left"/>
    </w:pPr>
    <w:rPr>
      <w:rFonts w:ascii="Times New Roman" w:hAnsi="Times New Roman" w:eastAsia="Times New Roman"/>
      <w:kern w:val="0"/>
      <w:sz w:val="22"/>
      <w:lang w:val="zh-CN" w:bidi="zh-CN"/>
    </w:rPr>
  </w:style>
  <w:style w:type="character" w:customStyle="1" w:styleId="16">
    <w:name w:val="font9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17">
    <w:name w:val="font13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18">
    <w:name w:val="font11"/>
    <w:basedOn w:val="10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paragraph" w:customStyle="1" w:styleId="19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20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character" w:customStyle="1" w:styleId="21">
    <w:name w:val="font5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2">
    <w:name w:val="font81"/>
    <w:basedOn w:val="10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paragraph" w:styleId="23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4">
    <w:name w:val="_Style 3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25">
    <w:name w:val="font14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26">
    <w:name w:val="font4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27">
    <w:name w:val="font10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28">
    <w:name w:val="font7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9">
    <w:name w:val="font6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0">
    <w:name w:val="font0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31">
    <w:name w:val="font3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paragraph" w:customStyle="1" w:styleId="32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3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4">
    <w:name w:val="正文文本 字符"/>
    <w:basedOn w:val="10"/>
    <w:link w:val="3"/>
    <w:qFormat/>
    <w:uiPriority w:val="0"/>
    <w:rPr>
      <w:sz w:val="15"/>
    </w:rPr>
  </w:style>
  <w:style w:type="character" w:customStyle="1" w:styleId="35">
    <w:name w:val="标题 字符"/>
    <w:basedOn w:val="10"/>
    <w:link w:val="8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6">
    <w:name w:val="页脚 字符"/>
    <w:basedOn w:val="10"/>
    <w:link w:val="4"/>
    <w:qFormat/>
    <w:uiPriority w:val="99"/>
    <w:rPr>
      <w:rFonts w:ascii="Verdana" w:hAnsi="Verdana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theme" Target="theme/theme1.xml"/><Relationship Id="rId3" Type="http://schemas.openxmlformats.org/officeDocument/2006/relationships/header" Target="header1.xml"/><Relationship Id="rId29" Type="http://schemas.openxmlformats.org/officeDocument/2006/relationships/footer" Target="footer14.xml"/><Relationship Id="rId28" Type="http://schemas.openxmlformats.org/officeDocument/2006/relationships/header" Target="header13.xml"/><Relationship Id="rId27" Type="http://schemas.openxmlformats.org/officeDocument/2006/relationships/footer" Target="footer13.xml"/><Relationship Id="rId26" Type="http://schemas.openxmlformats.org/officeDocument/2006/relationships/header" Target="header12.xml"/><Relationship Id="rId25" Type="http://schemas.openxmlformats.org/officeDocument/2006/relationships/footer" Target="footer12.xml"/><Relationship Id="rId24" Type="http://schemas.openxmlformats.org/officeDocument/2006/relationships/footer" Target="footer11.xml"/><Relationship Id="rId23" Type="http://schemas.openxmlformats.org/officeDocument/2006/relationships/header" Target="header11.xml"/><Relationship Id="rId22" Type="http://schemas.openxmlformats.org/officeDocument/2006/relationships/footer" Target="footer10.xml"/><Relationship Id="rId21" Type="http://schemas.openxmlformats.org/officeDocument/2006/relationships/header" Target="header10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footer" Target="footer8.xml"/><Relationship Id="rId18" Type="http://schemas.openxmlformats.org/officeDocument/2006/relationships/footer" Target="footer7.xml"/><Relationship Id="rId17" Type="http://schemas.openxmlformats.org/officeDocument/2006/relationships/header" Target="header9.xml"/><Relationship Id="rId16" Type="http://schemas.openxmlformats.org/officeDocument/2006/relationships/header" Target="header8.xml"/><Relationship Id="rId15" Type="http://schemas.openxmlformats.org/officeDocument/2006/relationships/header" Target="head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0ECB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585B9E-89D4-49C5-ADEE-450DBB817B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9136</Words>
  <Characters>23205</Characters>
  <Lines>216</Lines>
  <Paragraphs>60</Paragraphs>
  <TotalTime>2</TotalTime>
  <ScaleCrop>false</ScaleCrop>
  <LinksUpToDate>false</LinksUpToDate>
  <CharactersWithSpaces>24527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2023-03-09T22:49:00Z</dcterms:created>
  <dc:creator>Administrator</dc:creator>
  <cp:lastModifiedBy>Administrator</cp:lastModifiedBy>
  <dcterms:modified xsi:type="dcterms:W3CDTF">2024-06-17T09:09:51Z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99038075E6BE4EC38F9E2BAFEB16893E</vt:lpwstr>
  </property>
</Properties>
</file>